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22B96FA5"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D1577A">
        <w:rPr>
          <w:rFonts w:asciiTheme="majorHAnsi" w:hAnsiTheme="majorHAnsi"/>
        </w:rPr>
        <w:t>August 22</w:t>
      </w:r>
      <w:r w:rsidR="00D1577A" w:rsidRPr="00D1577A">
        <w:rPr>
          <w:rFonts w:asciiTheme="majorHAnsi" w:hAnsiTheme="majorHAnsi"/>
          <w:vertAlign w:val="superscript"/>
        </w:rPr>
        <w:t>nd</w:t>
      </w:r>
      <w:r w:rsidR="00AC0F2C">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6445F2">
        <w:rPr>
          <w:rFonts w:asciiTheme="majorHAnsi" w:hAnsiTheme="majorHAnsi"/>
        </w:rPr>
        <w:t>5</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7DAD1AA9" w14:textId="0E6A7228" w:rsidR="00F3037E" w:rsidRPr="00410D31" w:rsidRDefault="00305CA8" w:rsidP="00AC0F2C">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F03EEA" w:rsidRPr="00410D31">
        <w:rPr>
          <w:rFonts w:asciiTheme="majorHAnsi" w:eastAsia="Times New Roman" w:hAnsiTheme="majorHAnsi"/>
          <w:kern w:val="28"/>
        </w:rPr>
        <w:t xml:space="preserve">Devon </w:t>
      </w:r>
      <w:proofErr w:type="spellStart"/>
      <w:r w:rsidR="00F03EEA" w:rsidRPr="00410D31">
        <w:rPr>
          <w:rFonts w:asciiTheme="majorHAnsi" w:eastAsia="Times New Roman" w:hAnsiTheme="majorHAnsi"/>
          <w:kern w:val="28"/>
        </w:rPr>
        <w:t>Gurniak</w:t>
      </w:r>
      <w:proofErr w:type="spellEnd"/>
      <w:r w:rsidR="005441FD" w:rsidRPr="00410D31">
        <w:rPr>
          <w:rFonts w:asciiTheme="majorHAnsi" w:eastAsia="Times New Roman" w:hAnsiTheme="majorHAnsi"/>
          <w:kern w:val="28"/>
        </w:rPr>
        <w:tab/>
      </w:r>
      <w:r w:rsidR="00AC0F2C">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10A1DF09" w:rsidR="00F31FE1" w:rsidRPr="00410D31" w:rsidRDefault="00052C99"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008A6115" w:rsidRPr="00410D31">
        <w:rPr>
          <w:rFonts w:asciiTheme="majorHAnsi" w:eastAsia="Times New Roman" w:hAnsiTheme="majorHAnsi"/>
          <w:kern w:val="28"/>
        </w:rPr>
        <w:t>Chris Judd</w:t>
      </w:r>
      <w:r w:rsidR="008A6115"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695DB4" w:rsidRPr="00410D31">
        <w:rPr>
          <w:rFonts w:asciiTheme="majorHAnsi" w:eastAsia="Times New Roman" w:hAnsiTheme="majorHAnsi"/>
          <w:kern w:val="28"/>
        </w:rPr>
        <w:t>Eugene Fouillard</w:t>
      </w:r>
    </w:p>
    <w:p w14:paraId="33EA2801" w14:textId="77777777" w:rsidR="00E84570"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00AC0F2C" w:rsidRPr="00AB6ABA">
        <w:rPr>
          <w:rFonts w:asciiTheme="majorHAnsi" w:eastAsia="Times New Roman" w:hAnsiTheme="majorHAnsi"/>
          <w:kern w:val="28"/>
        </w:rPr>
        <w:t>Monica Pethick</w:t>
      </w:r>
      <w:r w:rsidR="00AC0F2C" w:rsidRPr="00410D31">
        <w:rPr>
          <w:rFonts w:asciiTheme="majorHAnsi" w:eastAsia="Times New Roman" w:hAnsiTheme="majorHAnsi"/>
          <w:kern w:val="28"/>
        </w:rPr>
        <w:tab/>
      </w:r>
      <w:r w:rsidR="008A6115" w:rsidRPr="00410D31">
        <w:rPr>
          <w:rFonts w:asciiTheme="majorHAnsi" w:eastAsia="Times New Roman" w:hAnsiTheme="majorHAnsi"/>
          <w:kern w:val="28"/>
        </w:rPr>
        <w:tab/>
      </w:r>
      <w:r w:rsidR="00E84570" w:rsidRPr="00410D31">
        <w:rPr>
          <w:rFonts w:asciiTheme="majorHAnsi" w:eastAsia="Times New Roman" w:hAnsiTheme="majorHAnsi"/>
          <w:kern w:val="28"/>
        </w:rPr>
        <w:t>Angelo Fouillard</w:t>
      </w:r>
    </w:p>
    <w:p w14:paraId="77805DA3" w14:textId="18870228" w:rsidR="00F5514E" w:rsidRDefault="00E84570"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sidR="008A6115" w:rsidRPr="00410D31">
        <w:rPr>
          <w:rFonts w:asciiTheme="majorHAnsi" w:eastAsia="Times New Roman" w:hAnsiTheme="majorHAnsi"/>
          <w:kern w:val="28"/>
        </w:rPr>
        <w:tab/>
      </w:r>
    </w:p>
    <w:p w14:paraId="37BEC242" w14:textId="77777777" w:rsidR="004D2CEB" w:rsidRPr="00410D31" w:rsidRDefault="004D2CEB" w:rsidP="001F7778">
      <w:pPr>
        <w:pStyle w:val="NoSpacing"/>
        <w:ind w:right="-1440"/>
        <w:rPr>
          <w:rFonts w:asciiTheme="majorHAnsi" w:eastAsia="Times New Roman" w:hAnsiTheme="majorHAnsi"/>
          <w:kern w:val="28"/>
        </w:rPr>
      </w:pP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7E87BFD2" w:rsidR="001F7778" w:rsidRPr="00410D31" w:rsidRDefault="00797965" w:rsidP="00D40334">
      <w:pPr>
        <w:pStyle w:val="NoSpacing"/>
        <w:ind w:left="-720" w:right="-1440"/>
        <w:rPr>
          <w:rFonts w:asciiTheme="majorHAnsi" w:eastAsia="Times New Roman" w:hAnsiTheme="majorHAnsi"/>
          <w:kern w:val="28"/>
        </w:rPr>
      </w:pPr>
      <w:r w:rsidRPr="00AB6ABA">
        <w:rPr>
          <w:rFonts w:asciiTheme="majorHAnsi" w:eastAsia="Times New Roman" w:hAnsiTheme="majorHAnsi"/>
          <w:kern w:val="28"/>
        </w:rPr>
        <w:t xml:space="preserve">Regrets:         </w:t>
      </w:r>
      <w:r w:rsidR="00305953" w:rsidRPr="00AB6ABA">
        <w:rPr>
          <w:rFonts w:asciiTheme="majorHAnsi" w:eastAsia="Times New Roman" w:hAnsiTheme="majorHAnsi"/>
          <w:kern w:val="28"/>
        </w:rPr>
        <w:tab/>
      </w:r>
      <w:r w:rsidRPr="00AB6ABA">
        <w:rPr>
          <w:rFonts w:asciiTheme="majorHAnsi" w:eastAsia="Times New Roman" w:hAnsiTheme="majorHAnsi"/>
          <w:kern w:val="28"/>
        </w:rPr>
        <w:tab/>
      </w:r>
      <w:r w:rsidR="00F03EEA" w:rsidRPr="00410D31">
        <w:rPr>
          <w:rFonts w:asciiTheme="majorHAnsi" w:eastAsia="Times New Roman" w:hAnsiTheme="majorHAnsi"/>
          <w:kern w:val="28"/>
        </w:rPr>
        <w:t>Gab Huberdeau</w:t>
      </w:r>
      <w:r w:rsidR="00AC0F2C" w:rsidRPr="00410D31">
        <w:rPr>
          <w:rFonts w:asciiTheme="majorHAnsi" w:eastAsia="Times New Roman" w:hAnsiTheme="majorHAnsi"/>
          <w:kern w:val="28"/>
        </w:rPr>
        <w:tab/>
      </w:r>
      <w:r w:rsidR="00AC0F2C" w:rsidRPr="00410D31">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4B38FE09" w14:textId="2B3525F3" w:rsidR="00305CA8" w:rsidRPr="00410D31" w:rsidRDefault="00305CA8" w:rsidP="00D40334">
      <w:pPr>
        <w:pStyle w:val="NoSpacing"/>
        <w:ind w:left="-720" w:right="-1440"/>
        <w:rPr>
          <w:rFonts w:asciiTheme="majorHAnsi" w:eastAsia="Times New Roman" w:hAnsiTheme="majorHAnsi"/>
          <w:kern w:val="28"/>
        </w:rPr>
      </w:pPr>
      <w:r w:rsidRPr="00302394">
        <w:rPr>
          <w:rFonts w:asciiTheme="majorHAnsi" w:eastAsia="Times New Roman" w:hAnsiTheme="majorHAnsi"/>
          <w:kern w:val="28"/>
        </w:rPr>
        <w:t xml:space="preserve">Reeve Barry Lowes called the meeting to </w:t>
      </w:r>
      <w:r w:rsidRPr="00962847">
        <w:rPr>
          <w:rFonts w:asciiTheme="majorHAnsi" w:eastAsia="Times New Roman" w:hAnsiTheme="majorHAnsi"/>
          <w:kern w:val="28"/>
        </w:rPr>
        <w:t xml:space="preserve">order </w:t>
      </w:r>
      <w:r w:rsidRPr="00AF40A8">
        <w:rPr>
          <w:rFonts w:asciiTheme="majorHAnsi" w:eastAsia="Times New Roman" w:hAnsiTheme="majorHAnsi"/>
          <w:kern w:val="28"/>
        </w:rPr>
        <w:t>at</w:t>
      </w:r>
      <w:r w:rsidR="00826D4F" w:rsidRPr="00AF40A8">
        <w:rPr>
          <w:rFonts w:asciiTheme="majorHAnsi" w:eastAsia="Times New Roman" w:hAnsiTheme="majorHAnsi"/>
          <w:kern w:val="28"/>
        </w:rPr>
        <w:t xml:space="preserve"> </w:t>
      </w:r>
      <w:r w:rsidR="00AF40A8" w:rsidRPr="00AF40A8">
        <w:rPr>
          <w:rFonts w:asciiTheme="majorHAnsi" w:eastAsia="Times New Roman" w:hAnsiTheme="majorHAnsi"/>
          <w:kern w:val="28"/>
        </w:rPr>
        <w:t>8:59</w:t>
      </w:r>
      <w:r w:rsidRPr="00AF40A8">
        <w:rPr>
          <w:rFonts w:asciiTheme="majorHAnsi" w:eastAsia="Times New Roman" w:hAnsiTheme="majorHAnsi"/>
          <w:kern w:val="28"/>
        </w:rPr>
        <w:t xml:space="preserve"> am</w:t>
      </w:r>
      <w:r w:rsidR="00347F95" w:rsidRPr="00AF40A8">
        <w:rPr>
          <w:rFonts w:asciiTheme="majorHAnsi" w:eastAsia="Times New Roman" w:hAnsiTheme="majorHAnsi"/>
          <w:kern w:val="28"/>
        </w:rPr>
        <w:t>.</w:t>
      </w:r>
    </w:p>
    <w:p w14:paraId="0AA6821A" w14:textId="752FE3BA" w:rsidR="002F1ABD" w:rsidRDefault="002F1ABD"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55AA8222" w:rsidR="00CA2E9E" w:rsidRPr="0048454C" w:rsidRDefault="00552118" w:rsidP="009657E9">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9657E9" w:rsidRPr="00410D31">
        <w:rPr>
          <w:rFonts w:asciiTheme="majorHAnsi" w:hAnsiTheme="majorHAnsi"/>
          <w:i/>
        </w:rPr>
        <w:t xml:space="preserve"> </w:t>
      </w:r>
      <w:r w:rsidR="002F0655">
        <w:rPr>
          <w:rFonts w:asciiTheme="majorHAnsi" w:hAnsiTheme="majorHAnsi"/>
          <w:i/>
        </w:rPr>
        <w:t xml:space="preserve"> </w:t>
      </w:r>
      <w:r w:rsidR="00901E39">
        <w:rPr>
          <w:rFonts w:asciiTheme="majorHAnsi" w:hAnsiTheme="majorHAnsi"/>
          <w:i/>
        </w:rPr>
        <w:t xml:space="preserve">Tandem has a bent valve or piston in the motor and a broken spring on the back – will need to get it to Russell to have a look at it; Potential wish list: sweeper for tractor or </w:t>
      </w:r>
      <w:proofErr w:type="spellStart"/>
      <w:r w:rsidR="00901E39">
        <w:rPr>
          <w:rFonts w:asciiTheme="majorHAnsi" w:hAnsiTheme="majorHAnsi"/>
          <w:i/>
        </w:rPr>
        <w:t>skidsteer</w:t>
      </w:r>
      <w:proofErr w:type="spellEnd"/>
      <w:r w:rsidR="00901E39">
        <w:rPr>
          <w:rFonts w:asciiTheme="majorHAnsi" w:hAnsiTheme="majorHAnsi"/>
          <w:i/>
        </w:rPr>
        <w:t xml:space="preserve">: We had a plugged sewer line but fire truck was able to get it cleared; Dug out the curb stop at the house that burnt, needs a new curb stop installed and will be done next week; Ditch mowing will commence next week. </w:t>
      </w:r>
    </w:p>
    <w:p w14:paraId="2ABE1800" w14:textId="77777777" w:rsidR="00CE38A9" w:rsidRPr="00410D31" w:rsidRDefault="00CE38A9" w:rsidP="009657E9">
      <w:pPr>
        <w:pStyle w:val="NoSpacing"/>
        <w:ind w:left="-720" w:right="-1440"/>
        <w:rPr>
          <w:rFonts w:asciiTheme="majorHAnsi" w:hAnsiTheme="majorHAnsi"/>
          <w:i/>
        </w:rPr>
      </w:pPr>
    </w:p>
    <w:p w14:paraId="15EED010" w14:textId="10697B96" w:rsidR="00B71F0F" w:rsidRPr="00410D31" w:rsidRDefault="00AD47C8" w:rsidP="006F3F1A">
      <w:pPr>
        <w:pStyle w:val="NoSpacing"/>
        <w:ind w:left="-720" w:right="-1440"/>
        <w:rPr>
          <w:rFonts w:asciiTheme="majorHAnsi" w:hAnsiTheme="majorHAnsi"/>
          <w:bCs/>
          <w:i/>
          <w:iCs/>
        </w:rPr>
      </w:pPr>
      <w:r w:rsidRPr="00410D31">
        <w:rPr>
          <w:rFonts w:asciiTheme="majorHAnsi" w:hAnsiTheme="majorHAnsi"/>
          <w:i/>
          <w:u w:val="single"/>
        </w:rPr>
        <w:t>Jaret:</w:t>
      </w:r>
      <w:bookmarkEnd w:id="0"/>
      <w:r w:rsidR="0048454C">
        <w:rPr>
          <w:rFonts w:asciiTheme="majorHAnsi" w:hAnsiTheme="majorHAnsi"/>
          <w:i/>
        </w:rPr>
        <w:t xml:space="preserve">. </w:t>
      </w:r>
      <w:r w:rsidR="00901E39">
        <w:rPr>
          <w:rFonts w:asciiTheme="majorHAnsi" w:hAnsiTheme="majorHAnsi"/>
          <w:i/>
        </w:rPr>
        <w:t>Carla’s grader needed hydraulic fan replaced; Jaret’s grader needed air conditioner fix, and has some wiring issues – still looking into that (today): Need to blade and put pit run on RA ½ mile north of M. Rookes – he cleared RA himself; 2 culverts were replaced (</w:t>
      </w:r>
      <w:proofErr w:type="spellStart"/>
      <w:r w:rsidR="00901E39">
        <w:rPr>
          <w:rFonts w:asciiTheme="majorHAnsi" w:hAnsiTheme="majorHAnsi"/>
          <w:i/>
        </w:rPr>
        <w:t>Wegeners</w:t>
      </w:r>
      <w:proofErr w:type="spellEnd"/>
      <w:r w:rsidR="00901E39">
        <w:rPr>
          <w:rFonts w:asciiTheme="majorHAnsi" w:hAnsiTheme="majorHAnsi"/>
          <w:i/>
        </w:rPr>
        <w:t xml:space="preserve"> and </w:t>
      </w:r>
      <w:proofErr w:type="spellStart"/>
      <w:r w:rsidR="00901E39">
        <w:rPr>
          <w:rFonts w:asciiTheme="majorHAnsi" w:hAnsiTheme="majorHAnsi"/>
          <w:i/>
        </w:rPr>
        <w:t>Sanheims</w:t>
      </w:r>
      <w:proofErr w:type="spellEnd"/>
      <w:r w:rsidR="00901E39">
        <w:rPr>
          <w:rFonts w:asciiTheme="majorHAnsi" w:hAnsiTheme="majorHAnsi"/>
          <w:i/>
        </w:rPr>
        <w:t xml:space="preserve">) and mulching has started; Ford truck has an exhaust leak. </w:t>
      </w:r>
    </w:p>
    <w:p w14:paraId="689A082D" w14:textId="77777777" w:rsidR="00B71F0F" w:rsidRPr="00410D31" w:rsidRDefault="00B71F0F"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16DEC0D7"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C6F04">
        <w:rPr>
          <w:rFonts w:asciiTheme="majorHAnsi" w:eastAsia="Times New Roman" w:hAnsiTheme="majorHAnsi"/>
          <w:kern w:val="28"/>
          <w:u w:val="single"/>
        </w:rPr>
        <w:t>1</w:t>
      </w:r>
      <w:r w:rsidR="00D1577A">
        <w:rPr>
          <w:rFonts w:asciiTheme="majorHAnsi" w:eastAsia="Times New Roman" w:hAnsiTheme="majorHAnsi"/>
          <w:kern w:val="28"/>
          <w:u w:val="single"/>
        </w:rPr>
        <w:t>89</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6445F2">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F40A8">
        <w:rPr>
          <w:rFonts w:asciiTheme="majorHAnsi" w:eastAsia="Times New Roman" w:hAnsiTheme="majorHAnsi"/>
          <w:kern w:val="28"/>
          <w:u w:val="single"/>
        </w:rPr>
        <w:t xml:space="preserve">D. </w:t>
      </w:r>
      <w:proofErr w:type="spellStart"/>
      <w:r w:rsidR="00AF40A8">
        <w:rPr>
          <w:rFonts w:asciiTheme="majorHAnsi" w:eastAsia="Times New Roman" w:hAnsiTheme="majorHAnsi"/>
          <w:kern w:val="28"/>
          <w:u w:val="single"/>
        </w:rPr>
        <w:t>Gurniak</w:t>
      </w:r>
      <w:proofErr w:type="spellEnd"/>
      <w:r w:rsidR="00AF40A8">
        <w:rPr>
          <w:rFonts w:asciiTheme="majorHAnsi" w:eastAsia="Times New Roman" w:hAnsiTheme="majorHAnsi"/>
          <w:kern w:val="28"/>
          <w:u w:val="single"/>
        </w:rPr>
        <w:t xml:space="preserve"> / M. Dyke</w:t>
      </w:r>
      <w:r w:rsidR="00D82076">
        <w:rPr>
          <w:rFonts w:asciiTheme="majorHAnsi" w:eastAsia="Times New Roman" w:hAnsiTheme="majorHAnsi"/>
          <w:kern w:val="28"/>
          <w:u w:val="single"/>
        </w:rPr>
        <w:t>)</w:t>
      </w:r>
    </w:p>
    <w:p w14:paraId="0400DE1C" w14:textId="32930DA8"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AF40A8">
        <w:rPr>
          <w:rFonts w:asciiTheme="majorHAnsi" w:hAnsiTheme="majorHAnsi"/>
        </w:rPr>
        <w:t>presented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Pr="00410D31"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0DE3EFBE" w14:textId="3C6FA330" w:rsidR="006445F2" w:rsidRPr="00410D31" w:rsidRDefault="006445F2" w:rsidP="006445F2">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190</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F40A8">
        <w:rPr>
          <w:rFonts w:asciiTheme="majorHAnsi" w:eastAsia="Times New Roman" w:hAnsiTheme="majorHAnsi"/>
          <w:kern w:val="28"/>
          <w:u w:val="single"/>
        </w:rPr>
        <w:t>A. Fouillard / M. Pethick</w:t>
      </w:r>
      <w:r w:rsidRPr="00410D31">
        <w:rPr>
          <w:rFonts w:asciiTheme="majorHAnsi" w:eastAsia="Times New Roman" w:hAnsiTheme="majorHAnsi"/>
          <w:kern w:val="28"/>
          <w:u w:val="single"/>
        </w:rPr>
        <w:t>)</w:t>
      </w:r>
    </w:p>
    <w:p w14:paraId="6CDE7854" w14:textId="5682539A"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E84570">
        <w:rPr>
          <w:rFonts w:asciiTheme="majorHAnsi" w:eastAsia="Calibri" w:hAnsiTheme="majorHAnsi"/>
          <w:bCs/>
          <w:kern w:val="32"/>
        </w:rPr>
        <w:t>Ju</w:t>
      </w:r>
      <w:r w:rsidR="00555928">
        <w:rPr>
          <w:rFonts w:asciiTheme="majorHAnsi" w:eastAsia="Calibri" w:hAnsiTheme="majorHAnsi"/>
          <w:bCs/>
          <w:kern w:val="32"/>
        </w:rPr>
        <w:t>ly</w:t>
      </w:r>
      <w:r w:rsidR="00E84570">
        <w:rPr>
          <w:rFonts w:asciiTheme="majorHAnsi" w:eastAsia="Calibri" w:hAnsiTheme="majorHAnsi"/>
          <w:bCs/>
          <w:kern w:val="32"/>
        </w:rPr>
        <w:t xml:space="preserve"> 1</w:t>
      </w:r>
      <w:r w:rsidR="00555928">
        <w:rPr>
          <w:rFonts w:asciiTheme="majorHAnsi" w:eastAsia="Calibri" w:hAnsiTheme="majorHAnsi"/>
          <w:bCs/>
          <w:kern w:val="32"/>
        </w:rPr>
        <w:t>1</w:t>
      </w:r>
      <w:r w:rsidR="00E84570" w:rsidRPr="00E84570">
        <w:rPr>
          <w:rFonts w:asciiTheme="majorHAnsi" w:eastAsia="Calibri" w:hAnsiTheme="majorHAnsi"/>
          <w:bCs/>
          <w:kern w:val="32"/>
          <w:vertAlign w:val="superscript"/>
        </w:rPr>
        <w:t>th</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94138B">
        <w:rPr>
          <w:rFonts w:asciiTheme="majorHAnsi" w:eastAsia="Calibri" w:hAnsiTheme="majorHAnsi"/>
          <w:bCs/>
          <w:kern w:val="32"/>
        </w:rPr>
        <w:t>5</w:t>
      </w:r>
      <w:bookmarkEnd w:id="9"/>
      <w:r w:rsidR="00121A89">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Pr="00410D31"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7410F550" w14:textId="38BC1891" w:rsidR="00555928" w:rsidRPr="00410D31" w:rsidRDefault="00555928" w:rsidP="00555928">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191</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F40A8">
        <w:rPr>
          <w:rFonts w:asciiTheme="majorHAnsi" w:eastAsia="Times New Roman" w:hAnsiTheme="majorHAnsi"/>
          <w:kern w:val="28"/>
          <w:u w:val="single"/>
        </w:rPr>
        <w:t>E. Fouillard / M. Dyke</w:t>
      </w:r>
      <w:r w:rsidRPr="00410D31">
        <w:rPr>
          <w:rFonts w:asciiTheme="majorHAnsi" w:eastAsia="Times New Roman" w:hAnsiTheme="majorHAnsi"/>
          <w:kern w:val="28"/>
          <w:u w:val="single"/>
        </w:rPr>
        <w:t>)</w:t>
      </w:r>
    </w:p>
    <w:p w14:paraId="66EEB53A" w14:textId="76756284" w:rsidR="005762F5" w:rsidRPr="00410D31" w:rsidRDefault="005762F5" w:rsidP="00D40334">
      <w:pPr>
        <w:pStyle w:val="NoSpacing"/>
        <w:ind w:left="-720" w:right="-1440"/>
        <w:rPr>
          <w:rFonts w:asciiTheme="majorHAnsi" w:eastAsia="Calibri" w:hAnsiTheme="majorHAnsi"/>
        </w:rPr>
      </w:pPr>
      <w:r w:rsidRPr="00F258A2">
        <w:rPr>
          <w:rFonts w:asciiTheme="majorHAnsi" w:eastAsia="Calibri" w:hAnsiTheme="majorHAnsi"/>
        </w:rPr>
        <w:t xml:space="preserve">BE IT RESOLVED THAT </w:t>
      </w:r>
      <w:bookmarkStart w:id="12" w:name="_Hlk60925283"/>
      <w:r w:rsidRPr="00F258A2">
        <w:rPr>
          <w:rFonts w:asciiTheme="majorHAnsi" w:eastAsia="Calibri" w:hAnsiTheme="majorHAnsi"/>
        </w:rPr>
        <w:t>Council of the RM of Ellice-Archie approves the Bank Reconciliation and</w:t>
      </w:r>
      <w:r w:rsidR="002E4A38" w:rsidRPr="00F258A2">
        <w:rPr>
          <w:rFonts w:asciiTheme="majorHAnsi" w:eastAsia="Calibri" w:hAnsiTheme="majorHAnsi"/>
        </w:rPr>
        <w:t xml:space="preserve"> </w:t>
      </w:r>
      <w:r w:rsidRPr="00F258A2">
        <w:rPr>
          <w:rFonts w:asciiTheme="majorHAnsi" w:eastAsia="Calibri" w:hAnsiTheme="majorHAnsi"/>
        </w:rPr>
        <w:t>cheques #</w:t>
      </w:r>
      <w:r w:rsidR="00AE0BBD" w:rsidRPr="00F258A2">
        <w:rPr>
          <w:rFonts w:asciiTheme="majorHAnsi" w:eastAsia="Calibri" w:hAnsiTheme="majorHAnsi"/>
        </w:rPr>
        <w:t>1</w:t>
      </w:r>
      <w:r w:rsidR="00CB2611">
        <w:rPr>
          <w:rFonts w:asciiTheme="majorHAnsi" w:eastAsia="Calibri" w:hAnsiTheme="majorHAnsi"/>
        </w:rPr>
        <w:t>1</w:t>
      </w:r>
      <w:r w:rsidR="00555928">
        <w:rPr>
          <w:rFonts w:asciiTheme="majorHAnsi" w:eastAsia="Calibri" w:hAnsiTheme="majorHAnsi"/>
        </w:rPr>
        <w:t>168</w:t>
      </w:r>
      <w:r w:rsidRPr="00F258A2">
        <w:rPr>
          <w:rFonts w:asciiTheme="majorHAnsi" w:eastAsia="Calibri" w:hAnsiTheme="majorHAnsi"/>
        </w:rPr>
        <w:t>-</w:t>
      </w:r>
      <w:r w:rsidR="00EA42F3" w:rsidRPr="00F258A2">
        <w:rPr>
          <w:rFonts w:asciiTheme="majorHAnsi" w:eastAsia="Calibri" w:hAnsiTheme="majorHAnsi"/>
        </w:rPr>
        <w:t xml:space="preserve"> </w:t>
      </w:r>
      <w:r w:rsidR="00F258A2" w:rsidRPr="00F258A2">
        <w:rPr>
          <w:rFonts w:asciiTheme="majorHAnsi" w:eastAsia="Calibri" w:hAnsiTheme="majorHAnsi"/>
        </w:rPr>
        <w:t>11</w:t>
      </w:r>
      <w:r w:rsidR="00555928">
        <w:rPr>
          <w:rFonts w:asciiTheme="majorHAnsi" w:eastAsia="Calibri" w:hAnsiTheme="majorHAnsi"/>
        </w:rPr>
        <w:t>241</w:t>
      </w:r>
      <w:r w:rsidRPr="00F258A2">
        <w:rPr>
          <w:rFonts w:asciiTheme="majorHAnsi" w:eastAsia="Calibri" w:hAnsiTheme="majorHAnsi"/>
        </w:rPr>
        <w:t xml:space="preserve"> &amp; Direct Deposits #</w:t>
      </w:r>
      <w:r w:rsidR="00B837CF" w:rsidRPr="00F258A2">
        <w:rPr>
          <w:rFonts w:asciiTheme="majorHAnsi" w:eastAsia="Calibri" w:hAnsiTheme="majorHAnsi"/>
        </w:rPr>
        <w:t>3</w:t>
      </w:r>
      <w:r w:rsidR="00EA42F3" w:rsidRPr="00F258A2">
        <w:rPr>
          <w:rFonts w:asciiTheme="majorHAnsi" w:eastAsia="Calibri" w:hAnsiTheme="majorHAnsi"/>
        </w:rPr>
        <w:t>5</w:t>
      </w:r>
      <w:r w:rsidR="00555928">
        <w:rPr>
          <w:rFonts w:asciiTheme="majorHAnsi" w:eastAsia="Calibri" w:hAnsiTheme="majorHAnsi"/>
        </w:rPr>
        <w:t>7</w:t>
      </w:r>
      <w:r w:rsidRPr="00F258A2">
        <w:rPr>
          <w:rFonts w:asciiTheme="majorHAnsi" w:eastAsia="Calibri" w:hAnsiTheme="majorHAnsi"/>
        </w:rPr>
        <w:t xml:space="preserve"> - #</w:t>
      </w:r>
      <w:r w:rsidR="00BA1A6B" w:rsidRPr="00F258A2">
        <w:rPr>
          <w:rFonts w:asciiTheme="majorHAnsi" w:eastAsia="Calibri" w:hAnsiTheme="majorHAnsi"/>
        </w:rPr>
        <w:t>3</w:t>
      </w:r>
      <w:r w:rsidR="00121A89" w:rsidRPr="00F258A2">
        <w:rPr>
          <w:rFonts w:asciiTheme="majorHAnsi" w:eastAsia="Calibri" w:hAnsiTheme="majorHAnsi"/>
        </w:rPr>
        <w:t>5</w:t>
      </w:r>
      <w:r w:rsidR="00555928">
        <w:rPr>
          <w:rFonts w:asciiTheme="majorHAnsi" w:eastAsia="Calibri" w:hAnsiTheme="majorHAnsi"/>
        </w:rPr>
        <w:t>8</w:t>
      </w:r>
      <w:r w:rsidRPr="00F258A2">
        <w:rPr>
          <w:rFonts w:asciiTheme="majorHAnsi" w:eastAsia="Calibri" w:hAnsiTheme="majorHAnsi"/>
        </w:rPr>
        <w:t xml:space="preserve"> totalling $</w:t>
      </w:r>
      <w:r w:rsidR="00555928">
        <w:rPr>
          <w:rFonts w:asciiTheme="majorHAnsi" w:eastAsia="Calibri" w:hAnsiTheme="majorHAnsi"/>
        </w:rPr>
        <w:t>275,792.80</w:t>
      </w:r>
      <w:r w:rsidR="00F258A2" w:rsidRPr="00F258A2">
        <w:rPr>
          <w:rFonts w:asciiTheme="majorHAnsi" w:eastAsia="Calibri" w:hAnsiTheme="majorHAnsi"/>
        </w:rPr>
        <w:t xml:space="preserve"> </w:t>
      </w:r>
      <w:r w:rsidRPr="00F258A2">
        <w:rPr>
          <w:rFonts w:asciiTheme="majorHAnsi" w:eastAsia="Calibri" w:hAnsiTheme="majorHAnsi"/>
        </w:rPr>
        <w:t xml:space="preserve">for the month of </w:t>
      </w:r>
      <w:r w:rsidR="00D17E6A">
        <w:rPr>
          <w:rFonts w:asciiTheme="majorHAnsi" w:eastAsia="Calibri" w:hAnsiTheme="majorHAnsi"/>
        </w:rPr>
        <w:t>Ju</w:t>
      </w:r>
      <w:r w:rsidR="00555928">
        <w:rPr>
          <w:rFonts w:asciiTheme="majorHAnsi" w:eastAsia="Calibri" w:hAnsiTheme="majorHAnsi"/>
        </w:rPr>
        <w:t>ly</w:t>
      </w:r>
      <w:r w:rsidR="007148D8" w:rsidRPr="00F258A2">
        <w:rPr>
          <w:rFonts w:asciiTheme="majorHAnsi" w:eastAsia="Calibri" w:hAnsiTheme="majorHAnsi"/>
        </w:rPr>
        <w:t xml:space="preserve"> </w:t>
      </w:r>
      <w:r w:rsidRPr="00F258A2">
        <w:rPr>
          <w:rFonts w:asciiTheme="majorHAnsi" w:eastAsia="Calibri" w:hAnsiTheme="majorHAnsi"/>
        </w:rPr>
        <w:t>20</w:t>
      </w:r>
      <w:r w:rsidR="00A51418" w:rsidRPr="00F258A2">
        <w:rPr>
          <w:rFonts w:asciiTheme="majorHAnsi" w:eastAsia="Calibri" w:hAnsiTheme="majorHAnsi"/>
        </w:rPr>
        <w:t>2</w:t>
      </w:r>
      <w:r w:rsidR="0094138B" w:rsidRPr="00F258A2">
        <w:rPr>
          <w:rFonts w:asciiTheme="majorHAnsi" w:eastAsia="Calibri" w:hAnsiTheme="majorHAnsi"/>
        </w:rPr>
        <w:t>5</w:t>
      </w:r>
      <w:r w:rsidRPr="00F258A2">
        <w:rPr>
          <w:rFonts w:asciiTheme="majorHAnsi" w:eastAsia="Calibri" w:hAnsiTheme="majorHAnsi"/>
        </w:rPr>
        <w:t xml:space="preserve"> be passed and paid as presented.</w:t>
      </w:r>
      <w:bookmarkEnd w:id="12"/>
    </w:p>
    <w:p w14:paraId="0E1E1F8C" w14:textId="14D9BFAD" w:rsidR="00C23D2C" w:rsidRPr="00410D31" w:rsidRDefault="00C23D2C" w:rsidP="00D40334">
      <w:pPr>
        <w:pStyle w:val="NoSpacing"/>
        <w:ind w:left="-720" w:right="-1440"/>
        <w:rPr>
          <w:rFonts w:asciiTheme="majorHAnsi" w:eastAsia="Calibri" w:hAnsiTheme="majorHAnsi"/>
        </w:rPr>
      </w:pPr>
      <w:r w:rsidRPr="00410D31">
        <w:rPr>
          <w:rFonts w:asciiTheme="majorHAnsi" w:eastAsia="Calibri" w:hAnsiTheme="majorHAnsi"/>
        </w:rPr>
        <w:t>CARRIED.</w:t>
      </w:r>
    </w:p>
    <w:bookmarkEnd w:id="11"/>
    <w:p w14:paraId="1E1B8FB7" w14:textId="77777777" w:rsidR="0094138B" w:rsidRDefault="0094138B" w:rsidP="0094138B">
      <w:pPr>
        <w:spacing w:after="0" w:line="240" w:lineRule="auto"/>
        <w:ind w:left="-720" w:right="-1440"/>
        <w:rPr>
          <w:rFonts w:ascii="Calibri Light" w:eastAsia="Times New Roman" w:hAnsi="Calibri Light" w:cs="Times New Roman"/>
          <w:kern w:val="28"/>
          <w:u w:val="single"/>
        </w:rPr>
      </w:pPr>
    </w:p>
    <w:p w14:paraId="2145B0AB" w14:textId="1E3B4F79" w:rsidR="00555928" w:rsidRPr="00410D31" w:rsidRDefault="00555928" w:rsidP="0055592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192</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F40A8">
        <w:rPr>
          <w:rFonts w:asciiTheme="majorHAnsi" w:eastAsia="Times New Roman" w:hAnsiTheme="majorHAnsi"/>
          <w:kern w:val="28"/>
          <w:u w:val="single"/>
        </w:rPr>
        <w:t>C. Judd / M. Pethick</w:t>
      </w:r>
      <w:r w:rsidRPr="00410D31">
        <w:rPr>
          <w:rFonts w:asciiTheme="majorHAnsi" w:eastAsia="Times New Roman" w:hAnsiTheme="majorHAnsi"/>
          <w:kern w:val="28"/>
          <w:u w:val="single"/>
        </w:rPr>
        <w:t>)</w:t>
      </w:r>
    </w:p>
    <w:p w14:paraId="7C022DAB" w14:textId="44D09F1B"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BE IT RESOLVED THAT</w:t>
      </w:r>
      <w:bookmarkStart w:id="13" w:name="_Hlk173926998"/>
      <w:r w:rsidRPr="0094138B">
        <w:rPr>
          <w:rFonts w:ascii="Calibri Light" w:eastAsia="Calibri" w:hAnsi="Calibri Light" w:cs="Times New Roman"/>
        </w:rPr>
        <w:t xml:space="preserve"> </w:t>
      </w:r>
      <w:bookmarkStart w:id="14" w:name="_Hlk489532122"/>
      <w:bookmarkStart w:id="15" w:name="_Hlk60925295"/>
      <w:r w:rsidRPr="0094138B">
        <w:rPr>
          <w:rFonts w:ascii="Calibri Light" w:eastAsia="Calibri" w:hAnsi="Calibri Light" w:cs="Times New Roman"/>
        </w:rPr>
        <w:t>the council approves the Budgetary Control Status Report as of</w:t>
      </w:r>
      <w:bookmarkEnd w:id="14"/>
      <w:r w:rsidRPr="0094138B">
        <w:rPr>
          <w:rFonts w:ascii="Calibri Light" w:eastAsia="Calibri" w:hAnsi="Calibri Light" w:cs="Times New Roman"/>
        </w:rPr>
        <w:t xml:space="preserve"> </w:t>
      </w:r>
      <w:r w:rsidR="00D17E6A">
        <w:rPr>
          <w:rFonts w:ascii="Calibri Light" w:eastAsia="Calibri" w:hAnsi="Calibri Light" w:cs="Times New Roman"/>
        </w:rPr>
        <w:t>Ju</w:t>
      </w:r>
      <w:r w:rsidR="00555928">
        <w:rPr>
          <w:rFonts w:ascii="Calibri Light" w:eastAsia="Calibri" w:hAnsi="Calibri Light" w:cs="Times New Roman"/>
        </w:rPr>
        <w:t>ly</w:t>
      </w:r>
      <w:r w:rsidR="00D17E6A">
        <w:rPr>
          <w:rFonts w:ascii="Calibri Light" w:eastAsia="Calibri" w:hAnsi="Calibri Light" w:cs="Times New Roman"/>
        </w:rPr>
        <w:t xml:space="preserve"> 3</w:t>
      </w:r>
      <w:r w:rsidR="00555928">
        <w:rPr>
          <w:rFonts w:ascii="Calibri Light" w:eastAsia="Calibri" w:hAnsi="Calibri Light" w:cs="Times New Roman"/>
        </w:rPr>
        <w:t>1</w:t>
      </w:r>
      <w:r w:rsidR="00555928" w:rsidRPr="00555928">
        <w:rPr>
          <w:rFonts w:ascii="Calibri Light" w:eastAsia="Calibri" w:hAnsi="Calibri Light" w:cs="Times New Roman"/>
          <w:vertAlign w:val="superscript"/>
        </w:rPr>
        <w:t>st</w:t>
      </w:r>
      <w:r>
        <w:rPr>
          <w:rFonts w:ascii="Calibri Light" w:eastAsia="Calibri" w:hAnsi="Calibri Light" w:cs="Times New Roman"/>
        </w:rPr>
        <w:t>, 2025.</w:t>
      </w:r>
      <w:bookmarkEnd w:id="13"/>
      <w:bookmarkEnd w:id="15"/>
    </w:p>
    <w:p w14:paraId="7A9EF400"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F03A002" w14:textId="77777777" w:rsidR="0094138B" w:rsidRDefault="0094138B" w:rsidP="0094138B">
      <w:pPr>
        <w:spacing w:after="0" w:line="240" w:lineRule="auto"/>
        <w:ind w:left="-720" w:right="-1440"/>
        <w:rPr>
          <w:rFonts w:ascii="Calibri Light" w:eastAsia="Calibri" w:hAnsi="Calibri Light" w:cs="Times New Roman"/>
          <w:highlight w:val="yellow"/>
        </w:rPr>
      </w:pPr>
    </w:p>
    <w:p w14:paraId="48868C51" w14:textId="1903D134" w:rsidR="00555928" w:rsidRPr="00410D31" w:rsidRDefault="00555928" w:rsidP="00555928">
      <w:pPr>
        <w:pStyle w:val="NoSpacing"/>
        <w:ind w:left="-720" w:right="-1440"/>
        <w:rPr>
          <w:rFonts w:asciiTheme="majorHAnsi" w:eastAsia="Times New Roman" w:hAnsiTheme="majorHAnsi"/>
          <w:kern w:val="28"/>
          <w:u w:val="single"/>
        </w:rPr>
      </w:pPr>
      <w:bookmarkStart w:id="16" w:name="_Hlk506208336"/>
      <w:r w:rsidRPr="00410D31">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193</w:t>
      </w:r>
      <w:r w:rsidRPr="00410D31">
        <w:rPr>
          <w:rFonts w:asciiTheme="majorHAnsi" w:eastAsia="Times New Roman" w:hAnsiTheme="majorHAnsi"/>
          <w:kern w:val="28"/>
          <w:u w:val="single"/>
        </w:rPr>
        <w:t>-2</w:t>
      </w:r>
      <w:r>
        <w:rPr>
          <w:rFonts w:asciiTheme="majorHAnsi" w:eastAsia="Times New Roman" w:hAnsiTheme="majorHAnsi"/>
          <w:kern w:val="28"/>
          <w:u w:val="single"/>
        </w:rPr>
        <w:t>5</w:t>
      </w:r>
      <w:r w:rsidRPr="00410D31">
        <w:rPr>
          <w:rFonts w:asciiTheme="majorHAnsi" w:eastAsia="Times New Roman" w:hAnsiTheme="majorHAnsi"/>
          <w:kern w:val="28"/>
          <w:u w:val="single"/>
        </w:rPr>
        <w:t xml:space="preserve"> (</w:t>
      </w:r>
      <w:r w:rsidR="00AF40A8">
        <w:rPr>
          <w:rFonts w:asciiTheme="majorHAnsi" w:eastAsia="Times New Roman" w:hAnsiTheme="majorHAnsi"/>
          <w:kern w:val="28"/>
          <w:u w:val="single"/>
        </w:rPr>
        <w:t xml:space="preserve">A. Fouillard / D. </w:t>
      </w:r>
      <w:proofErr w:type="spellStart"/>
      <w:r w:rsidR="00AF40A8">
        <w:rPr>
          <w:rFonts w:asciiTheme="majorHAnsi" w:eastAsia="Times New Roman" w:hAnsiTheme="majorHAnsi"/>
          <w:kern w:val="28"/>
          <w:u w:val="single"/>
        </w:rPr>
        <w:t>Gurniak</w:t>
      </w:r>
      <w:proofErr w:type="spellEnd"/>
      <w:r w:rsidRPr="00410D31">
        <w:rPr>
          <w:rFonts w:asciiTheme="majorHAnsi" w:eastAsia="Times New Roman" w:hAnsiTheme="majorHAnsi"/>
          <w:kern w:val="28"/>
          <w:u w:val="single"/>
        </w:rPr>
        <w:t>)</w:t>
      </w:r>
    </w:p>
    <w:p w14:paraId="25BE18BA" w14:textId="0D3EE0A4"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7" w:name="_Hlk489532134"/>
      <w:bookmarkStart w:id="18" w:name="_Hlk60925308"/>
      <w:r w:rsidRPr="0094138B">
        <w:rPr>
          <w:rFonts w:ascii="Calibri Light" w:eastAsia="Calibri" w:hAnsi="Calibri Light" w:cs="Times New Roman"/>
        </w:rPr>
        <w:t xml:space="preserve">the indemnity and mileage for the Reeve and Council for the month of </w:t>
      </w:r>
      <w:r w:rsidR="00D17E6A">
        <w:rPr>
          <w:rFonts w:ascii="Calibri Light" w:eastAsia="Calibri" w:hAnsi="Calibri Light" w:cs="Times New Roman"/>
        </w:rPr>
        <w:t>Ju</w:t>
      </w:r>
      <w:r w:rsidR="00555928">
        <w:rPr>
          <w:rFonts w:ascii="Calibri Light" w:eastAsia="Calibri" w:hAnsi="Calibri Light" w:cs="Times New Roman"/>
        </w:rPr>
        <w:t>ly</w:t>
      </w:r>
      <w:r w:rsidRPr="0094138B">
        <w:rPr>
          <w:rFonts w:ascii="Calibri Light" w:eastAsia="Calibri" w:hAnsi="Calibri Light" w:cs="Times New Roman"/>
        </w:rPr>
        <w:t xml:space="preserve"> 20</w:t>
      </w:r>
      <w:r>
        <w:rPr>
          <w:rFonts w:ascii="Calibri Light" w:eastAsia="Calibri" w:hAnsi="Calibri Light" w:cs="Times New Roman"/>
        </w:rPr>
        <w:t>25</w:t>
      </w:r>
      <w:r w:rsidRPr="0094138B">
        <w:rPr>
          <w:rFonts w:ascii="Calibri Light" w:eastAsia="Calibri" w:hAnsi="Calibri Light" w:cs="Times New Roman"/>
        </w:rPr>
        <w:t xml:space="preserve"> be paid inclusive as the amount submitted.  </w:t>
      </w:r>
      <w:bookmarkEnd w:id="16"/>
      <w:bookmarkEnd w:id="17"/>
    </w:p>
    <w:bookmarkEnd w:id="18"/>
    <w:p w14:paraId="08C76D84"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FEC9C65" w14:textId="77777777" w:rsidR="0094138B" w:rsidRDefault="0094138B" w:rsidP="0094138B">
      <w:pPr>
        <w:spacing w:after="0" w:line="240" w:lineRule="auto"/>
        <w:ind w:left="-720" w:right="-1440"/>
        <w:rPr>
          <w:rFonts w:ascii="Calibri Light" w:eastAsia="Calibri" w:hAnsi="Calibri Light" w:cs="Times New Roman"/>
          <w:highlight w:val="yellow"/>
        </w:rPr>
      </w:pPr>
    </w:p>
    <w:p w14:paraId="01BF9ACA" w14:textId="77777777" w:rsidR="00CB2611" w:rsidRPr="0094138B" w:rsidRDefault="00CB2611" w:rsidP="00CB2611">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In Camera</w:t>
      </w:r>
    </w:p>
    <w:p w14:paraId="779087C3" w14:textId="0CC1C57C" w:rsidR="00CB2611" w:rsidRPr="00F258A2" w:rsidRDefault="00555928" w:rsidP="00CB2611">
      <w:pPr>
        <w:spacing w:after="0" w:line="240" w:lineRule="auto"/>
        <w:ind w:left="-720" w:right="-1440"/>
        <w:rPr>
          <w:rFonts w:ascii="Calibri Light" w:eastAsia="Calibri" w:hAnsi="Calibri Light" w:cs="Times New Roman"/>
          <w:bCs/>
          <w:i/>
          <w:iCs/>
        </w:rPr>
      </w:pPr>
      <w:r>
        <w:rPr>
          <w:rFonts w:ascii="Calibri Light" w:eastAsia="Calibri" w:hAnsi="Calibri Light" w:cs="Times New Roman"/>
          <w:bCs/>
          <w:i/>
          <w:iCs/>
        </w:rPr>
        <w:t>No d</w:t>
      </w:r>
      <w:r w:rsidR="00CB2611" w:rsidRPr="00F258A2">
        <w:rPr>
          <w:rFonts w:ascii="Calibri Light" w:eastAsia="Calibri" w:hAnsi="Calibri Light" w:cs="Times New Roman"/>
          <w:bCs/>
          <w:i/>
          <w:iCs/>
        </w:rPr>
        <w:t>iscussion was held</w:t>
      </w:r>
      <w:r>
        <w:rPr>
          <w:rFonts w:ascii="Calibri Light" w:eastAsia="Calibri" w:hAnsi="Calibri Light" w:cs="Times New Roman"/>
          <w:bCs/>
          <w:i/>
          <w:iCs/>
        </w:rPr>
        <w:t xml:space="preserve"> in camera</w:t>
      </w:r>
      <w:r w:rsidR="00CB2611" w:rsidRPr="00F258A2">
        <w:rPr>
          <w:rFonts w:ascii="Calibri Light" w:eastAsia="Calibri" w:hAnsi="Calibri Light" w:cs="Times New Roman"/>
          <w:bCs/>
          <w:i/>
          <w:iCs/>
        </w:rPr>
        <w:t xml:space="preserve">. </w:t>
      </w:r>
    </w:p>
    <w:p w14:paraId="7EB53BB9" w14:textId="77777777" w:rsidR="00CB2611" w:rsidRPr="002150E9" w:rsidRDefault="00CB2611" w:rsidP="00CB2611">
      <w:pPr>
        <w:spacing w:after="0" w:line="240" w:lineRule="auto"/>
        <w:ind w:left="-720" w:right="-1440"/>
        <w:rPr>
          <w:rFonts w:ascii="Calibri Light" w:eastAsia="Calibri" w:hAnsi="Calibri Light" w:cs="Times New Roman"/>
          <w:bCs/>
        </w:rPr>
      </w:pPr>
    </w:p>
    <w:p w14:paraId="3EB82DB9" w14:textId="77777777" w:rsidR="002D4E26"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lastRenderedPageBreak/>
        <w:t>Delegations</w:t>
      </w:r>
    </w:p>
    <w:p w14:paraId="3F446A7B" w14:textId="32B0ABB6" w:rsidR="002D4E26" w:rsidRPr="002D4E26" w:rsidRDefault="002D4E26" w:rsidP="002D4E26">
      <w:pPr>
        <w:spacing w:after="0" w:line="240" w:lineRule="auto"/>
        <w:ind w:left="-720" w:right="-1440"/>
        <w:rPr>
          <w:rFonts w:ascii="Calibri Light" w:eastAsia="Calibri" w:hAnsi="Calibri Light" w:cs="Times New Roman"/>
          <w:b/>
        </w:rPr>
      </w:pPr>
      <w:r>
        <w:rPr>
          <w:rFonts w:asciiTheme="majorHAnsi" w:hAnsiTheme="majorHAnsi" w:cstheme="majorHAnsi"/>
          <w:bCs/>
          <w:i/>
          <w:iCs/>
        </w:rPr>
        <w:t>No Delegations scheduled</w:t>
      </w:r>
    </w:p>
    <w:p w14:paraId="7399BF48" w14:textId="3EB5D371" w:rsidR="002D4E26" w:rsidRPr="00CB2611" w:rsidRDefault="002D4E26" w:rsidP="002D4E26">
      <w:pPr>
        <w:spacing w:after="0" w:line="240" w:lineRule="auto"/>
        <w:ind w:left="-720" w:right="-1440"/>
        <w:rPr>
          <w:rFonts w:ascii="Calibri Light" w:eastAsia="Calibri" w:hAnsi="Calibri Light" w:cs="Times New Roman"/>
          <w:b/>
          <w:i/>
          <w:iCs/>
        </w:rPr>
      </w:pPr>
    </w:p>
    <w:p w14:paraId="42A05D37" w14:textId="77777777" w:rsidR="00810CD5" w:rsidRPr="00443136" w:rsidRDefault="00810CD5" w:rsidP="006D6A91">
      <w:pPr>
        <w:spacing w:after="0" w:line="240" w:lineRule="auto"/>
        <w:ind w:left="-720" w:right="-1440"/>
        <w:rPr>
          <w:rFonts w:ascii="Calibri Light" w:eastAsia="Calibri" w:hAnsi="Calibri Light" w:cs="Times New Roman"/>
          <w:b/>
        </w:rPr>
      </w:pPr>
      <w:r w:rsidRPr="00443136">
        <w:rPr>
          <w:rFonts w:ascii="Calibri Light" w:eastAsia="Calibri" w:hAnsi="Calibri Light" w:cs="Times New Roman"/>
          <w:b/>
        </w:rPr>
        <w:t xml:space="preserve">Public Hearing </w:t>
      </w:r>
    </w:p>
    <w:p w14:paraId="534C3725" w14:textId="334AAAF1" w:rsidR="00555928" w:rsidRPr="002D4E26" w:rsidRDefault="00555928" w:rsidP="00555928">
      <w:pPr>
        <w:spacing w:after="0" w:line="240" w:lineRule="auto"/>
        <w:ind w:left="-720" w:right="-1440"/>
        <w:rPr>
          <w:rFonts w:ascii="Calibri Light" w:eastAsia="Calibri" w:hAnsi="Calibri Light" w:cs="Times New Roman"/>
          <w:b/>
        </w:rPr>
      </w:pPr>
      <w:r>
        <w:rPr>
          <w:rFonts w:asciiTheme="majorHAnsi" w:hAnsiTheme="majorHAnsi" w:cstheme="majorHAnsi"/>
          <w:bCs/>
          <w:i/>
          <w:iCs/>
        </w:rPr>
        <w:t>No Public Hearings scheduled</w:t>
      </w:r>
    </w:p>
    <w:p w14:paraId="7C775A13" w14:textId="77777777" w:rsidR="00555928" w:rsidRPr="00D17E6A" w:rsidRDefault="00555928" w:rsidP="00D17E6A">
      <w:pPr>
        <w:pStyle w:val="NoSpacing"/>
        <w:ind w:left="-720" w:right="-1440"/>
        <w:rPr>
          <w:rFonts w:asciiTheme="majorHAnsi" w:hAnsiTheme="majorHAnsi"/>
          <w:bCs/>
        </w:rPr>
      </w:pPr>
    </w:p>
    <w:p w14:paraId="1D2AA732" w14:textId="7EA4B690" w:rsidR="00810CD5" w:rsidRDefault="00810CD5" w:rsidP="00810CD5">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Unfinished Business</w:t>
      </w:r>
    </w:p>
    <w:p w14:paraId="342B4D87" w14:textId="5562BF6B" w:rsidR="00AB0BF7" w:rsidRDefault="00AB0BF7" w:rsidP="002D4E26">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194</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M. Pethick</w:t>
      </w:r>
      <w:r w:rsidRPr="00AB0BF7">
        <w:rPr>
          <w:rFonts w:asciiTheme="majorHAnsi" w:eastAsia="Times New Roman" w:hAnsiTheme="majorHAnsi"/>
          <w:kern w:val="28"/>
          <w:u w:val="single"/>
        </w:rPr>
        <w:t>)</w:t>
      </w:r>
    </w:p>
    <w:p w14:paraId="3E48BCB1" w14:textId="03EF2CBA" w:rsidR="00AB0BF7" w:rsidRDefault="00AB0BF7" w:rsidP="002D4E26">
      <w:pPr>
        <w:spacing w:after="0" w:line="240" w:lineRule="auto"/>
        <w:ind w:left="-720" w:right="-1440"/>
        <w:rPr>
          <w:rFonts w:asciiTheme="majorHAnsi" w:eastAsia="Times New Roman" w:hAnsiTheme="majorHAnsi"/>
          <w:kern w:val="28"/>
        </w:rPr>
      </w:pPr>
      <w:r w:rsidRPr="00AB0BF7">
        <w:rPr>
          <w:rFonts w:asciiTheme="majorHAnsi" w:eastAsia="Times New Roman" w:hAnsiTheme="majorHAnsi"/>
          <w:kern w:val="28"/>
        </w:rPr>
        <w:t xml:space="preserve">WHEREAS the </w:t>
      </w:r>
      <w:r>
        <w:rPr>
          <w:rFonts w:asciiTheme="majorHAnsi" w:eastAsia="Times New Roman" w:hAnsiTheme="majorHAnsi"/>
          <w:kern w:val="28"/>
        </w:rPr>
        <w:t xml:space="preserve">Provincial Rural Strategic Municipal Investment Fund was established to provide municipalities with the ability to invest in local capital priorities; </w:t>
      </w:r>
    </w:p>
    <w:p w14:paraId="7E6D5F4F" w14:textId="1AAE3875" w:rsidR="00AB0BF7" w:rsidRPr="00AB0BF7" w:rsidRDefault="00AB0BF7" w:rsidP="002D4E26">
      <w:pPr>
        <w:spacing w:after="0" w:line="240" w:lineRule="auto"/>
        <w:ind w:left="-720" w:right="-1440"/>
        <w:rPr>
          <w:rFonts w:asciiTheme="majorHAnsi" w:eastAsia="Times New Roman" w:hAnsiTheme="majorHAnsi"/>
          <w:kern w:val="28"/>
        </w:rPr>
      </w:pPr>
      <w:r>
        <w:rPr>
          <w:rFonts w:asciiTheme="majorHAnsi" w:eastAsia="Times New Roman" w:hAnsiTheme="majorHAnsi"/>
          <w:kern w:val="28"/>
        </w:rPr>
        <w:t xml:space="preserve">AND WHEREAS the agreement with the Province states this funding should be fully used by December 31, 2026; </w:t>
      </w:r>
    </w:p>
    <w:p w14:paraId="4CF132F5" w14:textId="3D1E21C9" w:rsidR="002D4E26" w:rsidRDefault="00AB0BF7" w:rsidP="002D4E26">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THEREFORE </w:t>
      </w:r>
      <w:r w:rsidR="002D4E26" w:rsidRPr="0094138B">
        <w:rPr>
          <w:rFonts w:ascii="Calibri Light" w:eastAsia="Calibri" w:hAnsi="Calibri Light" w:cs="Times New Roman"/>
        </w:rPr>
        <w:t xml:space="preserve">BE IT RESOLVED THAT </w:t>
      </w:r>
      <w:bookmarkStart w:id="19" w:name="_Hlk203125702"/>
      <w:r w:rsidR="000C3A78" w:rsidRPr="000C3A78">
        <w:rPr>
          <w:rFonts w:ascii="Calibri Light" w:eastAsia="Calibri" w:hAnsi="Calibri Light" w:cs="Times New Roman"/>
        </w:rPr>
        <w:t xml:space="preserve">the council </w:t>
      </w:r>
      <w:bookmarkEnd w:id="19"/>
      <w:r>
        <w:rPr>
          <w:rFonts w:ascii="Calibri Light" w:eastAsia="Calibri" w:hAnsi="Calibri Light" w:cs="Times New Roman"/>
        </w:rPr>
        <w:t xml:space="preserve">authorizes the CAO to transfer the remaining balance of $13,792.20 from the Rural Strategic Infrastructure Reserve into the General Operating Fund to cover some of the costs associated with Road 169W Silver Creek road repairs. </w:t>
      </w:r>
    </w:p>
    <w:p w14:paraId="231E0BEC" w14:textId="388A8339" w:rsidR="00AB0BF7" w:rsidRPr="0094138B" w:rsidRDefault="00AB0BF7" w:rsidP="002D4E26">
      <w:pPr>
        <w:spacing w:after="0" w:line="240" w:lineRule="auto"/>
        <w:ind w:left="-720" w:right="-1440"/>
        <w:rPr>
          <w:rFonts w:ascii="Calibri Light" w:eastAsia="Calibri" w:hAnsi="Calibri Light" w:cs="Times New Roman"/>
        </w:rPr>
      </w:pPr>
      <w:r>
        <w:rPr>
          <w:rFonts w:ascii="Calibri Light" w:eastAsia="Calibri" w:hAnsi="Calibri Light" w:cs="Times New Roman"/>
        </w:rPr>
        <w:t xml:space="preserve">BE IT FURTHER RESOLVED the council authorizes the CAO to close the Rural Strategic Infrastructure Reserve. </w:t>
      </w:r>
    </w:p>
    <w:p w14:paraId="5C3CC854" w14:textId="77777777" w:rsidR="002D4E26" w:rsidRDefault="002D4E26" w:rsidP="002D4E2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582ED15D" w14:textId="77777777" w:rsidR="00AB0BF7" w:rsidRDefault="00AB0BF7" w:rsidP="00810CD5">
      <w:pPr>
        <w:spacing w:after="0" w:line="240" w:lineRule="auto"/>
        <w:ind w:left="-720" w:right="-1440"/>
        <w:rPr>
          <w:rFonts w:ascii="Calibri Light" w:eastAsia="Calibri" w:hAnsi="Calibri Light" w:cs="Times New Roman"/>
          <w:b/>
        </w:rPr>
      </w:pPr>
    </w:p>
    <w:p w14:paraId="4980B962" w14:textId="77777777" w:rsidR="002D4E26" w:rsidRPr="0094138B" w:rsidRDefault="002D4E26" w:rsidP="002D4E26">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General Business</w:t>
      </w:r>
    </w:p>
    <w:p w14:paraId="276AA1DB" w14:textId="3F569C0A" w:rsidR="00FA1DED" w:rsidRDefault="00FA1DED" w:rsidP="00FA1DED">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195</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M. Pethick</w:t>
      </w:r>
      <w:r w:rsidRPr="00AB0BF7">
        <w:rPr>
          <w:rFonts w:asciiTheme="majorHAnsi" w:eastAsia="Times New Roman" w:hAnsiTheme="majorHAnsi"/>
          <w:kern w:val="28"/>
          <w:u w:val="single"/>
        </w:rPr>
        <w:t>)</w:t>
      </w:r>
    </w:p>
    <w:p w14:paraId="40D025C7" w14:textId="45F5AAF3" w:rsidR="00FA1DED" w:rsidRPr="0094138B" w:rsidRDefault="00FA1DED" w:rsidP="00FA1DED">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0" w:name="_Hlk206751612"/>
      <w:r w:rsidRPr="000C3A78">
        <w:rPr>
          <w:rFonts w:ascii="Calibri Light" w:eastAsia="Calibri" w:hAnsi="Calibri Light" w:cs="Times New Roman"/>
        </w:rPr>
        <w:t xml:space="preserve">the council changes the </w:t>
      </w:r>
      <w:r w:rsidR="00F03EEA">
        <w:rPr>
          <w:rFonts w:ascii="Calibri Light" w:eastAsia="Calibri" w:hAnsi="Calibri Light" w:cs="Times New Roman"/>
        </w:rPr>
        <w:t>time</w:t>
      </w:r>
      <w:r w:rsidRPr="000C3A78">
        <w:rPr>
          <w:rFonts w:ascii="Calibri Light" w:eastAsia="Calibri" w:hAnsi="Calibri Light" w:cs="Times New Roman"/>
        </w:rPr>
        <w:t xml:space="preserve"> of </w:t>
      </w:r>
      <w:r>
        <w:rPr>
          <w:rFonts w:ascii="Calibri Light" w:eastAsia="Calibri" w:hAnsi="Calibri Light" w:cs="Times New Roman"/>
        </w:rPr>
        <w:t>September’s</w:t>
      </w:r>
      <w:r w:rsidRPr="000C3A78">
        <w:rPr>
          <w:rFonts w:ascii="Calibri Light" w:eastAsia="Calibri" w:hAnsi="Calibri Light" w:cs="Times New Roman"/>
        </w:rPr>
        <w:t xml:space="preserve"> Regularly Scheduled Council meeting </w:t>
      </w:r>
      <w:r w:rsidRPr="00F03EEA">
        <w:rPr>
          <w:rFonts w:ascii="Calibri Light" w:eastAsia="Calibri" w:hAnsi="Calibri Light" w:cs="Times New Roman"/>
        </w:rPr>
        <w:t>to Friday, September 1</w:t>
      </w:r>
      <w:r w:rsidR="00F03EEA" w:rsidRPr="00F03EEA">
        <w:rPr>
          <w:rFonts w:ascii="Calibri Light" w:eastAsia="Calibri" w:hAnsi="Calibri Light" w:cs="Times New Roman"/>
        </w:rPr>
        <w:t>2</w:t>
      </w:r>
      <w:r w:rsidRPr="00F03EEA">
        <w:rPr>
          <w:rFonts w:ascii="Calibri Light" w:eastAsia="Calibri" w:hAnsi="Calibri Light" w:cs="Times New Roman"/>
          <w:vertAlign w:val="superscript"/>
        </w:rPr>
        <w:t>th</w:t>
      </w:r>
      <w:r w:rsidRPr="00F03EEA">
        <w:rPr>
          <w:rFonts w:ascii="Calibri Light" w:eastAsia="Calibri" w:hAnsi="Calibri Light" w:cs="Times New Roman"/>
        </w:rPr>
        <w:t xml:space="preserve"> at </w:t>
      </w:r>
      <w:r w:rsidR="00F03EEA" w:rsidRPr="00F03EEA">
        <w:rPr>
          <w:rFonts w:ascii="Calibri Light" w:eastAsia="Calibri" w:hAnsi="Calibri Light" w:cs="Times New Roman"/>
        </w:rPr>
        <w:t>7</w:t>
      </w:r>
      <w:r w:rsidRPr="00F03EEA">
        <w:rPr>
          <w:rFonts w:ascii="Calibri Light" w:eastAsia="Calibri" w:hAnsi="Calibri Light" w:cs="Times New Roman"/>
        </w:rPr>
        <w:t>:00 am</w:t>
      </w:r>
      <w:r w:rsidRPr="000C3A78">
        <w:rPr>
          <w:rFonts w:ascii="Calibri Light" w:eastAsia="Calibri" w:hAnsi="Calibri Light" w:cs="Times New Roman"/>
        </w:rPr>
        <w:t xml:space="preserve"> with notices to be posted.</w:t>
      </w:r>
    </w:p>
    <w:bookmarkEnd w:id="20"/>
    <w:p w14:paraId="0C460742" w14:textId="77777777" w:rsidR="00FA1DED" w:rsidRDefault="00FA1DED" w:rsidP="00FA1DED">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D0F84E9" w14:textId="77777777" w:rsidR="00FA1DED" w:rsidRDefault="00FA1DED" w:rsidP="002D4E26">
      <w:pPr>
        <w:spacing w:after="0" w:line="240" w:lineRule="auto"/>
        <w:ind w:left="-720" w:right="-1440"/>
        <w:rPr>
          <w:rFonts w:asciiTheme="majorHAnsi" w:eastAsia="Times New Roman" w:hAnsiTheme="majorHAnsi"/>
          <w:kern w:val="28"/>
          <w:u w:val="single"/>
        </w:rPr>
      </w:pPr>
    </w:p>
    <w:p w14:paraId="671F606F" w14:textId="2A934693" w:rsidR="000D6AD1" w:rsidRDefault="000D6AD1" w:rsidP="000D6AD1">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196</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A. Fouillard / M. Pethick</w:t>
      </w:r>
      <w:r w:rsidRPr="00AB0BF7">
        <w:rPr>
          <w:rFonts w:asciiTheme="majorHAnsi" w:eastAsia="Times New Roman" w:hAnsiTheme="majorHAnsi"/>
          <w:kern w:val="28"/>
          <w:u w:val="single"/>
        </w:rPr>
        <w:t>)</w:t>
      </w:r>
    </w:p>
    <w:p w14:paraId="7285CB8A" w14:textId="7C19AD55" w:rsidR="002D4E26" w:rsidRPr="0094138B" w:rsidRDefault="002D4E26" w:rsidP="002D4E2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000D6AD1" w:rsidRPr="000D6AD1">
        <w:rPr>
          <w:rFonts w:ascii="Calibri Light" w:eastAsia="Calibri" w:hAnsi="Calibri Light" w:cs="Times New Roman"/>
        </w:rPr>
        <w:t>the council authorizes the CAO to hire Sensus Partnership to complete the 202</w:t>
      </w:r>
      <w:r w:rsidR="000D6AD1">
        <w:rPr>
          <w:rFonts w:ascii="Calibri Light" w:eastAsia="Calibri" w:hAnsi="Calibri Light" w:cs="Times New Roman"/>
        </w:rPr>
        <w:t>5</w:t>
      </w:r>
      <w:r w:rsidR="000D6AD1" w:rsidRPr="000D6AD1">
        <w:rPr>
          <w:rFonts w:ascii="Calibri Light" w:eastAsia="Calibri" w:hAnsi="Calibri Light" w:cs="Times New Roman"/>
        </w:rPr>
        <w:t xml:space="preserve"> audit for the RM of Ellice – Archie.</w:t>
      </w:r>
    </w:p>
    <w:p w14:paraId="11DE647F" w14:textId="77777777" w:rsidR="002D4E26" w:rsidRDefault="002D4E26" w:rsidP="002D4E26">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464DB4EA" w14:textId="77777777" w:rsidR="002D4E26" w:rsidRDefault="002D4E26" w:rsidP="00810CD5">
      <w:pPr>
        <w:spacing w:after="0" w:line="240" w:lineRule="auto"/>
        <w:ind w:left="-720" w:right="-1440"/>
        <w:rPr>
          <w:rFonts w:ascii="Calibri Light" w:eastAsia="Calibri" w:hAnsi="Calibri Light" w:cs="Times New Roman"/>
          <w:b/>
        </w:rPr>
      </w:pPr>
    </w:p>
    <w:p w14:paraId="462C3C9A" w14:textId="228D6ACB" w:rsidR="000D6AD1" w:rsidRDefault="000D6AD1" w:rsidP="000D6AD1">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197</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C. Judd</w:t>
      </w:r>
      <w:r w:rsidRPr="00AB0BF7">
        <w:rPr>
          <w:rFonts w:asciiTheme="majorHAnsi" w:eastAsia="Times New Roman" w:hAnsiTheme="majorHAnsi"/>
          <w:kern w:val="28"/>
          <w:u w:val="single"/>
        </w:rPr>
        <w:t>)</w:t>
      </w:r>
    </w:p>
    <w:p w14:paraId="0B7B41AF" w14:textId="2ACF0335" w:rsidR="000D6AD1" w:rsidRPr="000D6AD1" w:rsidRDefault="000D6AD1" w:rsidP="000D6AD1">
      <w:pPr>
        <w:spacing w:after="0" w:line="240" w:lineRule="auto"/>
        <w:ind w:left="-720" w:right="-1440"/>
        <w:rPr>
          <w:rFonts w:ascii="Calibri Light" w:eastAsia="Calibri" w:hAnsi="Calibri Light" w:cs="Times New Roman"/>
        </w:rPr>
      </w:pPr>
      <w:r w:rsidRPr="000D6AD1">
        <w:rPr>
          <w:rFonts w:ascii="Calibri Light" w:eastAsia="Calibri" w:hAnsi="Calibri Light" w:cs="Times New Roman"/>
        </w:rPr>
        <w:t xml:space="preserve">WHEREAS the council has set a Tax Sale date of November </w:t>
      </w:r>
      <w:r>
        <w:rPr>
          <w:rFonts w:ascii="Calibri Light" w:eastAsia="Calibri" w:hAnsi="Calibri Light" w:cs="Times New Roman"/>
        </w:rPr>
        <w:t>6</w:t>
      </w:r>
      <w:r w:rsidRPr="000D6AD1">
        <w:rPr>
          <w:rFonts w:ascii="Calibri Light" w:eastAsia="Calibri" w:hAnsi="Calibri Light" w:cs="Times New Roman"/>
        </w:rPr>
        <w:t>th, 202</w:t>
      </w:r>
      <w:r>
        <w:rPr>
          <w:rFonts w:ascii="Calibri Light" w:eastAsia="Calibri" w:hAnsi="Calibri Light" w:cs="Times New Roman"/>
        </w:rPr>
        <w:t>5</w:t>
      </w:r>
      <w:r w:rsidRPr="000D6AD1">
        <w:rPr>
          <w:rFonts w:ascii="Calibri Light" w:eastAsia="Calibri" w:hAnsi="Calibri Light" w:cs="Times New Roman"/>
        </w:rPr>
        <w:t xml:space="preserve">; </w:t>
      </w:r>
    </w:p>
    <w:p w14:paraId="129396B7" w14:textId="2C600A01" w:rsidR="000D6AD1" w:rsidRPr="000D6AD1" w:rsidRDefault="000D6AD1" w:rsidP="000D6AD1">
      <w:pPr>
        <w:spacing w:after="0" w:line="240" w:lineRule="auto"/>
        <w:ind w:left="-720" w:right="-1440"/>
        <w:rPr>
          <w:rFonts w:ascii="Calibri Light" w:eastAsia="Calibri" w:hAnsi="Calibri Light" w:cs="Times New Roman"/>
        </w:rPr>
      </w:pPr>
      <w:r w:rsidRPr="000D6AD1">
        <w:rPr>
          <w:rFonts w:ascii="Calibri Light" w:eastAsia="Calibri" w:hAnsi="Calibri Light" w:cs="Times New Roman"/>
        </w:rPr>
        <w:t xml:space="preserve">AND WHEREAS there is currently </w:t>
      </w:r>
      <w:r>
        <w:rPr>
          <w:rFonts w:ascii="Calibri Light" w:eastAsia="Calibri" w:hAnsi="Calibri Light" w:cs="Times New Roman"/>
        </w:rPr>
        <w:t>two</w:t>
      </w:r>
      <w:r w:rsidRPr="000D6AD1">
        <w:rPr>
          <w:rFonts w:ascii="Calibri Light" w:eastAsia="Calibri" w:hAnsi="Calibri Light" w:cs="Times New Roman"/>
        </w:rPr>
        <w:t xml:space="preserve"> propert</w:t>
      </w:r>
      <w:r>
        <w:rPr>
          <w:rFonts w:ascii="Calibri Light" w:eastAsia="Calibri" w:hAnsi="Calibri Light" w:cs="Times New Roman"/>
        </w:rPr>
        <w:t>ies</w:t>
      </w:r>
      <w:r w:rsidRPr="000D6AD1">
        <w:rPr>
          <w:rFonts w:ascii="Calibri Light" w:eastAsia="Calibri" w:hAnsi="Calibri Light" w:cs="Times New Roman"/>
        </w:rPr>
        <w:t xml:space="preserve"> (Roll</w:t>
      </w:r>
      <w:r>
        <w:rPr>
          <w:rFonts w:ascii="Calibri Light" w:eastAsia="Calibri" w:hAnsi="Calibri Light" w:cs="Times New Roman"/>
        </w:rPr>
        <w:t>#31100 and</w:t>
      </w:r>
      <w:r w:rsidRPr="000D6AD1">
        <w:rPr>
          <w:rFonts w:ascii="Calibri Light" w:eastAsia="Calibri" w:hAnsi="Calibri Light" w:cs="Times New Roman"/>
        </w:rPr>
        <w:t xml:space="preserve"> #302000) scheduled to be sold by public auction; </w:t>
      </w:r>
    </w:p>
    <w:p w14:paraId="2A1DBE48" w14:textId="5C4611DC" w:rsidR="000D6AD1" w:rsidRPr="0094138B" w:rsidRDefault="000D6AD1" w:rsidP="000D6AD1">
      <w:pPr>
        <w:spacing w:after="0" w:line="240" w:lineRule="auto"/>
        <w:ind w:left="-720" w:right="-1440"/>
        <w:rPr>
          <w:rFonts w:ascii="Calibri Light" w:eastAsia="Calibri" w:hAnsi="Calibri Light" w:cs="Times New Roman"/>
        </w:rPr>
      </w:pPr>
      <w:r w:rsidRPr="000D6AD1">
        <w:rPr>
          <w:rFonts w:ascii="Calibri Light" w:eastAsia="Calibri" w:hAnsi="Calibri Light" w:cs="Times New Roman"/>
        </w:rPr>
        <w:t xml:space="preserve">THEREFORE BE IT RESOLVED THAT the council will set a reserve bid (section 372) in the amount of tax arrears and costs as of November </w:t>
      </w:r>
      <w:r>
        <w:rPr>
          <w:rFonts w:ascii="Calibri Light" w:eastAsia="Calibri" w:hAnsi="Calibri Light" w:cs="Times New Roman"/>
        </w:rPr>
        <w:t>6</w:t>
      </w:r>
      <w:r w:rsidRPr="000D6AD1">
        <w:rPr>
          <w:rFonts w:ascii="Calibri Light" w:eastAsia="Calibri" w:hAnsi="Calibri Light" w:cs="Times New Roman"/>
        </w:rPr>
        <w:t>th, 202</w:t>
      </w:r>
      <w:r>
        <w:rPr>
          <w:rFonts w:ascii="Calibri Light" w:eastAsia="Calibri" w:hAnsi="Calibri Light" w:cs="Times New Roman"/>
        </w:rPr>
        <w:t>5</w:t>
      </w:r>
      <w:r w:rsidRPr="000D6AD1">
        <w:rPr>
          <w:rFonts w:ascii="Calibri Light" w:eastAsia="Calibri" w:hAnsi="Calibri Light" w:cs="Times New Roman"/>
        </w:rPr>
        <w:t xml:space="preserve"> on each property to be sold by public auction.</w:t>
      </w:r>
    </w:p>
    <w:p w14:paraId="52199DEE" w14:textId="77777777" w:rsidR="000D6AD1" w:rsidRDefault="000D6AD1" w:rsidP="000D6AD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1A5EE963" w14:textId="77777777" w:rsidR="000D6AD1" w:rsidRDefault="000D6AD1" w:rsidP="00810CD5">
      <w:pPr>
        <w:spacing w:after="0" w:line="240" w:lineRule="auto"/>
        <w:ind w:left="-720" w:right="-1440"/>
        <w:rPr>
          <w:rFonts w:ascii="Calibri Light" w:eastAsia="Calibri" w:hAnsi="Calibri Light" w:cs="Times New Roman"/>
          <w:b/>
        </w:rPr>
      </w:pPr>
    </w:p>
    <w:p w14:paraId="7BAB54EF" w14:textId="0AB4666E" w:rsidR="000D6AD1" w:rsidRDefault="000D6AD1" w:rsidP="000D6AD1">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198</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E. Fouillard</w:t>
      </w:r>
      <w:r w:rsidRPr="00AB0BF7">
        <w:rPr>
          <w:rFonts w:asciiTheme="majorHAnsi" w:eastAsia="Times New Roman" w:hAnsiTheme="majorHAnsi"/>
          <w:kern w:val="28"/>
          <w:u w:val="single"/>
        </w:rPr>
        <w:t>)</w:t>
      </w:r>
    </w:p>
    <w:p w14:paraId="76E63E78" w14:textId="2ECF396B" w:rsidR="000D6AD1" w:rsidRPr="0094138B" w:rsidRDefault="000D6AD1" w:rsidP="000D6AD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21" w:name="_Hlk206751652"/>
      <w:r w:rsidR="00774E58" w:rsidRPr="00774E58">
        <w:rPr>
          <w:rFonts w:ascii="Calibri Light" w:eastAsia="Calibri" w:hAnsi="Calibri Light" w:cs="Times New Roman"/>
        </w:rPr>
        <w:t xml:space="preserve">council authorizes </w:t>
      </w:r>
      <w:r w:rsidR="00F03EEA">
        <w:rPr>
          <w:rFonts w:ascii="Calibri Light" w:eastAsia="Calibri" w:hAnsi="Calibri Light" w:cs="Times New Roman"/>
        </w:rPr>
        <w:t>Trisha Huberdeau and Hanah Judd</w:t>
      </w:r>
      <w:r w:rsidR="00774E58" w:rsidRPr="00774E58">
        <w:rPr>
          <w:rFonts w:ascii="Calibri Light" w:eastAsia="Calibri" w:hAnsi="Calibri Light" w:cs="Times New Roman"/>
        </w:rPr>
        <w:t xml:space="preserve"> to attend the 202</w:t>
      </w:r>
      <w:r w:rsidR="00774E58">
        <w:rPr>
          <w:rFonts w:ascii="Calibri Light" w:eastAsia="Calibri" w:hAnsi="Calibri Light" w:cs="Times New Roman"/>
        </w:rPr>
        <w:t>5</w:t>
      </w:r>
      <w:r w:rsidR="00774E58" w:rsidRPr="00774E58">
        <w:rPr>
          <w:rFonts w:ascii="Calibri Light" w:eastAsia="Calibri" w:hAnsi="Calibri Light" w:cs="Times New Roman"/>
        </w:rPr>
        <w:t xml:space="preserve"> MMA Conference and AGM held on September </w:t>
      </w:r>
      <w:r w:rsidR="00774E58">
        <w:rPr>
          <w:rFonts w:ascii="Calibri Light" w:eastAsia="Calibri" w:hAnsi="Calibri Light" w:cs="Times New Roman"/>
        </w:rPr>
        <w:t>7</w:t>
      </w:r>
      <w:r w:rsidR="00774E58" w:rsidRPr="00774E58">
        <w:rPr>
          <w:rFonts w:ascii="Calibri Light" w:eastAsia="Calibri" w:hAnsi="Calibri Light" w:cs="Times New Roman"/>
        </w:rPr>
        <w:t>th – 1</w:t>
      </w:r>
      <w:r w:rsidR="00774E58">
        <w:rPr>
          <w:rFonts w:ascii="Calibri Light" w:eastAsia="Calibri" w:hAnsi="Calibri Light" w:cs="Times New Roman"/>
        </w:rPr>
        <w:t>0</w:t>
      </w:r>
      <w:r w:rsidR="00774E58" w:rsidRPr="00774E58">
        <w:rPr>
          <w:rFonts w:ascii="Calibri Light" w:eastAsia="Calibri" w:hAnsi="Calibri Light" w:cs="Times New Roman"/>
        </w:rPr>
        <w:t>th in Winnipeg, expenses paid as per policy.</w:t>
      </w:r>
      <w:bookmarkEnd w:id="21"/>
    </w:p>
    <w:p w14:paraId="79F7864A" w14:textId="77777777" w:rsidR="000D6AD1" w:rsidRDefault="000D6AD1" w:rsidP="000D6AD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474B0B1" w14:textId="77777777" w:rsidR="000D6AD1" w:rsidRDefault="000D6AD1" w:rsidP="00810CD5">
      <w:pPr>
        <w:spacing w:after="0" w:line="240" w:lineRule="auto"/>
        <w:ind w:left="-720" w:right="-1440"/>
        <w:rPr>
          <w:rFonts w:ascii="Calibri Light" w:eastAsia="Calibri" w:hAnsi="Calibri Light" w:cs="Times New Roman"/>
          <w:b/>
        </w:rPr>
      </w:pPr>
    </w:p>
    <w:p w14:paraId="54BA3A83" w14:textId="62892C8A" w:rsidR="000D6AD1" w:rsidRDefault="000D6AD1" w:rsidP="000D6AD1">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199</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 xml:space="preserve">D. </w:t>
      </w:r>
      <w:proofErr w:type="spellStart"/>
      <w:r w:rsidR="00AF40A8">
        <w:rPr>
          <w:rFonts w:asciiTheme="majorHAnsi" w:eastAsia="Times New Roman" w:hAnsiTheme="majorHAnsi"/>
          <w:kern w:val="28"/>
          <w:u w:val="single"/>
        </w:rPr>
        <w:t>Gurniak</w:t>
      </w:r>
      <w:proofErr w:type="spellEnd"/>
      <w:r w:rsidR="00AF40A8">
        <w:rPr>
          <w:rFonts w:asciiTheme="majorHAnsi" w:eastAsia="Times New Roman" w:hAnsiTheme="majorHAnsi"/>
          <w:kern w:val="28"/>
          <w:u w:val="single"/>
        </w:rPr>
        <w:t xml:space="preserve"> / A. Fouillard</w:t>
      </w:r>
      <w:r w:rsidRPr="00AB0BF7">
        <w:rPr>
          <w:rFonts w:asciiTheme="majorHAnsi" w:eastAsia="Times New Roman" w:hAnsiTheme="majorHAnsi"/>
          <w:kern w:val="28"/>
          <w:u w:val="single"/>
        </w:rPr>
        <w:t>)</w:t>
      </w:r>
    </w:p>
    <w:p w14:paraId="3AF47199" w14:textId="7DB831FF" w:rsidR="00774E58" w:rsidRPr="00774E58"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 xml:space="preserve">WHEREAS Rail Safety Week is to be held across Canada from September </w:t>
      </w:r>
      <w:r>
        <w:rPr>
          <w:rFonts w:ascii="Calibri Light" w:eastAsia="Calibri" w:hAnsi="Calibri Light" w:cs="Times New Roman"/>
        </w:rPr>
        <w:t>15</w:t>
      </w:r>
      <w:r w:rsidRPr="00774E58">
        <w:rPr>
          <w:rFonts w:ascii="Calibri Light" w:eastAsia="Calibri" w:hAnsi="Calibri Light" w:cs="Times New Roman"/>
        </w:rPr>
        <w:t xml:space="preserve"> to 2</w:t>
      </w:r>
      <w:r>
        <w:rPr>
          <w:rFonts w:ascii="Calibri Light" w:eastAsia="Calibri" w:hAnsi="Calibri Light" w:cs="Times New Roman"/>
        </w:rPr>
        <w:t>1</w:t>
      </w:r>
      <w:r w:rsidRPr="00774E58">
        <w:rPr>
          <w:rFonts w:ascii="Calibri Light" w:eastAsia="Calibri" w:hAnsi="Calibri Light" w:cs="Times New Roman"/>
        </w:rPr>
        <w:t>, 202</w:t>
      </w:r>
      <w:r>
        <w:rPr>
          <w:rFonts w:ascii="Calibri Light" w:eastAsia="Calibri" w:hAnsi="Calibri Light" w:cs="Times New Roman"/>
        </w:rPr>
        <w:t>5</w:t>
      </w:r>
      <w:r w:rsidRPr="00774E58">
        <w:rPr>
          <w:rFonts w:ascii="Calibri Light" w:eastAsia="Calibri" w:hAnsi="Calibri Light" w:cs="Times New Roman"/>
        </w:rPr>
        <w:t xml:space="preserve">; </w:t>
      </w:r>
    </w:p>
    <w:p w14:paraId="4EB6DBC3" w14:textId="6ADBDF02" w:rsidR="00774E58" w:rsidRPr="00774E58"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AND WHEREAS 2</w:t>
      </w:r>
      <w:r>
        <w:rPr>
          <w:rFonts w:ascii="Calibri Light" w:eastAsia="Calibri" w:hAnsi="Calibri Light" w:cs="Times New Roman"/>
        </w:rPr>
        <w:t>61</w:t>
      </w:r>
      <w:r w:rsidRPr="00774E58">
        <w:rPr>
          <w:rFonts w:ascii="Calibri Light" w:eastAsia="Calibri" w:hAnsi="Calibri Light" w:cs="Times New Roman"/>
        </w:rPr>
        <w:t xml:space="preserve"> railway crossing and trespassing incidents occurred in Canada in 202</w:t>
      </w:r>
      <w:r>
        <w:rPr>
          <w:rFonts w:ascii="Calibri Light" w:eastAsia="Calibri" w:hAnsi="Calibri Light" w:cs="Times New Roman"/>
        </w:rPr>
        <w:t>4</w:t>
      </w:r>
      <w:r w:rsidRPr="00774E58">
        <w:rPr>
          <w:rFonts w:ascii="Calibri Light" w:eastAsia="Calibri" w:hAnsi="Calibri Light" w:cs="Times New Roman"/>
        </w:rPr>
        <w:t xml:space="preserve"> resulting in 6</w:t>
      </w:r>
      <w:r>
        <w:rPr>
          <w:rFonts w:ascii="Calibri Light" w:eastAsia="Calibri" w:hAnsi="Calibri Light" w:cs="Times New Roman"/>
        </w:rPr>
        <w:t>8</w:t>
      </w:r>
      <w:r w:rsidRPr="00774E58">
        <w:rPr>
          <w:rFonts w:ascii="Calibri Light" w:eastAsia="Calibri" w:hAnsi="Calibri Light" w:cs="Times New Roman"/>
        </w:rPr>
        <w:t xml:space="preserve"> avoidable fatalities and </w:t>
      </w:r>
      <w:r>
        <w:rPr>
          <w:rFonts w:ascii="Calibri Light" w:eastAsia="Calibri" w:hAnsi="Calibri Light" w:cs="Times New Roman"/>
        </w:rPr>
        <w:t>58</w:t>
      </w:r>
      <w:r w:rsidRPr="00774E58">
        <w:rPr>
          <w:rFonts w:ascii="Calibri Light" w:eastAsia="Calibri" w:hAnsi="Calibri Light" w:cs="Times New Roman"/>
        </w:rPr>
        <w:t xml:space="preserve"> avoidable serious injuries; </w:t>
      </w:r>
    </w:p>
    <w:p w14:paraId="5819B83B" w14:textId="77777777" w:rsidR="00774E58" w:rsidRPr="00774E58"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 xml:space="preserve">AND WHEREAS educating and informing the public about rail safety (reminding the public that railway rights-of-way are private property, enhancing public awareness of the dangers associated with highway rail grade crossings, ensuring pedestrians and motorists are looking and listening while near railways, and obeying established traffic laws) will reduce the number of avoidable fatalities and injuries caused by incidents involving trains and citizens; </w:t>
      </w:r>
    </w:p>
    <w:p w14:paraId="6DBD9AF4" w14:textId="77777777" w:rsidR="00774E58" w:rsidRPr="00774E58"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AND WHEREAS Operation Lifesaver is a public/private partnership whose aim is to work with the public, rail industry, governments, police services, media and others to raise rail safety awareness;</w:t>
      </w:r>
    </w:p>
    <w:p w14:paraId="1DEE7595" w14:textId="77777777" w:rsidR="00774E58" w:rsidRPr="00774E58"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 xml:space="preserve">AND WHEREAS CN and Operation Lifesaver have requested the Council of the Rural Municipality of Ellice – Archie to adopt this resolution in support of its ongoing efforts to raise awareness, save lives and prevent injuries in communities, including our municipality; </w:t>
      </w:r>
    </w:p>
    <w:p w14:paraId="07638EA2" w14:textId="62585B0B" w:rsidR="000D6AD1" w:rsidRPr="0094138B" w:rsidRDefault="00774E58" w:rsidP="00774E58">
      <w:pPr>
        <w:spacing w:after="0" w:line="240" w:lineRule="auto"/>
        <w:ind w:left="-720" w:right="-1440"/>
        <w:rPr>
          <w:rFonts w:ascii="Calibri Light" w:eastAsia="Calibri" w:hAnsi="Calibri Light" w:cs="Times New Roman"/>
        </w:rPr>
      </w:pPr>
      <w:r w:rsidRPr="00774E58">
        <w:rPr>
          <w:rFonts w:ascii="Calibri Light" w:eastAsia="Calibri" w:hAnsi="Calibri Light" w:cs="Times New Roman"/>
        </w:rPr>
        <w:t xml:space="preserve">THEREFORE BE IT RESOLVED THAT the Council of the Rural Municipality of Ellice – Archie supports national Rail Safety Week to be held from September </w:t>
      </w:r>
      <w:r>
        <w:rPr>
          <w:rFonts w:ascii="Calibri Light" w:eastAsia="Calibri" w:hAnsi="Calibri Light" w:cs="Times New Roman"/>
        </w:rPr>
        <w:t>15</w:t>
      </w:r>
      <w:r w:rsidRPr="00774E58">
        <w:rPr>
          <w:rFonts w:ascii="Calibri Light" w:eastAsia="Calibri" w:hAnsi="Calibri Light" w:cs="Times New Roman"/>
        </w:rPr>
        <w:t xml:space="preserve"> to 2</w:t>
      </w:r>
      <w:r>
        <w:rPr>
          <w:rFonts w:ascii="Calibri Light" w:eastAsia="Calibri" w:hAnsi="Calibri Light" w:cs="Times New Roman"/>
        </w:rPr>
        <w:t>1</w:t>
      </w:r>
      <w:r w:rsidRPr="00774E58">
        <w:rPr>
          <w:rFonts w:ascii="Calibri Light" w:eastAsia="Calibri" w:hAnsi="Calibri Light" w:cs="Times New Roman"/>
        </w:rPr>
        <w:t>, 202</w:t>
      </w:r>
      <w:r>
        <w:rPr>
          <w:rFonts w:ascii="Calibri Light" w:eastAsia="Calibri" w:hAnsi="Calibri Light" w:cs="Times New Roman"/>
        </w:rPr>
        <w:t>5</w:t>
      </w:r>
      <w:r w:rsidRPr="00774E58">
        <w:rPr>
          <w:rFonts w:ascii="Calibri Light" w:eastAsia="Calibri" w:hAnsi="Calibri Light" w:cs="Times New Roman"/>
        </w:rPr>
        <w:t>.</w:t>
      </w:r>
    </w:p>
    <w:p w14:paraId="11638491" w14:textId="77777777" w:rsidR="000D6AD1" w:rsidRDefault="000D6AD1" w:rsidP="000D6AD1">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lastRenderedPageBreak/>
        <w:t>CARRIED</w:t>
      </w:r>
    </w:p>
    <w:p w14:paraId="7FB4C36D" w14:textId="77777777" w:rsidR="000D6AD1" w:rsidRDefault="000D6AD1" w:rsidP="00810CD5">
      <w:pPr>
        <w:spacing w:after="0" w:line="240" w:lineRule="auto"/>
        <w:ind w:left="-720" w:right="-1440"/>
        <w:rPr>
          <w:rFonts w:ascii="Calibri Light" w:eastAsia="Calibri" w:hAnsi="Calibri Light" w:cs="Times New Roman"/>
          <w:b/>
        </w:rPr>
      </w:pPr>
    </w:p>
    <w:p w14:paraId="36E4F0F3" w14:textId="7D53DDF0" w:rsidR="00774E58" w:rsidRDefault="00774E58" w:rsidP="00774E58">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200</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C. Judd / A. Fouillard</w:t>
      </w:r>
      <w:r w:rsidRPr="00AB0BF7">
        <w:rPr>
          <w:rFonts w:asciiTheme="majorHAnsi" w:eastAsia="Times New Roman" w:hAnsiTheme="majorHAnsi"/>
          <w:kern w:val="28"/>
          <w:u w:val="single"/>
        </w:rPr>
        <w:t>)</w:t>
      </w:r>
    </w:p>
    <w:p w14:paraId="665E9E3F" w14:textId="2B3FA7EB" w:rsidR="00AA2E0C" w:rsidRPr="00AA2E0C" w:rsidRDefault="00AA2E0C" w:rsidP="00AA2E0C">
      <w:pPr>
        <w:spacing w:after="0" w:line="240" w:lineRule="auto"/>
        <w:ind w:left="-720" w:right="-1440"/>
        <w:rPr>
          <w:rFonts w:ascii="Calibri Light" w:eastAsia="Calibri" w:hAnsi="Calibri Light" w:cs="Times New Roman"/>
        </w:rPr>
      </w:pPr>
      <w:r w:rsidRPr="00AA2E0C">
        <w:rPr>
          <w:rFonts w:ascii="Calibri Light" w:eastAsia="Calibri" w:hAnsi="Calibri Light" w:cs="Times New Roman"/>
        </w:rPr>
        <w:t xml:space="preserve">WHEREAS the RM of Ellice – Archie has established an incentive program to attract new residents and businesses to the area (By-Law #06-2015); </w:t>
      </w:r>
    </w:p>
    <w:p w14:paraId="56E9D4FD" w14:textId="77777777" w:rsidR="00AA2E0C" w:rsidRPr="00AA2E0C" w:rsidRDefault="00AA2E0C" w:rsidP="00AA2E0C">
      <w:pPr>
        <w:spacing w:after="0" w:line="240" w:lineRule="auto"/>
        <w:ind w:left="-720" w:right="-1440"/>
        <w:rPr>
          <w:rFonts w:ascii="Calibri Light" w:eastAsia="Calibri" w:hAnsi="Calibri Light" w:cs="Times New Roman"/>
        </w:rPr>
      </w:pPr>
      <w:r w:rsidRPr="00AA2E0C">
        <w:rPr>
          <w:rFonts w:ascii="Calibri Light" w:eastAsia="Calibri" w:hAnsi="Calibri Light" w:cs="Times New Roman"/>
        </w:rPr>
        <w:t xml:space="preserve">AND WHEREAS the Municipal Act, Section 261.2(1) states a council may by by-law establish a financial assistance program; </w:t>
      </w:r>
    </w:p>
    <w:p w14:paraId="639CE2A6" w14:textId="77777777" w:rsidR="00AA2E0C" w:rsidRPr="00AA2E0C" w:rsidRDefault="00AA2E0C" w:rsidP="00AA2E0C">
      <w:pPr>
        <w:spacing w:after="0" w:line="240" w:lineRule="auto"/>
        <w:ind w:left="-720" w:right="-1440"/>
        <w:rPr>
          <w:rFonts w:ascii="Calibri Light" w:eastAsia="Calibri" w:hAnsi="Calibri Light" w:cs="Times New Roman"/>
        </w:rPr>
      </w:pPr>
      <w:r w:rsidRPr="00AA2E0C">
        <w:rPr>
          <w:rFonts w:ascii="Calibri Light" w:eastAsia="Calibri" w:hAnsi="Calibri Light" w:cs="Times New Roman"/>
        </w:rPr>
        <w:t xml:space="preserve">AND WHEREAS financial assistance means a tax credit for municipal taxes or a grant; </w:t>
      </w:r>
    </w:p>
    <w:p w14:paraId="07FC5C25" w14:textId="43645B9E" w:rsidR="00774E58" w:rsidRPr="0094138B" w:rsidRDefault="00AA2E0C" w:rsidP="00AA2E0C">
      <w:pPr>
        <w:spacing w:after="0" w:line="240" w:lineRule="auto"/>
        <w:ind w:left="-720" w:right="-1440"/>
        <w:rPr>
          <w:rFonts w:ascii="Calibri Light" w:eastAsia="Calibri" w:hAnsi="Calibri Light" w:cs="Times New Roman"/>
        </w:rPr>
      </w:pPr>
      <w:r w:rsidRPr="00AA2E0C">
        <w:rPr>
          <w:rFonts w:ascii="Calibri Light" w:eastAsia="Calibri" w:hAnsi="Calibri Light" w:cs="Times New Roman"/>
        </w:rPr>
        <w:t>THEREFORE BE IT RESOLVED THAT we approve the application for Incentive Program Tax Credit to Roll #30</w:t>
      </w:r>
      <w:r>
        <w:rPr>
          <w:rFonts w:ascii="Calibri Light" w:eastAsia="Calibri" w:hAnsi="Calibri Light" w:cs="Times New Roman"/>
        </w:rPr>
        <w:t>0950</w:t>
      </w:r>
      <w:r w:rsidRPr="00AA2E0C">
        <w:rPr>
          <w:rFonts w:ascii="Calibri Light" w:eastAsia="Calibri" w:hAnsi="Calibri Light" w:cs="Times New Roman"/>
        </w:rPr>
        <w:t xml:space="preserve">, as per application received </w:t>
      </w:r>
      <w:r>
        <w:rPr>
          <w:rFonts w:ascii="Calibri Light" w:eastAsia="Calibri" w:hAnsi="Calibri Light" w:cs="Times New Roman"/>
        </w:rPr>
        <w:t>August 20</w:t>
      </w:r>
      <w:r w:rsidRPr="00AA2E0C">
        <w:rPr>
          <w:rFonts w:ascii="Calibri Light" w:eastAsia="Calibri" w:hAnsi="Calibri Light" w:cs="Times New Roman"/>
          <w:vertAlign w:val="superscript"/>
        </w:rPr>
        <w:t>th</w:t>
      </w:r>
      <w:r w:rsidRPr="00AA2E0C">
        <w:rPr>
          <w:rFonts w:ascii="Calibri Light" w:eastAsia="Calibri" w:hAnsi="Calibri Light" w:cs="Times New Roman"/>
        </w:rPr>
        <w:t>, 2025.</w:t>
      </w:r>
    </w:p>
    <w:p w14:paraId="77679DF4" w14:textId="77777777" w:rsidR="00774E58" w:rsidRDefault="00774E58" w:rsidP="00774E58">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772A3C0" w14:textId="77777777" w:rsidR="00774E58" w:rsidRDefault="00774E58" w:rsidP="00810CD5">
      <w:pPr>
        <w:spacing w:after="0" w:line="240" w:lineRule="auto"/>
        <w:ind w:left="-720" w:right="-1440"/>
        <w:rPr>
          <w:rFonts w:ascii="Calibri Light" w:eastAsia="Calibri" w:hAnsi="Calibri Light" w:cs="Times New Roman"/>
          <w:b/>
        </w:rPr>
      </w:pPr>
    </w:p>
    <w:p w14:paraId="3F88AA58" w14:textId="57C95D6E" w:rsidR="00AA2E0C" w:rsidRDefault="00AA2E0C" w:rsidP="00AA2E0C">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201</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C. Judd</w:t>
      </w:r>
      <w:r w:rsidRPr="00AB0BF7">
        <w:rPr>
          <w:rFonts w:asciiTheme="majorHAnsi" w:eastAsia="Times New Roman" w:hAnsiTheme="majorHAnsi"/>
          <w:kern w:val="28"/>
          <w:u w:val="single"/>
        </w:rPr>
        <w:t>)</w:t>
      </w:r>
    </w:p>
    <w:p w14:paraId="78FBD4A5" w14:textId="734CA976" w:rsidR="00AA2E0C" w:rsidRPr="0094138B" w:rsidRDefault="00AA2E0C" w:rsidP="00AA2E0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r w:rsidRPr="00AA2E0C">
        <w:rPr>
          <w:rFonts w:ascii="Calibri Light" w:eastAsia="Calibri" w:hAnsi="Calibri Light" w:cs="Times New Roman"/>
        </w:rPr>
        <w:t>council has no objections or concerns with the “No Break, No Drain</w:t>
      </w:r>
      <w:r>
        <w:rPr>
          <w:rFonts w:ascii="Calibri Light" w:eastAsia="Calibri" w:hAnsi="Calibri Light" w:cs="Times New Roman"/>
        </w:rPr>
        <w:t xml:space="preserve"> with Rejuvenation Clause</w:t>
      </w:r>
      <w:r w:rsidRPr="00AA2E0C">
        <w:rPr>
          <w:rFonts w:ascii="Calibri Light" w:eastAsia="Calibri" w:hAnsi="Calibri Light" w:cs="Times New Roman"/>
        </w:rPr>
        <w:t>” Conservation Agreement on NE-</w:t>
      </w:r>
      <w:r>
        <w:rPr>
          <w:rFonts w:ascii="Calibri Light" w:eastAsia="Calibri" w:hAnsi="Calibri Light" w:cs="Times New Roman"/>
        </w:rPr>
        <w:t>21</w:t>
      </w:r>
      <w:r w:rsidRPr="00AA2E0C">
        <w:rPr>
          <w:rFonts w:ascii="Calibri Light" w:eastAsia="Calibri" w:hAnsi="Calibri Light" w:cs="Times New Roman"/>
        </w:rPr>
        <w:t xml:space="preserve">-13-28-W1 as presented to council with letter </w:t>
      </w:r>
      <w:r>
        <w:rPr>
          <w:rFonts w:ascii="Calibri Light" w:eastAsia="Calibri" w:hAnsi="Calibri Light" w:cs="Times New Roman"/>
        </w:rPr>
        <w:t>dated August 6</w:t>
      </w:r>
      <w:r w:rsidRPr="00AA2E0C">
        <w:rPr>
          <w:rFonts w:ascii="Calibri Light" w:eastAsia="Calibri" w:hAnsi="Calibri Light" w:cs="Times New Roman"/>
          <w:vertAlign w:val="superscript"/>
        </w:rPr>
        <w:t>th</w:t>
      </w:r>
      <w:r>
        <w:rPr>
          <w:rFonts w:ascii="Calibri Light" w:eastAsia="Calibri" w:hAnsi="Calibri Light" w:cs="Times New Roman"/>
        </w:rPr>
        <w:t>, 2025.</w:t>
      </w:r>
    </w:p>
    <w:p w14:paraId="7019C69C" w14:textId="77777777" w:rsidR="00AA2E0C" w:rsidRDefault="00AA2E0C" w:rsidP="00AA2E0C">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3E84EE7F" w14:textId="77777777" w:rsidR="00302394" w:rsidRDefault="00302394" w:rsidP="00737494">
      <w:pPr>
        <w:spacing w:after="0" w:line="240" w:lineRule="auto"/>
        <w:ind w:right="-1440"/>
        <w:rPr>
          <w:rFonts w:ascii="Calibri Light" w:eastAsia="Calibri" w:hAnsi="Calibri Light" w:cs="Times New Roman"/>
        </w:rPr>
      </w:pPr>
    </w:p>
    <w:p w14:paraId="02D46CE4"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By-Laws &amp; Policies</w:t>
      </w:r>
      <w:r w:rsidRPr="0094138B">
        <w:rPr>
          <w:rFonts w:ascii="Calibri Light" w:eastAsia="Calibri" w:hAnsi="Calibri Light" w:cs="Times New Roman"/>
          <w:bCs/>
          <w:i/>
          <w:iCs/>
        </w:rPr>
        <w:t xml:space="preserve"> </w:t>
      </w:r>
    </w:p>
    <w:p w14:paraId="6AF9B3CA" w14:textId="027CFF9C" w:rsidR="005B1094" w:rsidRPr="002D4E26" w:rsidRDefault="005B1094" w:rsidP="005B1094">
      <w:pPr>
        <w:spacing w:after="0" w:line="240" w:lineRule="auto"/>
        <w:ind w:left="-720" w:right="-1440"/>
        <w:rPr>
          <w:rFonts w:ascii="Calibri Light" w:eastAsia="Calibri" w:hAnsi="Calibri Light" w:cs="Times New Roman"/>
          <w:b/>
        </w:rPr>
      </w:pPr>
      <w:r>
        <w:rPr>
          <w:rFonts w:asciiTheme="majorHAnsi" w:hAnsiTheme="majorHAnsi" w:cstheme="majorHAnsi"/>
          <w:bCs/>
          <w:i/>
          <w:iCs/>
        </w:rPr>
        <w:t>No By-Laws or Polices to review</w:t>
      </w:r>
    </w:p>
    <w:p w14:paraId="34ED896F" w14:textId="77777777" w:rsidR="00C4319E" w:rsidRDefault="00C4319E" w:rsidP="0094138B">
      <w:pPr>
        <w:spacing w:after="0" w:line="240" w:lineRule="auto"/>
        <w:ind w:left="-720" w:right="-1440"/>
        <w:rPr>
          <w:rFonts w:ascii="Calibri Light" w:eastAsia="Calibri" w:hAnsi="Calibri Light" w:cs="Times New Roman"/>
          <w:b/>
        </w:rPr>
      </w:pPr>
    </w:p>
    <w:p w14:paraId="08C6223E" w14:textId="2C2ACD03"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
        </w:rPr>
        <w:t>Citizen Complaints/Concerns</w:t>
      </w:r>
      <w:r w:rsidRPr="0094138B">
        <w:rPr>
          <w:rFonts w:ascii="Calibri Light" w:eastAsia="Calibri" w:hAnsi="Calibri Light" w:cs="Times New Roman"/>
          <w:bCs/>
          <w:i/>
          <w:iCs/>
        </w:rPr>
        <w:t xml:space="preserve"> </w:t>
      </w:r>
    </w:p>
    <w:p w14:paraId="341C4711" w14:textId="1DE8B2B0"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No complaints or concerns to discuss</w:t>
      </w:r>
      <w:r w:rsidR="00976B57">
        <w:rPr>
          <w:rFonts w:ascii="Calibri Light" w:eastAsia="Calibri" w:hAnsi="Calibri Light" w:cs="Times New Roman"/>
          <w:bCs/>
          <w:i/>
          <w:iCs/>
        </w:rPr>
        <w:t>.</w:t>
      </w:r>
    </w:p>
    <w:p w14:paraId="3BDF26E6" w14:textId="77777777" w:rsidR="0094138B" w:rsidRPr="0094138B" w:rsidRDefault="0094138B" w:rsidP="0094138B">
      <w:pPr>
        <w:spacing w:after="0" w:line="240" w:lineRule="auto"/>
        <w:ind w:left="-720" w:right="-1440"/>
        <w:rPr>
          <w:rFonts w:ascii="Calibri Light" w:eastAsia="Calibri" w:hAnsi="Calibri Light" w:cs="Times New Roman"/>
          <w:b/>
        </w:rPr>
      </w:pPr>
    </w:p>
    <w:p w14:paraId="7AE42995"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Committee Reports</w:t>
      </w:r>
    </w:p>
    <w:p w14:paraId="1E1C25C7"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 xml:space="preserve">Fire Chief Reports / Incident Reports were reviewed and discussed. </w:t>
      </w:r>
    </w:p>
    <w:p w14:paraId="38E20575" w14:textId="77777777" w:rsidR="0094138B" w:rsidRPr="0094138B" w:rsidRDefault="0094138B" w:rsidP="0094138B">
      <w:pPr>
        <w:spacing w:after="0" w:line="240" w:lineRule="auto"/>
        <w:ind w:left="-720" w:right="-1440"/>
        <w:rPr>
          <w:rFonts w:ascii="Calibri Light" w:eastAsia="Calibri" w:hAnsi="Calibri Light" w:cs="Times New Roman"/>
          <w:bCs/>
          <w:i/>
          <w:iCs/>
        </w:rPr>
      </w:pPr>
      <w:r w:rsidRPr="0094138B">
        <w:rPr>
          <w:rFonts w:ascii="Calibri Light" w:eastAsia="Calibri" w:hAnsi="Calibri Light" w:cs="Times New Roman"/>
          <w:bCs/>
          <w:i/>
          <w:iCs/>
        </w:rPr>
        <w:t>Council members presented their councillor reports</w:t>
      </w:r>
    </w:p>
    <w:p w14:paraId="51F81BE4" w14:textId="77777777" w:rsidR="0094138B" w:rsidRPr="0094138B" w:rsidRDefault="0094138B" w:rsidP="0094138B">
      <w:pPr>
        <w:spacing w:after="0" w:line="240" w:lineRule="auto"/>
        <w:ind w:left="-720" w:right="-1440"/>
        <w:rPr>
          <w:rFonts w:ascii="Calibri Light" w:eastAsia="Calibri" w:hAnsi="Calibri Light" w:cs="Times New Roman"/>
          <w:b/>
        </w:rPr>
      </w:pPr>
    </w:p>
    <w:p w14:paraId="3652D11F" w14:textId="77777777"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Communications</w:t>
      </w:r>
    </w:p>
    <w:p w14:paraId="222D5D31" w14:textId="77777777" w:rsidR="0094138B" w:rsidRPr="0094138B" w:rsidRDefault="0094138B" w:rsidP="0094138B">
      <w:pPr>
        <w:tabs>
          <w:tab w:val="left" w:pos="6390"/>
        </w:tabs>
        <w:spacing w:after="0" w:line="240" w:lineRule="auto"/>
        <w:ind w:left="-720" w:right="-1440"/>
        <w:rPr>
          <w:rFonts w:ascii="Calibri Light" w:eastAsia="Calibri" w:hAnsi="Calibri Light" w:cs="Times New Roman"/>
        </w:rPr>
      </w:pPr>
      <w:r w:rsidRPr="0094138B">
        <w:rPr>
          <w:rFonts w:ascii="Calibri Light" w:eastAsia="Calibri" w:hAnsi="Calibri Light" w:cs="Times New Roman"/>
          <w:u w:val="single"/>
        </w:rPr>
        <w:t>FROM</w:t>
      </w:r>
      <w:r w:rsidRPr="0094138B">
        <w:rPr>
          <w:rFonts w:ascii="Calibri Light" w:eastAsia="Calibri" w:hAnsi="Calibri Light" w:cs="Times New Roman"/>
        </w:rPr>
        <w:tab/>
      </w:r>
      <w:r w:rsidRPr="0094138B">
        <w:rPr>
          <w:rFonts w:ascii="Calibri Light" w:eastAsia="Calibri" w:hAnsi="Calibri Light" w:cs="Times New Roman"/>
          <w:u w:val="single"/>
        </w:rPr>
        <w:t>DISPOSITION</w:t>
      </w:r>
    </w:p>
    <w:p w14:paraId="415CECDA" w14:textId="0B7E0388" w:rsidR="0094138B" w:rsidRDefault="003456AD" w:rsidP="0094138B">
      <w:pPr>
        <w:numPr>
          <w:ilvl w:val="0"/>
          <w:numId w:val="32"/>
        </w:numPr>
        <w:tabs>
          <w:tab w:val="left" w:pos="6390"/>
        </w:tabs>
        <w:spacing w:after="0" w:line="240" w:lineRule="auto"/>
        <w:ind w:right="-1440"/>
        <w:rPr>
          <w:rFonts w:ascii="Calibri Light" w:eastAsia="Calibri" w:hAnsi="Calibri Light" w:cs="Times New Roman"/>
        </w:rPr>
      </w:pPr>
      <w:r w:rsidRPr="003456AD">
        <w:rPr>
          <w:rFonts w:asciiTheme="majorHAnsi" w:hAnsiTheme="majorHAnsi" w:cstheme="majorHAnsi"/>
          <w:bCs/>
        </w:rPr>
        <w:t>MWPD to J. Huberdeau Order to Remedy</w:t>
      </w:r>
      <w:r w:rsidR="0094138B" w:rsidRPr="0094138B">
        <w:rPr>
          <w:rFonts w:ascii="Calibri Light" w:eastAsia="Calibri" w:hAnsi="Calibri Light" w:cs="Calibri Light"/>
          <w:bCs/>
        </w:rPr>
        <w:tab/>
      </w:r>
      <w:r w:rsidR="0094138B" w:rsidRPr="0094138B">
        <w:rPr>
          <w:rFonts w:ascii="Calibri Light" w:eastAsia="Calibri" w:hAnsi="Calibri Light" w:cs="Times New Roman"/>
        </w:rPr>
        <w:t>NOTED &amp; FILED</w:t>
      </w:r>
    </w:p>
    <w:p w14:paraId="732BB91C" w14:textId="6AC5DF4A" w:rsidR="00AA2E0C" w:rsidRDefault="00AA2E0C" w:rsidP="0094138B">
      <w:pPr>
        <w:numPr>
          <w:ilvl w:val="0"/>
          <w:numId w:val="32"/>
        </w:numPr>
        <w:tabs>
          <w:tab w:val="left" w:pos="6390"/>
        </w:tabs>
        <w:spacing w:after="0" w:line="240" w:lineRule="auto"/>
        <w:ind w:right="-1440"/>
        <w:rPr>
          <w:rFonts w:ascii="Calibri Light" w:eastAsia="Calibri" w:hAnsi="Calibri Light" w:cs="Times New Roman"/>
        </w:rPr>
      </w:pPr>
      <w:r>
        <w:rPr>
          <w:rFonts w:asciiTheme="majorHAnsi" w:hAnsiTheme="majorHAnsi" w:cstheme="majorHAnsi"/>
          <w:bCs/>
        </w:rPr>
        <w:t>Thank You from Eve Simard – Grad Award</w:t>
      </w:r>
      <w:r>
        <w:rPr>
          <w:rFonts w:asciiTheme="majorHAnsi" w:hAnsiTheme="majorHAnsi" w:cstheme="majorHAnsi"/>
          <w:bCs/>
        </w:rPr>
        <w:tab/>
        <w:t>NOTED &amp; FILED</w:t>
      </w:r>
    </w:p>
    <w:p w14:paraId="108445C9" w14:textId="77777777" w:rsidR="00321E0C" w:rsidRPr="00321E0C" w:rsidRDefault="00321E0C" w:rsidP="0094138B">
      <w:pPr>
        <w:spacing w:after="0" w:line="240" w:lineRule="auto"/>
        <w:ind w:left="-720" w:right="-1440"/>
        <w:rPr>
          <w:rFonts w:ascii="Calibri Light" w:eastAsia="Calibri" w:hAnsi="Calibri Light" w:cs="Times New Roman"/>
          <w:bCs/>
        </w:rPr>
      </w:pPr>
    </w:p>
    <w:p w14:paraId="28FA1EB2" w14:textId="00DBEF9F" w:rsidR="0094138B" w:rsidRPr="0094138B" w:rsidRDefault="0094138B" w:rsidP="0094138B">
      <w:pPr>
        <w:spacing w:after="0" w:line="240" w:lineRule="auto"/>
        <w:ind w:left="-720" w:right="-1440"/>
        <w:rPr>
          <w:rFonts w:ascii="Calibri Light" w:eastAsia="Calibri" w:hAnsi="Calibri Light" w:cs="Times New Roman"/>
          <w:b/>
        </w:rPr>
      </w:pPr>
      <w:r w:rsidRPr="0094138B">
        <w:rPr>
          <w:rFonts w:ascii="Calibri Light" w:eastAsia="Calibri" w:hAnsi="Calibri Light" w:cs="Times New Roman"/>
          <w:b/>
        </w:rPr>
        <w:t>Adjournment</w:t>
      </w:r>
      <w:r w:rsidRPr="0094138B">
        <w:rPr>
          <w:rFonts w:ascii="Calibri Light" w:eastAsia="Calibri" w:hAnsi="Calibri Light" w:cs="Times New Roman"/>
        </w:rPr>
        <w:tab/>
      </w:r>
      <w:r w:rsidRPr="0094138B">
        <w:rPr>
          <w:rFonts w:ascii="Calibri Light" w:eastAsia="Calibri" w:hAnsi="Calibri Light" w:cs="Times New Roman"/>
        </w:rPr>
        <w:tab/>
      </w:r>
    </w:p>
    <w:p w14:paraId="2E187199" w14:textId="762E11CF" w:rsidR="003456AD" w:rsidRDefault="003456AD" w:rsidP="003456AD">
      <w:pPr>
        <w:spacing w:after="0" w:line="240" w:lineRule="auto"/>
        <w:ind w:left="-720" w:right="-1440"/>
        <w:rPr>
          <w:rFonts w:asciiTheme="majorHAnsi" w:eastAsia="Times New Roman" w:hAnsiTheme="majorHAnsi"/>
          <w:kern w:val="28"/>
          <w:u w:val="single"/>
        </w:rPr>
      </w:pPr>
      <w:r w:rsidRPr="00AB0BF7">
        <w:rPr>
          <w:rFonts w:asciiTheme="majorHAnsi" w:eastAsia="Times New Roman" w:hAnsiTheme="majorHAnsi"/>
          <w:kern w:val="28"/>
          <w:u w:val="single"/>
        </w:rPr>
        <w:t xml:space="preserve">Resolution </w:t>
      </w:r>
      <w:r w:rsidR="00AF40A8">
        <w:rPr>
          <w:rFonts w:asciiTheme="majorHAnsi" w:eastAsia="Times New Roman" w:hAnsiTheme="majorHAnsi"/>
          <w:kern w:val="28"/>
          <w:u w:val="single"/>
        </w:rPr>
        <w:t>202</w:t>
      </w:r>
      <w:r w:rsidRPr="00AB0BF7">
        <w:rPr>
          <w:rFonts w:asciiTheme="majorHAnsi" w:eastAsia="Times New Roman" w:hAnsiTheme="majorHAnsi"/>
          <w:kern w:val="28"/>
          <w:u w:val="single"/>
        </w:rPr>
        <w:t>-25 (</w:t>
      </w:r>
      <w:r w:rsidR="00AF40A8">
        <w:rPr>
          <w:rFonts w:asciiTheme="majorHAnsi" w:eastAsia="Times New Roman" w:hAnsiTheme="majorHAnsi"/>
          <w:kern w:val="28"/>
          <w:u w:val="single"/>
        </w:rPr>
        <w:t>M. Dyke / A. Fouillard</w:t>
      </w:r>
      <w:r w:rsidRPr="00AB0BF7">
        <w:rPr>
          <w:rFonts w:asciiTheme="majorHAnsi" w:eastAsia="Times New Roman" w:hAnsiTheme="majorHAnsi"/>
          <w:kern w:val="28"/>
          <w:u w:val="single"/>
        </w:rPr>
        <w:t>)</w:t>
      </w:r>
    </w:p>
    <w:p w14:paraId="09D6A5D8" w14:textId="2DABA0FA" w:rsidR="0094138B" w:rsidRPr="0094138B" w:rsidRDefault="0094138B" w:rsidP="0094138B">
      <w:pPr>
        <w:spacing w:after="0" w:line="240" w:lineRule="auto"/>
        <w:ind w:left="-720" w:right="-1440"/>
        <w:rPr>
          <w:rFonts w:ascii="Calibri Light" w:eastAsia="Calibri" w:hAnsi="Calibri Light" w:cs="Times New Roman"/>
        </w:rPr>
      </w:pPr>
      <w:r w:rsidRPr="00F03EEA">
        <w:rPr>
          <w:rFonts w:ascii="Calibri Light" w:eastAsia="Calibri" w:hAnsi="Calibri Light" w:cs="Times New Roman"/>
        </w:rPr>
        <w:t xml:space="preserve">BE IT RESOLVED THAT </w:t>
      </w:r>
      <w:bookmarkStart w:id="22" w:name="_Hlk189639048"/>
      <w:r w:rsidRPr="00F03EEA">
        <w:rPr>
          <w:rFonts w:ascii="Calibri Light" w:eastAsia="Calibri" w:hAnsi="Calibri Light" w:cs="Times New Roman"/>
        </w:rPr>
        <w:t xml:space="preserve">we adjourn.  The RM of Ellice-Archie is to </w:t>
      </w:r>
      <w:r w:rsidR="00E635C1" w:rsidRPr="00F03EEA">
        <w:rPr>
          <w:rFonts w:ascii="Calibri Light" w:eastAsia="Calibri" w:hAnsi="Calibri Light" w:cs="Times New Roman"/>
        </w:rPr>
        <w:t xml:space="preserve">meet again in </w:t>
      </w:r>
      <w:r w:rsidR="00CF103E" w:rsidRPr="00F03EEA">
        <w:rPr>
          <w:rFonts w:ascii="Calibri Light" w:eastAsia="Calibri" w:hAnsi="Calibri Light" w:cs="Times New Roman"/>
        </w:rPr>
        <w:t>Regular</w:t>
      </w:r>
      <w:r w:rsidRPr="00F03EEA">
        <w:rPr>
          <w:rFonts w:ascii="Calibri Light" w:eastAsia="Calibri" w:hAnsi="Calibri Light" w:cs="Times New Roman"/>
        </w:rPr>
        <w:t xml:space="preserve"> session:  </w:t>
      </w:r>
      <w:r w:rsidR="003456AD" w:rsidRPr="00F03EEA">
        <w:rPr>
          <w:rFonts w:ascii="Calibri Light" w:eastAsia="Calibri" w:hAnsi="Calibri Light" w:cs="Times New Roman"/>
        </w:rPr>
        <w:t>Fri</w:t>
      </w:r>
      <w:r w:rsidRPr="00F03EEA">
        <w:rPr>
          <w:rFonts w:ascii="Calibri Light" w:eastAsia="Calibri" w:hAnsi="Calibri Light" w:cs="Times New Roman"/>
        </w:rPr>
        <w:t>day,</w:t>
      </w:r>
      <w:r w:rsidR="00310124" w:rsidRPr="00F03EEA">
        <w:rPr>
          <w:rFonts w:ascii="Calibri Light" w:eastAsia="Calibri" w:hAnsi="Calibri Light" w:cs="Times New Roman"/>
        </w:rPr>
        <w:t xml:space="preserve"> </w:t>
      </w:r>
      <w:r w:rsidR="003456AD" w:rsidRPr="00F03EEA">
        <w:rPr>
          <w:rFonts w:ascii="Calibri Light" w:eastAsia="Calibri" w:hAnsi="Calibri Light" w:cs="Times New Roman"/>
        </w:rPr>
        <w:t>September 1</w:t>
      </w:r>
      <w:r w:rsidR="00F03EEA" w:rsidRPr="00F03EEA">
        <w:rPr>
          <w:rFonts w:ascii="Calibri Light" w:eastAsia="Calibri" w:hAnsi="Calibri Light" w:cs="Times New Roman"/>
        </w:rPr>
        <w:t>2</w:t>
      </w:r>
      <w:r w:rsidR="003456AD" w:rsidRPr="00F03EEA">
        <w:rPr>
          <w:rFonts w:ascii="Calibri Light" w:eastAsia="Calibri" w:hAnsi="Calibri Light" w:cs="Times New Roman"/>
          <w:vertAlign w:val="superscript"/>
        </w:rPr>
        <w:t>th</w:t>
      </w:r>
      <w:r w:rsidR="00310124" w:rsidRPr="00F03EEA">
        <w:rPr>
          <w:rFonts w:ascii="Calibri Light" w:eastAsia="Calibri" w:hAnsi="Calibri Light" w:cs="Times New Roman"/>
        </w:rPr>
        <w:t>,</w:t>
      </w:r>
      <w:r w:rsidRPr="00F03EEA">
        <w:rPr>
          <w:rFonts w:ascii="Calibri Light" w:eastAsia="Calibri" w:hAnsi="Calibri Light" w:cs="Times New Roman"/>
        </w:rPr>
        <w:t xml:space="preserve"> 2025 at </w:t>
      </w:r>
      <w:r w:rsidR="00F03EEA" w:rsidRPr="00F03EEA">
        <w:rPr>
          <w:rFonts w:ascii="Calibri Light" w:eastAsia="Calibri" w:hAnsi="Calibri Light" w:cs="Times New Roman"/>
        </w:rPr>
        <w:t>7</w:t>
      </w:r>
      <w:r w:rsidRPr="00F03EEA">
        <w:rPr>
          <w:rFonts w:ascii="Calibri Light" w:eastAsia="Calibri" w:hAnsi="Calibri Light" w:cs="Times New Roman"/>
        </w:rPr>
        <w:t xml:space="preserve">:00 </w:t>
      </w:r>
      <w:r w:rsidR="00FF0E48" w:rsidRPr="00F03EEA">
        <w:rPr>
          <w:rFonts w:ascii="Calibri Light" w:eastAsia="Calibri" w:hAnsi="Calibri Light" w:cs="Times New Roman"/>
        </w:rPr>
        <w:t>a</w:t>
      </w:r>
      <w:r w:rsidRPr="00F03EEA">
        <w:rPr>
          <w:rFonts w:ascii="Calibri Light" w:eastAsia="Calibri" w:hAnsi="Calibri Light" w:cs="Times New Roman"/>
        </w:rPr>
        <w:t>.m. in McAuley.</w:t>
      </w:r>
      <w:bookmarkEnd w:id="22"/>
    </w:p>
    <w:p w14:paraId="0AA50F03" w14:textId="77777777" w:rsidR="0094138B" w:rsidRPr="0094138B" w:rsidRDefault="0094138B" w:rsidP="0094138B">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793D9AC3" w14:textId="77777777" w:rsidR="0094138B" w:rsidRPr="0094138B" w:rsidRDefault="0094138B" w:rsidP="0094138B">
      <w:pPr>
        <w:spacing w:after="0" w:line="240" w:lineRule="auto"/>
        <w:ind w:left="-720" w:right="-1440"/>
        <w:rPr>
          <w:rFonts w:ascii="Calibri Light" w:eastAsia="Calibri" w:hAnsi="Calibri Light" w:cs="Times New Roman"/>
        </w:rPr>
      </w:pPr>
    </w:p>
    <w:p w14:paraId="4B671F47" w14:textId="2F94C391" w:rsidR="0094138B" w:rsidRPr="0094138B" w:rsidRDefault="0094138B" w:rsidP="0094138B">
      <w:pPr>
        <w:spacing w:after="0" w:line="240" w:lineRule="auto"/>
        <w:ind w:left="-720" w:right="-1440"/>
        <w:rPr>
          <w:rFonts w:ascii="Calibri Light" w:eastAsia="Calibri" w:hAnsi="Calibri Light" w:cs="Times New Roman"/>
        </w:rPr>
      </w:pPr>
      <w:r w:rsidRPr="00896DB0">
        <w:rPr>
          <w:rFonts w:ascii="Calibri Light" w:eastAsia="Calibri" w:hAnsi="Calibri Light" w:cs="Times New Roman"/>
        </w:rPr>
        <w:t>Meeting adjourned at</w:t>
      </w:r>
      <w:r w:rsidRPr="00AF40A8">
        <w:rPr>
          <w:rFonts w:ascii="Calibri Light" w:eastAsia="Calibri" w:hAnsi="Calibri Light" w:cs="Times New Roman"/>
        </w:rPr>
        <w:t>: 1</w:t>
      </w:r>
      <w:r w:rsidR="00302394" w:rsidRPr="00AF40A8">
        <w:rPr>
          <w:rFonts w:ascii="Calibri Light" w:eastAsia="Calibri" w:hAnsi="Calibri Light" w:cs="Times New Roman"/>
        </w:rPr>
        <w:t>1</w:t>
      </w:r>
      <w:r w:rsidRPr="00AF40A8">
        <w:rPr>
          <w:rFonts w:ascii="Calibri Light" w:eastAsia="Calibri" w:hAnsi="Calibri Light" w:cs="Times New Roman"/>
        </w:rPr>
        <w:t>:</w:t>
      </w:r>
      <w:r w:rsidR="00AF40A8" w:rsidRPr="00AF40A8">
        <w:rPr>
          <w:rFonts w:ascii="Calibri Light" w:eastAsia="Calibri" w:hAnsi="Calibri Light" w:cs="Times New Roman"/>
        </w:rPr>
        <w:t>09</w:t>
      </w:r>
      <w:r w:rsidRPr="00AF40A8">
        <w:rPr>
          <w:rFonts w:ascii="Calibri Light" w:eastAsia="Calibri" w:hAnsi="Calibri Light" w:cs="Times New Roman"/>
        </w:rPr>
        <w:t xml:space="preserve"> </w:t>
      </w:r>
      <w:r w:rsidR="00896DB0" w:rsidRPr="00AF40A8">
        <w:rPr>
          <w:rFonts w:ascii="Calibri Light" w:eastAsia="Calibri" w:hAnsi="Calibri Light" w:cs="Times New Roman"/>
        </w:rPr>
        <w:t>A</w:t>
      </w:r>
      <w:r w:rsidRPr="00AF40A8">
        <w:rPr>
          <w:rFonts w:ascii="Calibri Light" w:eastAsia="Calibri" w:hAnsi="Calibri Light" w:cs="Times New Roman"/>
        </w:rPr>
        <w:t>M.</w:t>
      </w:r>
    </w:p>
    <w:p w14:paraId="4E27CB1F"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67A8466A"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3DA24EC3"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16B46B28" w14:textId="77777777" w:rsidR="0094138B" w:rsidRPr="0094138B" w:rsidRDefault="0094138B" w:rsidP="0094138B">
      <w:pPr>
        <w:tabs>
          <w:tab w:val="left" w:pos="3600"/>
        </w:tabs>
        <w:spacing w:after="0" w:line="240" w:lineRule="auto"/>
        <w:ind w:right="-1440"/>
        <w:rPr>
          <w:rFonts w:ascii="Calibri Light" w:eastAsia="Calibri" w:hAnsi="Calibri Light" w:cs="Times New Roman"/>
        </w:rPr>
      </w:pPr>
    </w:p>
    <w:p w14:paraId="227F889E"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_________________</w:t>
      </w:r>
      <w:r w:rsidRPr="0094138B">
        <w:rPr>
          <w:rFonts w:ascii="Calibri" w:eastAsia="Calibri" w:hAnsi="Calibri" w:cs="Calibri"/>
        </w:rPr>
        <w:softHyphen/>
      </w:r>
      <w:r w:rsidRPr="0094138B">
        <w:rPr>
          <w:rFonts w:ascii="Calibri" w:eastAsia="Calibri" w:hAnsi="Calibri" w:cs="Calibri"/>
        </w:rPr>
        <w:softHyphen/>
      </w:r>
      <w:r w:rsidRPr="0094138B">
        <w:rPr>
          <w:rFonts w:ascii="Calibri" w:eastAsia="Calibri" w:hAnsi="Calibri" w:cs="Calibri"/>
        </w:rPr>
        <w:softHyphen/>
        <w:t xml:space="preserve">___________      </w:t>
      </w:r>
      <w:r w:rsidRPr="0094138B">
        <w:rPr>
          <w:rFonts w:ascii="Calibri" w:eastAsia="Calibri" w:hAnsi="Calibri" w:cs="Calibri"/>
        </w:rPr>
        <w:tab/>
        <w:t>_____________________________</w:t>
      </w:r>
    </w:p>
    <w:p w14:paraId="11A8D9E3" w14:textId="77777777" w:rsidR="0094138B" w:rsidRPr="0094138B" w:rsidRDefault="0094138B" w:rsidP="0094138B">
      <w:pPr>
        <w:tabs>
          <w:tab w:val="left" w:pos="3600"/>
        </w:tabs>
        <w:spacing w:after="0" w:line="240" w:lineRule="auto"/>
        <w:ind w:left="-720" w:right="-1440"/>
        <w:rPr>
          <w:rFonts w:ascii="Calibri" w:eastAsia="Calibri" w:hAnsi="Calibri" w:cs="Calibri"/>
        </w:rPr>
      </w:pPr>
      <w:r w:rsidRPr="0094138B">
        <w:rPr>
          <w:rFonts w:ascii="Calibri" w:eastAsia="Calibri" w:hAnsi="Calibri" w:cs="Calibri"/>
        </w:rPr>
        <w:t>Barry Lowes, Reeve</w:t>
      </w:r>
      <w:r w:rsidRPr="0094138B">
        <w:rPr>
          <w:rFonts w:ascii="Calibri" w:eastAsia="Calibri" w:hAnsi="Calibri" w:cs="Calibri"/>
        </w:rPr>
        <w:tab/>
        <w:t>Trisha Huberdeau, CAO</w:t>
      </w:r>
    </w:p>
    <w:p w14:paraId="15BB8DB1" w14:textId="77777777" w:rsidR="0094138B" w:rsidRPr="0094138B" w:rsidRDefault="0094138B" w:rsidP="0094138B">
      <w:pPr>
        <w:spacing w:after="0" w:line="240" w:lineRule="auto"/>
        <w:ind w:right="-1440"/>
        <w:rPr>
          <w:rFonts w:ascii="Calibri Light" w:eastAsia="Calibri" w:hAnsi="Calibri Light" w:cs="Times New Roman"/>
          <w:u w:val="single"/>
        </w:rPr>
      </w:pPr>
    </w:p>
    <w:p w14:paraId="0A14519C" w14:textId="77777777" w:rsidR="00182861" w:rsidRPr="004E25C4" w:rsidRDefault="00182861" w:rsidP="00D40334">
      <w:pPr>
        <w:pStyle w:val="NoSpacing"/>
        <w:ind w:left="-720" w:right="-1440"/>
        <w:rPr>
          <w:rFonts w:asciiTheme="majorHAnsi" w:hAnsiTheme="majorHAnsi"/>
          <w:highlight w:val="yellow"/>
        </w:rPr>
      </w:pPr>
    </w:p>
    <w:bookmarkEnd w:id="1"/>
    <w:sectPr w:rsidR="00182861" w:rsidRPr="004E25C4"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3B54DCF" w:rsidR="00757ADA" w:rsidRPr="005F3F66" w:rsidRDefault="00D1577A" w:rsidP="00F204B6">
    <w:pPr>
      <w:ind w:left="1440" w:firstLine="720"/>
      <w:rPr>
        <w:rFonts w:ascii="Times New Roman" w:hAnsi="Times New Roman" w:cs="Times New Roman"/>
        <w:b/>
        <w:sz w:val="28"/>
        <w:szCs w:val="28"/>
      </w:rPr>
    </w:pPr>
    <w:r>
      <w:rPr>
        <w:rFonts w:ascii="Times New Roman" w:hAnsi="Times New Roman" w:cs="Times New Roman"/>
        <w:b/>
        <w:sz w:val="28"/>
        <w:szCs w:val="28"/>
      </w:rPr>
      <w:t>August 22</w:t>
    </w:r>
    <w:r w:rsidRPr="00D1577A">
      <w:rPr>
        <w:rFonts w:ascii="Times New Roman" w:hAnsi="Times New Roman" w:cs="Times New Roman"/>
        <w:b/>
        <w:sz w:val="28"/>
        <w:szCs w:val="28"/>
        <w:vertAlign w:val="superscript"/>
      </w:rPr>
      <w:t>nd</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6445F2">
      <w:rPr>
        <w:rFonts w:ascii="Times New Roman" w:hAnsi="Times New Roman" w:cs="Times New Roman"/>
        <w:b/>
        <w:sz w:val="28"/>
        <w:szCs w:val="28"/>
      </w:rPr>
      <w:t>5</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F035AE"/>
    <w:multiLevelType w:val="hybridMultilevel"/>
    <w:tmpl w:val="25A8E232"/>
    <w:lvl w:ilvl="0" w:tplc="817018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1"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5"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F603ABF"/>
    <w:multiLevelType w:val="hybridMultilevel"/>
    <w:tmpl w:val="FC701AC6"/>
    <w:lvl w:ilvl="0" w:tplc="A2341152">
      <w:start w:val="1"/>
      <w:numFmt w:val="upp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8" w15:restartNumberingAfterBreak="0">
    <w:nsid w:val="67C77CF5"/>
    <w:multiLevelType w:val="hybridMultilevel"/>
    <w:tmpl w:val="04BE629A"/>
    <w:lvl w:ilvl="0" w:tplc="81C270C8">
      <w:start w:val="14"/>
      <w:numFmt w:val="bullet"/>
      <w:lvlText w:val="-"/>
      <w:lvlJc w:val="left"/>
      <w:pPr>
        <w:ind w:left="-360" w:hanging="360"/>
      </w:pPr>
      <w:rPr>
        <w:rFonts w:ascii="Calibri Light" w:eastAsia="Times New Roman"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9" w15:restartNumberingAfterBreak="0">
    <w:nsid w:val="68BC3D00"/>
    <w:multiLevelType w:val="hybridMultilevel"/>
    <w:tmpl w:val="81EA69F6"/>
    <w:lvl w:ilvl="0" w:tplc="07FA6D10">
      <w:start w:val="1"/>
      <w:numFmt w:val="lowerLetter"/>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0"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3"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258023703">
    <w:abstractNumId w:val="22"/>
  </w:num>
  <w:num w:numId="2" w16cid:durableId="561185771">
    <w:abstractNumId w:val="23"/>
  </w:num>
  <w:num w:numId="3" w16cid:durableId="648362116">
    <w:abstractNumId w:val="11"/>
  </w:num>
  <w:num w:numId="4" w16cid:durableId="104615630">
    <w:abstractNumId w:val="15"/>
  </w:num>
  <w:num w:numId="5" w16cid:durableId="581959698">
    <w:abstractNumId w:val="14"/>
  </w:num>
  <w:num w:numId="6" w16cid:durableId="14187700">
    <w:abstractNumId w:val="2"/>
  </w:num>
  <w:num w:numId="7" w16cid:durableId="560872368">
    <w:abstractNumId w:val="30"/>
  </w:num>
  <w:num w:numId="8" w16cid:durableId="1384909090">
    <w:abstractNumId w:val="12"/>
  </w:num>
  <w:num w:numId="9" w16cid:durableId="1413046427">
    <w:abstractNumId w:val="26"/>
  </w:num>
  <w:num w:numId="10" w16cid:durableId="601379595">
    <w:abstractNumId w:val="8"/>
  </w:num>
  <w:num w:numId="11" w16cid:durableId="1127044169">
    <w:abstractNumId w:val="16"/>
  </w:num>
  <w:num w:numId="12" w16cid:durableId="461315825">
    <w:abstractNumId w:val="9"/>
  </w:num>
  <w:num w:numId="13" w16cid:durableId="671178550">
    <w:abstractNumId w:val="13"/>
  </w:num>
  <w:num w:numId="14" w16cid:durableId="137041496">
    <w:abstractNumId w:val="4"/>
  </w:num>
  <w:num w:numId="15" w16cid:durableId="1301303053">
    <w:abstractNumId w:val="19"/>
  </w:num>
  <w:num w:numId="16" w16cid:durableId="497500499">
    <w:abstractNumId w:val="17"/>
  </w:num>
  <w:num w:numId="17" w16cid:durableId="1431051811">
    <w:abstractNumId w:val="18"/>
  </w:num>
  <w:num w:numId="18" w16cid:durableId="1490710584">
    <w:abstractNumId w:val="31"/>
  </w:num>
  <w:num w:numId="19" w16cid:durableId="1120027680">
    <w:abstractNumId w:val="10"/>
  </w:num>
  <w:num w:numId="20" w16cid:durableId="472410882">
    <w:abstractNumId w:val="3"/>
  </w:num>
  <w:num w:numId="21" w16cid:durableId="654116033">
    <w:abstractNumId w:val="5"/>
  </w:num>
  <w:num w:numId="22" w16cid:durableId="2021656771">
    <w:abstractNumId w:val="24"/>
  </w:num>
  <w:num w:numId="23" w16cid:durableId="14499183">
    <w:abstractNumId w:val="25"/>
  </w:num>
  <w:num w:numId="24" w16cid:durableId="2103407087">
    <w:abstractNumId w:val="20"/>
  </w:num>
  <w:num w:numId="25" w16cid:durableId="1347173592">
    <w:abstractNumId w:val="33"/>
  </w:num>
  <w:num w:numId="26" w16cid:durableId="554775116">
    <w:abstractNumId w:val="21"/>
  </w:num>
  <w:num w:numId="27" w16cid:durableId="551618321">
    <w:abstractNumId w:val="1"/>
  </w:num>
  <w:num w:numId="28" w16cid:durableId="1020662654">
    <w:abstractNumId w:val="7"/>
  </w:num>
  <w:num w:numId="29" w16cid:durableId="1873374614">
    <w:abstractNumId w:val="0"/>
  </w:num>
  <w:num w:numId="30" w16cid:durableId="12859594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2675190">
    <w:abstractNumId w:val="32"/>
  </w:num>
  <w:num w:numId="32" w16cid:durableId="11176787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9713268">
    <w:abstractNumId w:val="6"/>
  </w:num>
  <w:num w:numId="34" w16cid:durableId="277612711">
    <w:abstractNumId w:val="27"/>
  </w:num>
  <w:num w:numId="35" w16cid:durableId="416441393">
    <w:abstractNumId w:val="29"/>
  </w:num>
  <w:num w:numId="36" w16cid:durableId="11669410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0353"/>
    <w:rsid w:val="00001DE1"/>
    <w:rsid w:val="00003CCB"/>
    <w:rsid w:val="00004871"/>
    <w:rsid w:val="00004A55"/>
    <w:rsid w:val="00005841"/>
    <w:rsid w:val="0000592B"/>
    <w:rsid w:val="00006459"/>
    <w:rsid w:val="000078C5"/>
    <w:rsid w:val="00010F66"/>
    <w:rsid w:val="00013C56"/>
    <w:rsid w:val="00016B30"/>
    <w:rsid w:val="00021ADB"/>
    <w:rsid w:val="00022479"/>
    <w:rsid w:val="000227F1"/>
    <w:rsid w:val="00026359"/>
    <w:rsid w:val="00027132"/>
    <w:rsid w:val="000277A2"/>
    <w:rsid w:val="00033BC2"/>
    <w:rsid w:val="000379B4"/>
    <w:rsid w:val="00040020"/>
    <w:rsid w:val="0004223D"/>
    <w:rsid w:val="000425A5"/>
    <w:rsid w:val="000440E4"/>
    <w:rsid w:val="000464E1"/>
    <w:rsid w:val="00046CBB"/>
    <w:rsid w:val="00046FB9"/>
    <w:rsid w:val="0005044D"/>
    <w:rsid w:val="0005132C"/>
    <w:rsid w:val="000513BC"/>
    <w:rsid w:val="00052C99"/>
    <w:rsid w:val="00054424"/>
    <w:rsid w:val="00054F12"/>
    <w:rsid w:val="00055081"/>
    <w:rsid w:val="00055D76"/>
    <w:rsid w:val="0005747C"/>
    <w:rsid w:val="00060BA3"/>
    <w:rsid w:val="00060FC8"/>
    <w:rsid w:val="00061312"/>
    <w:rsid w:val="00061517"/>
    <w:rsid w:val="0006305A"/>
    <w:rsid w:val="0006514F"/>
    <w:rsid w:val="00070DA4"/>
    <w:rsid w:val="00071444"/>
    <w:rsid w:val="00073BD3"/>
    <w:rsid w:val="00076072"/>
    <w:rsid w:val="000771B1"/>
    <w:rsid w:val="00077C43"/>
    <w:rsid w:val="00080D93"/>
    <w:rsid w:val="00080DC0"/>
    <w:rsid w:val="00081A79"/>
    <w:rsid w:val="000835BB"/>
    <w:rsid w:val="00084DB6"/>
    <w:rsid w:val="00085705"/>
    <w:rsid w:val="00086820"/>
    <w:rsid w:val="000869C8"/>
    <w:rsid w:val="00087A8A"/>
    <w:rsid w:val="00087F83"/>
    <w:rsid w:val="0009092F"/>
    <w:rsid w:val="0009328F"/>
    <w:rsid w:val="000934F4"/>
    <w:rsid w:val="000942D0"/>
    <w:rsid w:val="00094BC9"/>
    <w:rsid w:val="00095E23"/>
    <w:rsid w:val="000960B4"/>
    <w:rsid w:val="00096AC7"/>
    <w:rsid w:val="00096D7B"/>
    <w:rsid w:val="000973C3"/>
    <w:rsid w:val="000A01AB"/>
    <w:rsid w:val="000A21AE"/>
    <w:rsid w:val="000A582D"/>
    <w:rsid w:val="000A72B0"/>
    <w:rsid w:val="000A7CE0"/>
    <w:rsid w:val="000B25B1"/>
    <w:rsid w:val="000B6548"/>
    <w:rsid w:val="000B7565"/>
    <w:rsid w:val="000B7CB7"/>
    <w:rsid w:val="000C0B27"/>
    <w:rsid w:val="000C24EE"/>
    <w:rsid w:val="000C3A78"/>
    <w:rsid w:val="000C409D"/>
    <w:rsid w:val="000C4803"/>
    <w:rsid w:val="000C480A"/>
    <w:rsid w:val="000C60F6"/>
    <w:rsid w:val="000C71CD"/>
    <w:rsid w:val="000D03D0"/>
    <w:rsid w:val="000D198E"/>
    <w:rsid w:val="000D1D25"/>
    <w:rsid w:val="000D50F7"/>
    <w:rsid w:val="000D5CE7"/>
    <w:rsid w:val="000D6AD1"/>
    <w:rsid w:val="000E0E41"/>
    <w:rsid w:val="000E17F2"/>
    <w:rsid w:val="000E2053"/>
    <w:rsid w:val="000E2A4C"/>
    <w:rsid w:val="000E2E87"/>
    <w:rsid w:val="000E3928"/>
    <w:rsid w:val="000E3FAF"/>
    <w:rsid w:val="000E404B"/>
    <w:rsid w:val="000E4677"/>
    <w:rsid w:val="000E4D28"/>
    <w:rsid w:val="000E5534"/>
    <w:rsid w:val="000E5C79"/>
    <w:rsid w:val="000E67F3"/>
    <w:rsid w:val="000F11DF"/>
    <w:rsid w:val="000F26B1"/>
    <w:rsid w:val="000F2D16"/>
    <w:rsid w:val="000F4C70"/>
    <w:rsid w:val="00100541"/>
    <w:rsid w:val="00100E95"/>
    <w:rsid w:val="00101548"/>
    <w:rsid w:val="00101B76"/>
    <w:rsid w:val="00101BF8"/>
    <w:rsid w:val="001034D5"/>
    <w:rsid w:val="00104002"/>
    <w:rsid w:val="0010562E"/>
    <w:rsid w:val="00107602"/>
    <w:rsid w:val="00110741"/>
    <w:rsid w:val="00110999"/>
    <w:rsid w:val="001115F6"/>
    <w:rsid w:val="001117EB"/>
    <w:rsid w:val="00111DCB"/>
    <w:rsid w:val="00112017"/>
    <w:rsid w:val="00112180"/>
    <w:rsid w:val="0011412B"/>
    <w:rsid w:val="00114700"/>
    <w:rsid w:val="0012158C"/>
    <w:rsid w:val="00121A89"/>
    <w:rsid w:val="0012382B"/>
    <w:rsid w:val="00123854"/>
    <w:rsid w:val="00126E39"/>
    <w:rsid w:val="001279FB"/>
    <w:rsid w:val="00130607"/>
    <w:rsid w:val="00131154"/>
    <w:rsid w:val="001311A5"/>
    <w:rsid w:val="0013221B"/>
    <w:rsid w:val="00132390"/>
    <w:rsid w:val="00132748"/>
    <w:rsid w:val="00133442"/>
    <w:rsid w:val="0013418F"/>
    <w:rsid w:val="00134AA1"/>
    <w:rsid w:val="0013637A"/>
    <w:rsid w:val="00137AFC"/>
    <w:rsid w:val="001415FE"/>
    <w:rsid w:val="00142815"/>
    <w:rsid w:val="001446A0"/>
    <w:rsid w:val="00144CDC"/>
    <w:rsid w:val="0014628E"/>
    <w:rsid w:val="001473EA"/>
    <w:rsid w:val="00147833"/>
    <w:rsid w:val="001506D8"/>
    <w:rsid w:val="00151005"/>
    <w:rsid w:val="00151409"/>
    <w:rsid w:val="00151F40"/>
    <w:rsid w:val="001524A3"/>
    <w:rsid w:val="00153FFE"/>
    <w:rsid w:val="00154175"/>
    <w:rsid w:val="00156AA7"/>
    <w:rsid w:val="0016235A"/>
    <w:rsid w:val="001638E3"/>
    <w:rsid w:val="001654C7"/>
    <w:rsid w:val="0016571E"/>
    <w:rsid w:val="00167EB3"/>
    <w:rsid w:val="0017060F"/>
    <w:rsid w:val="001722FE"/>
    <w:rsid w:val="0017254D"/>
    <w:rsid w:val="00173797"/>
    <w:rsid w:val="00174D8C"/>
    <w:rsid w:val="001754C1"/>
    <w:rsid w:val="001759AC"/>
    <w:rsid w:val="00176056"/>
    <w:rsid w:val="00180640"/>
    <w:rsid w:val="00181759"/>
    <w:rsid w:val="00182861"/>
    <w:rsid w:val="0018287C"/>
    <w:rsid w:val="00184D3E"/>
    <w:rsid w:val="001859C9"/>
    <w:rsid w:val="0018786F"/>
    <w:rsid w:val="00190551"/>
    <w:rsid w:val="00191980"/>
    <w:rsid w:val="00191EA1"/>
    <w:rsid w:val="00194085"/>
    <w:rsid w:val="00195CCD"/>
    <w:rsid w:val="00196338"/>
    <w:rsid w:val="001A052B"/>
    <w:rsid w:val="001A497E"/>
    <w:rsid w:val="001A4F1D"/>
    <w:rsid w:val="001A5FD9"/>
    <w:rsid w:val="001A6EC5"/>
    <w:rsid w:val="001A718F"/>
    <w:rsid w:val="001B2C3F"/>
    <w:rsid w:val="001B4A51"/>
    <w:rsid w:val="001B53CE"/>
    <w:rsid w:val="001C058E"/>
    <w:rsid w:val="001C2457"/>
    <w:rsid w:val="001C395A"/>
    <w:rsid w:val="001C4EAE"/>
    <w:rsid w:val="001C5C5E"/>
    <w:rsid w:val="001C7CB5"/>
    <w:rsid w:val="001D0BE7"/>
    <w:rsid w:val="001D2056"/>
    <w:rsid w:val="001D27F8"/>
    <w:rsid w:val="001D4FC6"/>
    <w:rsid w:val="001D5011"/>
    <w:rsid w:val="001D5856"/>
    <w:rsid w:val="001D6623"/>
    <w:rsid w:val="001E060F"/>
    <w:rsid w:val="001E158B"/>
    <w:rsid w:val="001E21F8"/>
    <w:rsid w:val="001E2416"/>
    <w:rsid w:val="001E24D8"/>
    <w:rsid w:val="001E4040"/>
    <w:rsid w:val="001E6919"/>
    <w:rsid w:val="001E7E38"/>
    <w:rsid w:val="001F0872"/>
    <w:rsid w:val="001F1700"/>
    <w:rsid w:val="001F2373"/>
    <w:rsid w:val="001F2B28"/>
    <w:rsid w:val="001F5148"/>
    <w:rsid w:val="001F62EC"/>
    <w:rsid w:val="001F6EB5"/>
    <w:rsid w:val="001F7778"/>
    <w:rsid w:val="00205ED2"/>
    <w:rsid w:val="00206061"/>
    <w:rsid w:val="00206A7C"/>
    <w:rsid w:val="00207284"/>
    <w:rsid w:val="00207385"/>
    <w:rsid w:val="00210D0A"/>
    <w:rsid w:val="00211F92"/>
    <w:rsid w:val="00212B1E"/>
    <w:rsid w:val="0021316D"/>
    <w:rsid w:val="00214A32"/>
    <w:rsid w:val="002150E9"/>
    <w:rsid w:val="0021532F"/>
    <w:rsid w:val="00216D06"/>
    <w:rsid w:val="002205A2"/>
    <w:rsid w:val="002207A2"/>
    <w:rsid w:val="0022185D"/>
    <w:rsid w:val="00222C4C"/>
    <w:rsid w:val="002242DB"/>
    <w:rsid w:val="00225DE4"/>
    <w:rsid w:val="00231783"/>
    <w:rsid w:val="0023247C"/>
    <w:rsid w:val="00233577"/>
    <w:rsid w:val="00234CAA"/>
    <w:rsid w:val="00235FEF"/>
    <w:rsid w:val="00236802"/>
    <w:rsid w:val="0024276E"/>
    <w:rsid w:val="0024444C"/>
    <w:rsid w:val="00244DDD"/>
    <w:rsid w:val="00247CF8"/>
    <w:rsid w:val="002527BE"/>
    <w:rsid w:val="00252AA0"/>
    <w:rsid w:val="00256008"/>
    <w:rsid w:val="0025774A"/>
    <w:rsid w:val="00260F5F"/>
    <w:rsid w:val="0026157E"/>
    <w:rsid w:val="00263BB9"/>
    <w:rsid w:val="002672B2"/>
    <w:rsid w:val="002702B5"/>
    <w:rsid w:val="002726F3"/>
    <w:rsid w:val="00273F8E"/>
    <w:rsid w:val="00275D17"/>
    <w:rsid w:val="0027633F"/>
    <w:rsid w:val="002773DA"/>
    <w:rsid w:val="00280E32"/>
    <w:rsid w:val="002815F1"/>
    <w:rsid w:val="00285C17"/>
    <w:rsid w:val="00287951"/>
    <w:rsid w:val="00287E14"/>
    <w:rsid w:val="00287E19"/>
    <w:rsid w:val="00293231"/>
    <w:rsid w:val="002934B3"/>
    <w:rsid w:val="00293982"/>
    <w:rsid w:val="00293991"/>
    <w:rsid w:val="00293E38"/>
    <w:rsid w:val="00296DC1"/>
    <w:rsid w:val="0029713E"/>
    <w:rsid w:val="00297D49"/>
    <w:rsid w:val="002A10D3"/>
    <w:rsid w:val="002A13F1"/>
    <w:rsid w:val="002A2561"/>
    <w:rsid w:val="002A467A"/>
    <w:rsid w:val="002A4B5B"/>
    <w:rsid w:val="002A50CA"/>
    <w:rsid w:val="002A5B47"/>
    <w:rsid w:val="002A7C74"/>
    <w:rsid w:val="002B0BE8"/>
    <w:rsid w:val="002B2955"/>
    <w:rsid w:val="002B2CE6"/>
    <w:rsid w:val="002B33FE"/>
    <w:rsid w:val="002B3557"/>
    <w:rsid w:val="002B53FD"/>
    <w:rsid w:val="002B5A8F"/>
    <w:rsid w:val="002C01F5"/>
    <w:rsid w:val="002C020E"/>
    <w:rsid w:val="002C1633"/>
    <w:rsid w:val="002C1638"/>
    <w:rsid w:val="002C1FE1"/>
    <w:rsid w:val="002C2DCF"/>
    <w:rsid w:val="002C6C99"/>
    <w:rsid w:val="002D06A8"/>
    <w:rsid w:val="002D0F5D"/>
    <w:rsid w:val="002D3187"/>
    <w:rsid w:val="002D3CF1"/>
    <w:rsid w:val="002D4302"/>
    <w:rsid w:val="002D46B8"/>
    <w:rsid w:val="002D4E26"/>
    <w:rsid w:val="002D7292"/>
    <w:rsid w:val="002E02DA"/>
    <w:rsid w:val="002E1565"/>
    <w:rsid w:val="002E2C50"/>
    <w:rsid w:val="002E2CE6"/>
    <w:rsid w:val="002E326C"/>
    <w:rsid w:val="002E3285"/>
    <w:rsid w:val="002E4058"/>
    <w:rsid w:val="002E4A38"/>
    <w:rsid w:val="002E4AD9"/>
    <w:rsid w:val="002E4E47"/>
    <w:rsid w:val="002E5445"/>
    <w:rsid w:val="002E6B94"/>
    <w:rsid w:val="002F0655"/>
    <w:rsid w:val="002F15EB"/>
    <w:rsid w:val="002F1ABD"/>
    <w:rsid w:val="002F2358"/>
    <w:rsid w:val="002F6A8C"/>
    <w:rsid w:val="003011C8"/>
    <w:rsid w:val="003020AA"/>
    <w:rsid w:val="00302394"/>
    <w:rsid w:val="00304FBA"/>
    <w:rsid w:val="00305953"/>
    <w:rsid w:val="00305CA8"/>
    <w:rsid w:val="0030695C"/>
    <w:rsid w:val="00310124"/>
    <w:rsid w:val="00310357"/>
    <w:rsid w:val="00310A26"/>
    <w:rsid w:val="00310CFB"/>
    <w:rsid w:val="003121D3"/>
    <w:rsid w:val="003125BB"/>
    <w:rsid w:val="0031393D"/>
    <w:rsid w:val="00314FEA"/>
    <w:rsid w:val="0031726C"/>
    <w:rsid w:val="00320107"/>
    <w:rsid w:val="003210F3"/>
    <w:rsid w:val="00321E0C"/>
    <w:rsid w:val="003220D0"/>
    <w:rsid w:val="003225D1"/>
    <w:rsid w:val="0032382F"/>
    <w:rsid w:val="00324878"/>
    <w:rsid w:val="00325BDB"/>
    <w:rsid w:val="00325DFB"/>
    <w:rsid w:val="003303F1"/>
    <w:rsid w:val="00332D0B"/>
    <w:rsid w:val="00334A5F"/>
    <w:rsid w:val="00340EEE"/>
    <w:rsid w:val="003410BE"/>
    <w:rsid w:val="003421D5"/>
    <w:rsid w:val="00342AA6"/>
    <w:rsid w:val="003435B9"/>
    <w:rsid w:val="0034453A"/>
    <w:rsid w:val="003456AD"/>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22F7"/>
    <w:rsid w:val="003732A7"/>
    <w:rsid w:val="00374DEE"/>
    <w:rsid w:val="00382A74"/>
    <w:rsid w:val="00382FA2"/>
    <w:rsid w:val="00387C5A"/>
    <w:rsid w:val="00390924"/>
    <w:rsid w:val="00390CFF"/>
    <w:rsid w:val="00396A2D"/>
    <w:rsid w:val="003A2663"/>
    <w:rsid w:val="003A358E"/>
    <w:rsid w:val="003B05D1"/>
    <w:rsid w:val="003B05D7"/>
    <w:rsid w:val="003B0FA8"/>
    <w:rsid w:val="003B109B"/>
    <w:rsid w:val="003B275F"/>
    <w:rsid w:val="003B4664"/>
    <w:rsid w:val="003B4A8F"/>
    <w:rsid w:val="003B4C9B"/>
    <w:rsid w:val="003B6067"/>
    <w:rsid w:val="003C1473"/>
    <w:rsid w:val="003C4B54"/>
    <w:rsid w:val="003C6BDA"/>
    <w:rsid w:val="003D03AF"/>
    <w:rsid w:val="003D2D58"/>
    <w:rsid w:val="003D4216"/>
    <w:rsid w:val="003D6339"/>
    <w:rsid w:val="003D6620"/>
    <w:rsid w:val="003D6F28"/>
    <w:rsid w:val="003E0493"/>
    <w:rsid w:val="003E0A9E"/>
    <w:rsid w:val="003E0C99"/>
    <w:rsid w:val="003E0CD9"/>
    <w:rsid w:val="003E12DC"/>
    <w:rsid w:val="003E15CB"/>
    <w:rsid w:val="003E1D84"/>
    <w:rsid w:val="003E1E30"/>
    <w:rsid w:val="003E2000"/>
    <w:rsid w:val="003E3CD3"/>
    <w:rsid w:val="003E6CB5"/>
    <w:rsid w:val="003E707F"/>
    <w:rsid w:val="003F42AB"/>
    <w:rsid w:val="003F52E7"/>
    <w:rsid w:val="003F53DA"/>
    <w:rsid w:val="003F632D"/>
    <w:rsid w:val="003F66F6"/>
    <w:rsid w:val="003F6DD4"/>
    <w:rsid w:val="003F708A"/>
    <w:rsid w:val="0040084B"/>
    <w:rsid w:val="00401481"/>
    <w:rsid w:val="00401CD9"/>
    <w:rsid w:val="004044BC"/>
    <w:rsid w:val="004100E0"/>
    <w:rsid w:val="00410D31"/>
    <w:rsid w:val="00411689"/>
    <w:rsid w:val="0041441D"/>
    <w:rsid w:val="00414ACF"/>
    <w:rsid w:val="004154AD"/>
    <w:rsid w:val="00416890"/>
    <w:rsid w:val="00416F7E"/>
    <w:rsid w:val="00420698"/>
    <w:rsid w:val="0042227B"/>
    <w:rsid w:val="0042406A"/>
    <w:rsid w:val="00424F8A"/>
    <w:rsid w:val="00432EF8"/>
    <w:rsid w:val="00433166"/>
    <w:rsid w:val="004363F7"/>
    <w:rsid w:val="0043673C"/>
    <w:rsid w:val="00440030"/>
    <w:rsid w:val="004420AF"/>
    <w:rsid w:val="004423AF"/>
    <w:rsid w:val="004426AE"/>
    <w:rsid w:val="00443136"/>
    <w:rsid w:val="004442DE"/>
    <w:rsid w:val="00444563"/>
    <w:rsid w:val="00445E58"/>
    <w:rsid w:val="00446C9C"/>
    <w:rsid w:val="0044721A"/>
    <w:rsid w:val="004472DB"/>
    <w:rsid w:val="004505C1"/>
    <w:rsid w:val="00451044"/>
    <w:rsid w:val="004512FF"/>
    <w:rsid w:val="00451866"/>
    <w:rsid w:val="0045275C"/>
    <w:rsid w:val="004544D8"/>
    <w:rsid w:val="004579CB"/>
    <w:rsid w:val="00457DD3"/>
    <w:rsid w:val="0046377A"/>
    <w:rsid w:val="00464D75"/>
    <w:rsid w:val="00466365"/>
    <w:rsid w:val="0047050C"/>
    <w:rsid w:val="00470653"/>
    <w:rsid w:val="004712AB"/>
    <w:rsid w:val="00473E67"/>
    <w:rsid w:val="00474027"/>
    <w:rsid w:val="004741FD"/>
    <w:rsid w:val="004749DD"/>
    <w:rsid w:val="00475C39"/>
    <w:rsid w:val="00476A8A"/>
    <w:rsid w:val="00481120"/>
    <w:rsid w:val="004819CD"/>
    <w:rsid w:val="0048418C"/>
    <w:rsid w:val="0048454C"/>
    <w:rsid w:val="00484790"/>
    <w:rsid w:val="00490B8E"/>
    <w:rsid w:val="00491804"/>
    <w:rsid w:val="004937E0"/>
    <w:rsid w:val="00495B53"/>
    <w:rsid w:val="00497212"/>
    <w:rsid w:val="00497C9C"/>
    <w:rsid w:val="004A0008"/>
    <w:rsid w:val="004A0045"/>
    <w:rsid w:val="004A1FDB"/>
    <w:rsid w:val="004A2C82"/>
    <w:rsid w:val="004A6337"/>
    <w:rsid w:val="004A7519"/>
    <w:rsid w:val="004B1FB6"/>
    <w:rsid w:val="004B235F"/>
    <w:rsid w:val="004B2571"/>
    <w:rsid w:val="004B34E6"/>
    <w:rsid w:val="004B4BD3"/>
    <w:rsid w:val="004B79BF"/>
    <w:rsid w:val="004B7FB9"/>
    <w:rsid w:val="004C10BC"/>
    <w:rsid w:val="004C15D7"/>
    <w:rsid w:val="004C26EA"/>
    <w:rsid w:val="004C3BE0"/>
    <w:rsid w:val="004C6ABC"/>
    <w:rsid w:val="004C70B4"/>
    <w:rsid w:val="004D1392"/>
    <w:rsid w:val="004D1534"/>
    <w:rsid w:val="004D2CEB"/>
    <w:rsid w:val="004D3174"/>
    <w:rsid w:val="004D6C56"/>
    <w:rsid w:val="004E0EAD"/>
    <w:rsid w:val="004E25A8"/>
    <w:rsid w:val="004E25C4"/>
    <w:rsid w:val="004E4FEA"/>
    <w:rsid w:val="004E5252"/>
    <w:rsid w:val="004E6B41"/>
    <w:rsid w:val="004F21E4"/>
    <w:rsid w:val="004F267D"/>
    <w:rsid w:val="004F3E70"/>
    <w:rsid w:val="004F454D"/>
    <w:rsid w:val="004F50A5"/>
    <w:rsid w:val="004F5FAF"/>
    <w:rsid w:val="004F7437"/>
    <w:rsid w:val="00501047"/>
    <w:rsid w:val="0050276D"/>
    <w:rsid w:val="00503D82"/>
    <w:rsid w:val="00504AF8"/>
    <w:rsid w:val="00505596"/>
    <w:rsid w:val="00505AAC"/>
    <w:rsid w:val="00507710"/>
    <w:rsid w:val="00507771"/>
    <w:rsid w:val="00507DED"/>
    <w:rsid w:val="00510424"/>
    <w:rsid w:val="0051086A"/>
    <w:rsid w:val="005114EE"/>
    <w:rsid w:val="005119CE"/>
    <w:rsid w:val="00511F5B"/>
    <w:rsid w:val="00512551"/>
    <w:rsid w:val="00512D14"/>
    <w:rsid w:val="00515F3E"/>
    <w:rsid w:val="0052518F"/>
    <w:rsid w:val="00525924"/>
    <w:rsid w:val="00525EDC"/>
    <w:rsid w:val="00531C11"/>
    <w:rsid w:val="00533F0E"/>
    <w:rsid w:val="005371E8"/>
    <w:rsid w:val="00541254"/>
    <w:rsid w:val="00543D2A"/>
    <w:rsid w:val="00543EA9"/>
    <w:rsid w:val="005441FD"/>
    <w:rsid w:val="0054456F"/>
    <w:rsid w:val="00545336"/>
    <w:rsid w:val="00546865"/>
    <w:rsid w:val="00552118"/>
    <w:rsid w:val="00552CB9"/>
    <w:rsid w:val="005547DD"/>
    <w:rsid w:val="00555928"/>
    <w:rsid w:val="0056052A"/>
    <w:rsid w:val="00560D66"/>
    <w:rsid w:val="00565EBA"/>
    <w:rsid w:val="00566225"/>
    <w:rsid w:val="005707E6"/>
    <w:rsid w:val="00571657"/>
    <w:rsid w:val="00575033"/>
    <w:rsid w:val="005762F5"/>
    <w:rsid w:val="00576E30"/>
    <w:rsid w:val="00576E32"/>
    <w:rsid w:val="0057730B"/>
    <w:rsid w:val="005776AA"/>
    <w:rsid w:val="005820D9"/>
    <w:rsid w:val="00586A23"/>
    <w:rsid w:val="005906A7"/>
    <w:rsid w:val="00590B2B"/>
    <w:rsid w:val="0059213D"/>
    <w:rsid w:val="005929BC"/>
    <w:rsid w:val="00593205"/>
    <w:rsid w:val="00594089"/>
    <w:rsid w:val="00594B05"/>
    <w:rsid w:val="00595C83"/>
    <w:rsid w:val="00596CF7"/>
    <w:rsid w:val="00596DB8"/>
    <w:rsid w:val="005A283B"/>
    <w:rsid w:val="005B0256"/>
    <w:rsid w:val="005B0C0D"/>
    <w:rsid w:val="005B1094"/>
    <w:rsid w:val="005B2A5D"/>
    <w:rsid w:val="005B2BDF"/>
    <w:rsid w:val="005B4129"/>
    <w:rsid w:val="005B61F6"/>
    <w:rsid w:val="005B7D6F"/>
    <w:rsid w:val="005C0AB3"/>
    <w:rsid w:val="005C0AF7"/>
    <w:rsid w:val="005C0E14"/>
    <w:rsid w:val="005C15FD"/>
    <w:rsid w:val="005C3A4A"/>
    <w:rsid w:val="005C3A78"/>
    <w:rsid w:val="005C520D"/>
    <w:rsid w:val="005D030E"/>
    <w:rsid w:val="005D0703"/>
    <w:rsid w:val="005D19FC"/>
    <w:rsid w:val="005D1E62"/>
    <w:rsid w:val="005D2645"/>
    <w:rsid w:val="005D4988"/>
    <w:rsid w:val="005D61F0"/>
    <w:rsid w:val="005D669A"/>
    <w:rsid w:val="005E06AD"/>
    <w:rsid w:val="005E07CA"/>
    <w:rsid w:val="005E0E39"/>
    <w:rsid w:val="005E2244"/>
    <w:rsid w:val="005E2975"/>
    <w:rsid w:val="005E3621"/>
    <w:rsid w:val="005E3AD8"/>
    <w:rsid w:val="005E4F80"/>
    <w:rsid w:val="005E5A74"/>
    <w:rsid w:val="005E7680"/>
    <w:rsid w:val="005F1984"/>
    <w:rsid w:val="005F25C7"/>
    <w:rsid w:val="005F2E24"/>
    <w:rsid w:val="005F572F"/>
    <w:rsid w:val="005F5CB1"/>
    <w:rsid w:val="005F64A7"/>
    <w:rsid w:val="005F6B4D"/>
    <w:rsid w:val="005F6BE2"/>
    <w:rsid w:val="005F6FE8"/>
    <w:rsid w:val="00600207"/>
    <w:rsid w:val="0060042F"/>
    <w:rsid w:val="00602CD7"/>
    <w:rsid w:val="00605167"/>
    <w:rsid w:val="006056E7"/>
    <w:rsid w:val="0060764A"/>
    <w:rsid w:val="006076FF"/>
    <w:rsid w:val="0061204E"/>
    <w:rsid w:val="00615811"/>
    <w:rsid w:val="00615975"/>
    <w:rsid w:val="00616C99"/>
    <w:rsid w:val="00617212"/>
    <w:rsid w:val="0062147B"/>
    <w:rsid w:val="00623F49"/>
    <w:rsid w:val="006258C9"/>
    <w:rsid w:val="0062701C"/>
    <w:rsid w:val="00630230"/>
    <w:rsid w:val="006329CC"/>
    <w:rsid w:val="00634010"/>
    <w:rsid w:val="00634A7E"/>
    <w:rsid w:val="00635B16"/>
    <w:rsid w:val="00635C3C"/>
    <w:rsid w:val="0063616E"/>
    <w:rsid w:val="00637839"/>
    <w:rsid w:val="00641064"/>
    <w:rsid w:val="006421D8"/>
    <w:rsid w:val="00642C5C"/>
    <w:rsid w:val="00643DDA"/>
    <w:rsid w:val="006445F2"/>
    <w:rsid w:val="00644BD2"/>
    <w:rsid w:val="00645D66"/>
    <w:rsid w:val="00650693"/>
    <w:rsid w:val="0065097C"/>
    <w:rsid w:val="00650CA5"/>
    <w:rsid w:val="00650E84"/>
    <w:rsid w:val="0065426F"/>
    <w:rsid w:val="00656B85"/>
    <w:rsid w:val="006613B5"/>
    <w:rsid w:val="00662CB5"/>
    <w:rsid w:val="006636B4"/>
    <w:rsid w:val="0066498E"/>
    <w:rsid w:val="00665C32"/>
    <w:rsid w:val="00665C76"/>
    <w:rsid w:val="00666637"/>
    <w:rsid w:val="0067014D"/>
    <w:rsid w:val="006720CE"/>
    <w:rsid w:val="006728A4"/>
    <w:rsid w:val="00673412"/>
    <w:rsid w:val="006739DF"/>
    <w:rsid w:val="00674D33"/>
    <w:rsid w:val="006757D5"/>
    <w:rsid w:val="00676C63"/>
    <w:rsid w:val="00680511"/>
    <w:rsid w:val="006855BB"/>
    <w:rsid w:val="00685660"/>
    <w:rsid w:val="00686C03"/>
    <w:rsid w:val="00687CA9"/>
    <w:rsid w:val="00687D2E"/>
    <w:rsid w:val="00687EA5"/>
    <w:rsid w:val="00692AA8"/>
    <w:rsid w:val="00692BB6"/>
    <w:rsid w:val="00692CD7"/>
    <w:rsid w:val="00694019"/>
    <w:rsid w:val="00694190"/>
    <w:rsid w:val="006943C5"/>
    <w:rsid w:val="00695D7D"/>
    <w:rsid w:val="00695DB4"/>
    <w:rsid w:val="00696340"/>
    <w:rsid w:val="00697288"/>
    <w:rsid w:val="006A0D91"/>
    <w:rsid w:val="006A1356"/>
    <w:rsid w:val="006A15BF"/>
    <w:rsid w:val="006A22A6"/>
    <w:rsid w:val="006A3F3C"/>
    <w:rsid w:val="006A40B8"/>
    <w:rsid w:val="006A4D82"/>
    <w:rsid w:val="006A790E"/>
    <w:rsid w:val="006B1301"/>
    <w:rsid w:val="006B1926"/>
    <w:rsid w:val="006B247A"/>
    <w:rsid w:val="006B4E5E"/>
    <w:rsid w:val="006B5C27"/>
    <w:rsid w:val="006B7F4C"/>
    <w:rsid w:val="006C0781"/>
    <w:rsid w:val="006C1037"/>
    <w:rsid w:val="006C1424"/>
    <w:rsid w:val="006C4B65"/>
    <w:rsid w:val="006C6D33"/>
    <w:rsid w:val="006C76A1"/>
    <w:rsid w:val="006C7CA4"/>
    <w:rsid w:val="006D18C0"/>
    <w:rsid w:val="006D318E"/>
    <w:rsid w:val="006D6019"/>
    <w:rsid w:val="006D6A91"/>
    <w:rsid w:val="006D7C13"/>
    <w:rsid w:val="006E3656"/>
    <w:rsid w:val="006E41D4"/>
    <w:rsid w:val="006E48F8"/>
    <w:rsid w:val="006F03B6"/>
    <w:rsid w:val="006F1ECC"/>
    <w:rsid w:val="006F247A"/>
    <w:rsid w:val="006F3F1A"/>
    <w:rsid w:val="006F488E"/>
    <w:rsid w:val="006F726C"/>
    <w:rsid w:val="0070045C"/>
    <w:rsid w:val="00702E27"/>
    <w:rsid w:val="00704287"/>
    <w:rsid w:val="007049D1"/>
    <w:rsid w:val="00705246"/>
    <w:rsid w:val="00706C04"/>
    <w:rsid w:val="0070746E"/>
    <w:rsid w:val="007115A8"/>
    <w:rsid w:val="00711831"/>
    <w:rsid w:val="00712592"/>
    <w:rsid w:val="00712E7A"/>
    <w:rsid w:val="007148D8"/>
    <w:rsid w:val="0071515D"/>
    <w:rsid w:val="00715CA1"/>
    <w:rsid w:val="007221F3"/>
    <w:rsid w:val="00722916"/>
    <w:rsid w:val="00723229"/>
    <w:rsid w:val="007246D6"/>
    <w:rsid w:val="007248AB"/>
    <w:rsid w:val="007304CB"/>
    <w:rsid w:val="0073147F"/>
    <w:rsid w:val="007318BD"/>
    <w:rsid w:val="007329DD"/>
    <w:rsid w:val="00734C70"/>
    <w:rsid w:val="00737494"/>
    <w:rsid w:val="00740511"/>
    <w:rsid w:val="007413C9"/>
    <w:rsid w:val="0074259E"/>
    <w:rsid w:val="007500DB"/>
    <w:rsid w:val="007504A1"/>
    <w:rsid w:val="00751BE6"/>
    <w:rsid w:val="00752A43"/>
    <w:rsid w:val="00752E27"/>
    <w:rsid w:val="007573E6"/>
    <w:rsid w:val="00757ADA"/>
    <w:rsid w:val="00760A98"/>
    <w:rsid w:val="007610ED"/>
    <w:rsid w:val="00761196"/>
    <w:rsid w:val="0076198C"/>
    <w:rsid w:val="00762EB9"/>
    <w:rsid w:val="0076450A"/>
    <w:rsid w:val="00766172"/>
    <w:rsid w:val="00773545"/>
    <w:rsid w:val="00774E58"/>
    <w:rsid w:val="0078194C"/>
    <w:rsid w:val="0078643E"/>
    <w:rsid w:val="00795BB9"/>
    <w:rsid w:val="00797209"/>
    <w:rsid w:val="00797965"/>
    <w:rsid w:val="007A0C76"/>
    <w:rsid w:val="007A3D8C"/>
    <w:rsid w:val="007A3D97"/>
    <w:rsid w:val="007A47DF"/>
    <w:rsid w:val="007B0B4C"/>
    <w:rsid w:val="007B1768"/>
    <w:rsid w:val="007B2569"/>
    <w:rsid w:val="007B4C6F"/>
    <w:rsid w:val="007B5DBE"/>
    <w:rsid w:val="007B6191"/>
    <w:rsid w:val="007B6739"/>
    <w:rsid w:val="007B68B6"/>
    <w:rsid w:val="007B6EA4"/>
    <w:rsid w:val="007B78E8"/>
    <w:rsid w:val="007C2DF1"/>
    <w:rsid w:val="007C4658"/>
    <w:rsid w:val="007C5A7E"/>
    <w:rsid w:val="007D11AA"/>
    <w:rsid w:val="007D22A1"/>
    <w:rsid w:val="007D56ED"/>
    <w:rsid w:val="007D5CB3"/>
    <w:rsid w:val="007D65D0"/>
    <w:rsid w:val="007D681E"/>
    <w:rsid w:val="007D7AE3"/>
    <w:rsid w:val="007E0231"/>
    <w:rsid w:val="007E2B57"/>
    <w:rsid w:val="007E3561"/>
    <w:rsid w:val="007F1709"/>
    <w:rsid w:val="007F1D17"/>
    <w:rsid w:val="007F23B4"/>
    <w:rsid w:val="007F2403"/>
    <w:rsid w:val="007F431E"/>
    <w:rsid w:val="007F5374"/>
    <w:rsid w:val="00800016"/>
    <w:rsid w:val="008014F8"/>
    <w:rsid w:val="00801791"/>
    <w:rsid w:val="008024E3"/>
    <w:rsid w:val="00803924"/>
    <w:rsid w:val="008045D7"/>
    <w:rsid w:val="00805B37"/>
    <w:rsid w:val="008066BF"/>
    <w:rsid w:val="0080688F"/>
    <w:rsid w:val="008069B2"/>
    <w:rsid w:val="00806EF9"/>
    <w:rsid w:val="00810CD5"/>
    <w:rsid w:val="00812900"/>
    <w:rsid w:val="008134C9"/>
    <w:rsid w:val="008146D8"/>
    <w:rsid w:val="00814FB2"/>
    <w:rsid w:val="00815BF6"/>
    <w:rsid w:val="00815E77"/>
    <w:rsid w:val="00816FB1"/>
    <w:rsid w:val="008202ED"/>
    <w:rsid w:val="00820303"/>
    <w:rsid w:val="0082082D"/>
    <w:rsid w:val="00820D9E"/>
    <w:rsid w:val="00823455"/>
    <w:rsid w:val="00825381"/>
    <w:rsid w:val="0082538F"/>
    <w:rsid w:val="008261AF"/>
    <w:rsid w:val="008262B5"/>
    <w:rsid w:val="00826D4F"/>
    <w:rsid w:val="00826E2D"/>
    <w:rsid w:val="00831E27"/>
    <w:rsid w:val="00834485"/>
    <w:rsid w:val="00834545"/>
    <w:rsid w:val="00834FC2"/>
    <w:rsid w:val="00835354"/>
    <w:rsid w:val="00837FE9"/>
    <w:rsid w:val="00840080"/>
    <w:rsid w:val="008408AC"/>
    <w:rsid w:val="00842D05"/>
    <w:rsid w:val="0084466E"/>
    <w:rsid w:val="00845354"/>
    <w:rsid w:val="008465A4"/>
    <w:rsid w:val="00846A7E"/>
    <w:rsid w:val="00851267"/>
    <w:rsid w:val="00851986"/>
    <w:rsid w:val="0085270F"/>
    <w:rsid w:val="0085344F"/>
    <w:rsid w:val="00854885"/>
    <w:rsid w:val="008563D2"/>
    <w:rsid w:val="008568F8"/>
    <w:rsid w:val="00856DDD"/>
    <w:rsid w:val="00860AF8"/>
    <w:rsid w:val="00862232"/>
    <w:rsid w:val="0086243F"/>
    <w:rsid w:val="008630E0"/>
    <w:rsid w:val="008631E3"/>
    <w:rsid w:val="00863326"/>
    <w:rsid w:val="00865950"/>
    <w:rsid w:val="00865A3E"/>
    <w:rsid w:val="008667CE"/>
    <w:rsid w:val="0086712C"/>
    <w:rsid w:val="008712B0"/>
    <w:rsid w:val="00872E92"/>
    <w:rsid w:val="00873787"/>
    <w:rsid w:val="008760B5"/>
    <w:rsid w:val="00883B56"/>
    <w:rsid w:val="00884B3B"/>
    <w:rsid w:val="008857E3"/>
    <w:rsid w:val="00885CE3"/>
    <w:rsid w:val="0088632B"/>
    <w:rsid w:val="008869FD"/>
    <w:rsid w:val="008875FD"/>
    <w:rsid w:val="008877C1"/>
    <w:rsid w:val="0088792C"/>
    <w:rsid w:val="00891623"/>
    <w:rsid w:val="0089190F"/>
    <w:rsid w:val="00891AA0"/>
    <w:rsid w:val="00892811"/>
    <w:rsid w:val="0089340B"/>
    <w:rsid w:val="0089425C"/>
    <w:rsid w:val="008964FC"/>
    <w:rsid w:val="00896DB0"/>
    <w:rsid w:val="00897EE4"/>
    <w:rsid w:val="008A0781"/>
    <w:rsid w:val="008A2B6A"/>
    <w:rsid w:val="008A4CA7"/>
    <w:rsid w:val="008A4FE8"/>
    <w:rsid w:val="008A52DA"/>
    <w:rsid w:val="008A5A9C"/>
    <w:rsid w:val="008A5C5D"/>
    <w:rsid w:val="008A5F1A"/>
    <w:rsid w:val="008A6115"/>
    <w:rsid w:val="008A63C2"/>
    <w:rsid w:val="008A6B4C"/>
    <w:rsid w:val="008B4782"/>
    <w:rsid w:val="008B4AF7"/>
    <w:rsid w:val="008B4F9F"/>
    <w:rsid w:val="008B6162"/>
    <w:rsid w:val="008B6350"/>
    <w:rsid w:val="008B73B4"/>
    <w:rsid w:val="008C036C"/>
    <w:rsid w:val="008C0E72"/>
    <w:rsid w:val="008C148E"/>
    <w:rsid w:val="008C272C"/>
    <w:rsid w:val="008C433A"/>
    <w:rsid w:val="008C63CF"/>
    <w:rsid w:val="008C74CB"/>
    <w:rsid w:val="008D3986"/>
    <w:rsid w:val="008D770F"/>
    <w:rsid w:val="008D7E8B"/>
    <w:rsid w:val="008E0292"/>
    <w:rsid w:val="008E0B00"/>
    <w:rsid w:val="008E1E7D"/>
    <w:rsid w:val="008E1F53"/>
    <w:rsid w:val="008E27A8"/>
    <w:rsid w:val="008E2900"/>
    <w:rsid w:val="008E5699"/>
    <w:rsid w:val="008E631F"/>
    <w:rsid w:val="008E7AFF"/>
    <w:rsid w:val="008E7F25"/>
    <w:rsid w:val="008F114B"/>
    <w:rsid w:val="008F1F4E"/>
    <w:rsid w:val="008F21C0"/>
    <w:rsid w:val="008F2F38"/>
    <w:rsid w:val="008F3F98"/>
    <w:rsid w:val="008F50BF"/>
    <w:rsid w:val="008F6C75"/>
    <w:rsid w:val="0090013C"/>
    <w:rsid w:val="00901DFC"/>
    <w:rsid w:val="00901E39"/>
    <w:rsid w:val="00902E9D"/>
    <w:rsid w:val="00904A7B"/>
    <w:rsid w:val="00905E95"/>
    <w:rsid w:val="009061B2"/>
    <w:rsid w:val="0090679D"/>
    <w:rsid w:val="009068D8"/>
    <w:rsid w:val="00907686"/>
    <w:rsid w:val="00907D23"/>
    <w:rsid w:val="00907F49"/>
    <w:rsid w:val="0091151F"/>
    <w:rsid w:val="00912ED8"/>
    <w:rsid w:val="00914A5E"/>
    <w:rsid w:val="00914FEB"/>
    <w:rsid w:val="00915980"/>
    <w:rsid w:val="0091719A"/>
    <w:rsid w:val="00920C39"/>
    <w:rsid w:val="00921415"/>
    <w:rsid w:val="00922157"/>
    <w:rsid w:val="00922CE8"/>
    <w:rsid w:val="009247C7"/>
    <w:rsid w:val="0092517E"/>
    <w:rsid w:val="0092567B"/>
    <w:rsid w:val="00925C90"/>
    <w:rsid w:val="00933C1F"/>
    <w:rsid w:val="00933D8F"/>
    <w:rsid w:val="00937201"/>
    <w:rsid w:val="00937875"/>
    <w:rsid w:val="0094138B"/>
    <w:rsid w:val="009416E2"/>
    <w:rsid w:val="00941D9B"/>
    <w:rsid w:val="00943595"/>
    <w:rsid w:val="00943F32"/>
    <w:rsid w:val="009444DC"/>
    <w:rsid w:val="00944DE8"/>
    <w:rsid w:val="00945DB6"/>
    <w:rsid w:val="00946471"/>
    <w:rsid w:val="009473E2"/>
    <w:rsid w:val="00947D6B"/>
    <w:rsid w:val="00947E49"/>
    <w:rsid w:val="00950AEA"/>
    <w:rsid w:val="00950DF2"/>
    <w:rsid w:val="009510C6"/>
    <w:rsid w:val="009533D6"/>
    <w:rsid w:val="00953C24"/>
    <w:rsid w:val="00954482"/>
    <w:rsid w:val="00955C6A"/>
    <w:rsid w:val="00956BFC"/>
    <w:rsid w:val="00956C42"/>
    <w:rsid w:val="00960208"/>
    <w:rsid w:val="00960602"/>
    <w:rsid w:val="0096197D"/>
    <w:rsid w:val="00962847"/>
    <w:rsid w:val="00964259"/>
    <w:rsid w:val="00964EC6"/>
    <w:rsid w:val="009651B8"/>
    <w:rsid w:val="009657E9"/>
    <w:rsid w:val="009675A7"/>
    <w:rsid w:val="009701ED"/>
    <w:rsid w:val="00970443"/>
    <w:rsid w:val="009728BA"/>
    <w:rsid w:val="00972D63"/>
    <w:rsid w:val="0097610E"/>
    <w:rsid w:val="00976B57"/>
    <w:rsid w:val="00981E95"/>
    <w:rsid w:val="00982527"/>
    <w:rsid w:val="00983A9D"/>
    <w:rsid w:val="00984201"/>
    <w:rsid w:val="0098553A"/>
    <w:rsid w:val="009859A2"/>
    <w:rsid w:val="00987FEA"/>
    <w:rsid w:val="00990152"/>
    <w:rsid w:val="009903B7"/>
    <w:rsid w:val="00991AB5"/>
    <w:rsid w:val="00993241"/>
    <w:rsid w:val="009952FD"/>
    <w:rsid w:val="00995488"/>
    <w:rsid w:val="00995AE5"/>
    <w:rsid w:val="00996D92"/>
    <w:rsid w:val="00997775"/>
    <w:rsid w:val="00997F3A"/>
    <w:rsid w:val="009A134E"/>
    <w:rsid w:val="009A20F6"/>
    <w:rsid w:val="009A3007"/>
    <w:rsid w:val="009A5C7A"/>
    <w:rsid w:val="009A6A4F"/>
    <w:rsid w:val="009B21FE"/>
    <w:rsid w:val="009B2AA3"/>
    <w:rsid w:val="009B2C6C"/>
    <w:rsid w:val="009B3ED2"/>
    <w:rsid w:val="009B77B3"/>
    <w:rsid w:val="009C041A"/>
    <w:rsid w:val="009C0B1F"/>
    <w:rsid w:val="009C1A0B"/>
    <w:rsid w:val="009D105A"/>
    <w:rsid w:val="009D1BE5"/>
    <w:rsid w:val="009D47DE"/>
    <w:rsid w:val="009D51D9"/>
    <w:rsid w:val="009D52CC"/>
    <w:rsid w:val="009D5885"/>
    <w:rsid w:val="009D5D58"/>
    <w:rsid w:val="009E3FA9"/>
    <w:rsid w:val="009E4468"/>
    <w:rsid w:val="009E494F"/>
    <w:rsid w:val="009E5BB8"/>
    <w:rsid w:val="009E5DD3"/>
    <w:rsid w:val="009E6498"/>
    <w:rsid w:val="009E6646"/>
    <w:rsid w:val="009E700D"/>
    <w:rsid w:val="009F015E"/>
    <w:rsid w:val="009F05C1"/>
    <w:rsid w:val="009F0C71"/>
    <w:rsid w:val="009F3EEC"/>
    <w:rsid w:val="009F5402"/>
    <w:rsid w:val="009F65F9"/>
    <w:rsid w:val="009F6924"/>
    <w:rsid w:val="009F76BD"/>
    <w:rsid w:val="009F7D6C"/>
    <w:rsid w:val="00A00014"/>
    <w:rsid w:val="00A0011F"/>
    <w:rsid w:val="00A02010"/>
    <w:rsid w:val="00A020B8"/>
    <w:rsid w:val="00A03242"/>
    <w:rsid w:val="00A03F5D"/>
    <w:rsid w:val="00A054B6"/>
    <w:rsid w:val="00A055D3"/>
    <w:rsid w:val="00A07C6B"/>
    <w:rsid w:val="00A13283"/>
    <w:rsid w:val="00A14139"/>
    <w:rsid w:val="00A16987"/>
    <w:rsid w:val="00A16F49"/>
    <w:rsid w:val="00A20B93"/>
    <w:rsid w:val="00A24443"/>
    <w:rsid w:val="00A26621"/>
    <w:rsid w:val="00A26C5B"/>
    <w:rsid w:val="00A3338E"/>
    <w:rsid w:val="00A34A93"/>
    <w:rsid w:val="00A35323"/>
    <w:rsid w:val="00A369CC"/>
    <w:rsid w:val="00A37000"/>
    <w:rsid w:val="00A3797F"/>
    <w:rsid w:val="00A4334C"/>
    <w:rsid w:val="00A45DFE"/>
    <w:rsid w:val="00A46A8E"/>
    <w:rsid w:val="00A472FB"/>
    <w:rsid w:val="00A47DE6"/>
    <w:rsid w:val="00A51418"/>
    <w:rsid w:val="00A5230B"/>
    <w:rsid w:val="00A57B30"/>
    <w:rsid w:val="00A6070B"/>
    <w:rsid w:val="00A61BBD"/>
    <w:rsid w:val="00A625C7"/>
    <w:rsid w:val="00A62D00"/>
    <w:rsid w:val="00A642D0"/>
    <w:rsid w:val="00A67264"/>
    <w:rsid w:val="00A73B5C"/>
    <w:rsid w:val="00A73EDC"/>
    <w:rsid w:val="00A74036"/>
    <w:rsid w:val="00A74C22"/>
    <w:rsid w:val="00A74E05"/>
    <w:rsid w:val="00A7523F"/>
    <w:rsid w:val="00A7537D"/>
    <w:rsid w:val="00A77B92"/>
    <w:rsid w:val="00A80711"/>
    <w:rsid w:val="00A80760"/>
    <w:rsid w:val="00A82490"/>
    <w:rsid w:val="00A859DA"/>
    <w:rsid w:val="00A867B3"/>
    <w:rsid w:val="00A921FF"/>
    <w:rsid w:val="00A93055"/>
    <w:rsid w:val="00A964A7"/>
    <w:rsid w:val="00A97DAD"/>
    <w:rsid w:val="00AA2E0C"/>
    <w:rsid w:val="00AA30FA"/>
    <w:rsid w:val="00AA668F"/>
    <w:rsid w:val="00AA770C"/>
    <w:rsid w:val="00AA77CE"/>
    <w:rsid w:val="00AB0BF7"/>
    <w:rsid w:val="00AB1CF0"/>
    <w:rsid w:val="00AB6ABA"/>
    <w:rsid w:val="00AB70E3"/>
    <w:rsid w:val="00AC046E"/>
    <w:rsid w:val="00AC0F2C"/>
    <w:rsid w:val="00AC2A65"/>
    <w:rsid w:val="00AC3C9F"/>
    <w:rsid w:val="00AC42C5"/>
    <w:rsid w:val="00AC4ADA"/>
    <w:rsid w:val="00AC4E4E"/>
    <w:rsid w:val="00AC603F"/>
    <w:rsid w:val="00AC7283"/>
    <w:rsid w:val="00AD16D7"/>
    <w:rsid w:val="00AD29C2"/>
    <w:rsid w:val="00AD3E18"/>
    <w:rsid w:val="00AD41E1"/>
    <w:rsid w:val="00AD47C8"/>
    <w:rsid w:val="00AE008F"/>
    <w:rsid w:val="00AE0BBD"/>
    <w:rsid w:val="00AE18EB"/>
    <w:rsid w:val="00AE2CE4"/>
    <w:rsid w:val="00AE4DC2"/>
    <w:rsid w:val="00AE6582"/>
    <w:rsid w:val="00AF01B8"/>
    <w:rsid w:val="00AF27F9"/>
    <w:rsid w:val="00AF40A8"/>
    <w:rsid w:val="00AF6A86"/>
    <w:rsid w:val="00B0018B"/>
    <w:rsid w:val="00B0090B"/>
    <w:rsid w:val="00B00B04"/>
    <w:rsid w:val="00B00B10"/>
    <w:rsid w:val="00B0227B"/>
    <w:rsid w:val="00B067EA"/>
    <w:rsid w:val="00B06B15"/>
    <w:rsid w:val="00B15208"/>
    <w:rsid w:val="00B169D3"/>
    <w:rsid w:val="00B17E66"/>
    <w:rsid w:val="00B22FB2"/>
    <w:rsid w:val="00B2378F"/>
    <w:rsid w:val="00B241DD"/>
    <w:rsid w:val="00B2438E"/>
    <w:rsid w:val="00B2656B"/>
    <w:rsid w:val="00B26B5F"/>
    <w:rsid w:val="00B351E8"/>
    <w:rsid w:val="00B36540"/>
    <w:rsid w:val="00B37064"/>
    <w:rsid w:val="00B411E2"/>
    <w:rsid w:val="00B41C6B"/>
    <w:rsid w:val="00B43EC4"/>
    <w:rsid w:val="00B50822"/>
    <w:rsid w:val="00B52CCC"/>
    <w:rsid w:val="00B5571B"/>
    <w:rsid w:val="00B566A9"/>
    <w:rsid w:val="00B56EC7"/>
    <w:rsid w:val="00B57825"/>
    <w:rsid w:val="00B604C0"/>
    <w:rsid w:val="00B6294E"/>
    <w:rsid w:val="00B64509"/>
    <w:rsid w:val="00B6534B"/>
    <w:rsid w:val="00B65DEE"/>
    <w:rsid w:val="00B65DF8"/>
    <w:rsid w:val="00B665E8"/>
    <w:rsid w:val="00B673E3"/>
    <w:rsid w:val="00B67A2C"/>
    <w:rsid w:val="00B700C2"/>
    <w:rsid w:val="00B70E4B"/>
    <w:rsid w:val="00B71279"/>
    <w:rsid w:val="00B71F0F"/>
    <w:rsid w:val="00B7213B"/>
    <w:rsid w:val="00B725B5"/>
    <w:rsid w:val="00B727E6"/>
    <w:rsid w:val="00B7374E"/>
    <w:rsid w:val="00B738EC"/>
    <w:rsid w:val="00B73B86"/>
    <w:rsid w:val="00B74BB3"/>
    <w:rsid w:val="00B7688B"/>
    <w:rsid w:val="00B7781E"/>
    <w:rsid w:val="00B77D7D"/>
    <w:rsid w:val="00B801F5"/>
    <w:rsid w:val="00B82B67"/>
    <w:rsid w:val="00B837CF"/>
    <w:rsid w:val="00B84AD7"/>
    <w:rsid w:val="00B85019"/>
    <w:rsid w:val="00B85974"/>
    <w:rsid w:val="00B86C59"/>
    <w:rsid w:val="00B87C51"/>
    <w:rsid w:val="00B914E3"/>
    <w:rsid w:val="00B914FB"/>
    <w:rsid w:val="00B919F6"/>
    <w:rsid w:val="00B92085"/>
    <w:rsid w:val="00B93DBA"/>
    <w:rsid w:val="00B96757"/>
    <w:rsid w:val="00B96E2B"/>
    <w:rsid w:val="00B97233"/>
    <w:rsid w:val="00B97856"/>
    <w:rsid w:val="00BA1A6B"/>
    <w:rsid w:val="00BA1FDE"/>
    <w:rsid w:val="00BA2369"/>
    <w:rsid w:val="00BA3B56"/>
    <w:rsid w:val="00BA3B90"/>
    <w:rsid w:val="00BA5310"/>
    <w:rsid w:val="00BA563A"/>
    <w:rsid w:val="00BA7E45"/>
    <w:rsid w:val="00BB04BF"/>
    <w:rsid w:val="00BB0EDC"/>
    <w:rsid w:val="00BB2446"/>
    <w:rsid w:val="00BB2B61"/>
    <w:rsid w:val="00BB2FDF"/>
    <w:rsid w:val="00BB5FBD"/>
    <w:rsid w:val="00BB61D7"/>
    <w:rsid w:val="00BB6284"/>
    <w:rsid w:val="00BC100F"/>
    <w:rsid w:val="00BC28CF"/>
    <w:rsid w:val="00BC3E3C"/>
    <w:rsid w:val="00BC7319"/>
    <w:rsid w:val="00BC74AF"/>
    <w:rsid w:val="00BC7B9E"/>
    <w:rsid w:val="00BD03F7"/>
    <w:rsid w:val="00BD0DBE"/>
    <w:rsid w:val="00BD76C3"/>
    <w:rsid w:val="00BE033C"/>
    <w:rsid w:val="00BE080F"/>
    <w:rsid w:val="00BE14BC"/>
    <w:rsid w:val="00BE198E"/>
    <w:rsid w:val="00BE5041"/>
    <w:rsid w:val="00BE710D"/>
    <w:rsid w:val="00BE7A67"/>
    <w:rsid w:val="00BF15BE"/>
    <w:rsid w:val="00BF2BAC"/>
    <w:rsid w:val="00BF4B33"/>
    <w:rsid w:val="00BF4B65"/>
    <w:rsid w:val="00BF4B67"/>
    <w:rsid w:val="00BF4FDD"/>
    <w:rsid w:val="00BF6754"/>
    <w:rsid w:val="00BF7DB1"/>
    <w:rsid w:val="00C0042F"/>
    <w:rsid w:val="00C00BA6"/>
    <w:rsid w:val="00C03026"/>
    <w:rsid w:val="00C03903"/>
    <w:rsid w:val="00C0394D"/>
    <w:rsid w:val="00C0469A"/>
    <w:rsid w:val="00C0753E"/>
    <w:rsid w:val="00C0765E"/>
    <w:rsid w:val="00C113D4"/>
    <w:rsid w:val="00C1410F"/>
    <w:rsid w:val="00C145C7"/>
    <w:rsid w:val="00C1491B"/>
    <w:rsid w:val="00C14AB8"/>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6E4"/>
    <w:rsid w:val="00C31CA0"/>
    <w:rsid w:val="00C402F5"/>
    <w:rsid w:val="00C411FE"/>
    <w:rsid w:val="00C4319E"/>
    <w:rsid w:val="00C433BC"/>
    <w:rsid w:val="00C43D21"/>
    <w:rsid w:val="00C45F80"/>
    <w:rsid w:val="00C45F87"/>
    <w:rsid w:val="00C4711C"/>
    <w:rsid w:val="00C509D5"/>
    <w:rsid w:val="00C50B8A"/>
    <w:rsid w:val="00C52718"/>
    <w:rsid w:val="00C57FB6"/>
    <w:rsid w:val="00C60BA1"/>
    <w:rsid w:val="00C61192"/>
    <w:rsid w:val="00C62461"/>
    <w:rsid w:val="00C62B2A"/>
    <w:rsid w:val="00C647DF"/>
    <w:rsid w:val="00C6653C"/>
    <w:rsid w:val="00C66B58"/>
    <w:rsid w:val="00C7036F"/>
    <w:rsid w:val="00C7122D"/>
    <w:rsid w:val="00C716F6"/>
    <w:rsid w:val="00C75B60"/>
    <w:rsid w:val="00C7643C"/>
    <w:rsid w:val="00C77207"/>
    <w:rsid w:val="00C772E7"/>
    <w:rsid w:val="00C80608"/>
    <w:rsid w:val="00C81313"/>
    <w:rsid w:val="00C81EAA"/>
    <w:rsid w:val="00C82439"/>
    <w:rsid w:val="00C828B5"/>
    <w:rsid w:val="00C87244"/>
    <w:rsid w:val="00C87EA1"/>
    <w:rsid w:val="00C9357B"/>
    <w:rsid w:val="00C93E47"/>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2611"/>
    <w:rsid w:val="00CB349E"/>
    <w:rsid w:val="00CB535E"/>
    <w:rsid w:val="00CC0161"/>
    <w:rsid w:val="00CC2C75"/>
    <w:rsid w:val="00CC2E2F"/>
    <w:rsid w:val="00CC42FC"/>
    <w:rsid w:val="00CC446E"/>
    <w:rsid w:val="00CC5DD2"/>
    <w:rsid w:val="00CC616C"/>
    <w:rsid w:val="00CC76BE"/>
    <w:rsid w:val="00CD1104"/>
    <w:rsid w:val="00CD11A1"/>
    <w:rsid w:val="00CD5651"/>
    <w:rsid w:val="00CD78A3"/>
    <w:rsid w:val="00CE38A9"/>
    <w:rsid w:val="00CE38E9"/>
    <w:rsid w:val="00CE3C4E"/>
    <w:rsid w:val="00CE5579"/>
    <w:rsid w:val="00CF103E"/>
    <w:rsid w:val="00CF146F"/>
    <w:rsid w:val="00CF1A01"/>
    <w:rsid w:val="00CF31B0"/>
    <w:rsid w:val="00CF3D2C"/>
    <w:rsid w:val="00CF3EF7"/>
    <w:rsid w:val="00CF40D8"/>
    <w:rsid w:val="00CF6B75"/>
    <w:rsid w:val="00D003D1"/>
    <w:rsid w:val="00D00ECD"/>
    <w:rsid w:val="00D019C6"/>
    <w:rsid w:val="00D03315"/>
    <w:rsid w:val="00D03C0F"/>
    <w:rsid w:val="00D06D21"/>
    <w:rsid w:val="00D06F56"/>
    <w:rsid w:val="00D07C82"/>
    <w:rsid w:val="00D07E20"/>
    <w:rsid w:val="00D11794"/>
    <w:rsid w:val="00D118A0"/>
    <w:rsid w:val="00D13328"/>
    <w:rsid w:val="00D14613"/>
    <w:rsid w:val="00D1577A"/>
    <w:rsid w:val="00D17158"/>
    <w:rsid w:val="00D17E6A"/>
    <w:rsid w:val="00D20AF7"/>
    <w:rsid w:val="00D219E2"/>
    <w:rsid w:val="00D225F0"/>
    <w:rsid w:val="00D22A6E"/>
    <w:rsid w:val="00D2518E"/>
    <w:rsid w:val="00D30F24"/>
    <w:rsid w:val="00D32FA3"/>
    <w:rsid w:val="00D355E1"/>
    <w:rsid w:val="00D35A5A"/>
    <w:rsid w:val="00D36E76"/>
    <w:rsid w:val="00D3745D"/>
    <w:rsid w:val="00D40334"/>
    <w:rsid w:val="00D40606"/>
    <w:rsid w:val="00D40DF3"/>
    <w:rsid w:val="00D43D9E"/>
    <w:rsid w:val="00D43F39"/>
    <w:rsid w:val="00D44043"/>
    <w:rsid w:val="00D44EDA"/>
    <w:rsid w:val="00D466C8"/>
    <w:rsid w:val="00D500B8"/>
    <w:rsid w:val="00D50C06"/>
    <w:rsid w:val="00D53614"/>
    <w:rsid w:val="00D537ED"/>
    <w:rsid w:val="00D54E46"/>
    <w:rsid w:val="00D57013"/>
    <w:rsid w:val="00D67FFA"/>
    <w:rsid w:val="00D719B8"/>
    <w:rsid w:val="00D748CC"/>
    <w:rsid w:val="00D751F0"/>
    <w:rsid w:val="00D7685F"/>
    <w:rsid w:val="00D800D4"/>
    <w:rsid w:val="00D82076"/>
    <w:rsid w:val="00D85727"/>
    <w:rsid w:val="00D85A21"/>
    <w:rsid w:val="00D85D97"/>
    <w:rsid w:val="00D87641"/>
    <w:rsid w:val="00D87899"/>
    <w:rsid w:val="00D87DCD"/>
    <w:rsid w:val="00D87F2B"/>
    <w:rsid w:val="00D91140"/>
    <w:rsid w:val="00D918F3"/>
    <w:rsid w:val="00D9230A"/>
    <w:rsid w:val="00D93A04"/>
    <w:rsid w:val="00D93A9F"/>
    <w:rsid w:val="00DA110D"/>
    <w:rsid w:val="00DA13D1"/>
    <w:rsid w:val="00DA2AE6"/>
    <w:rsid w:val="00DA4282"/>
    <w:rsid w:val="00DA5667"/>
    <w:rsid w:val="00DA7C55"/>
    <w:rsid w:val="00DA7E0B"/>
    <w:rsid w:val="00DB07AD"/>
    <w:rsid w:val="00DB0B89"/>
    <w:rsid w:val="00DB1665"/>
    <w:rsid w:val="00DB25F8"/>
    <w:rsid w:val="00DB4D6B"/>
    <w:rsid w:val="00DB5D54"/>
    <w:rsid w:val="00DB61DB"/>
    <w:rsid w:val="00DC0A9E"/>
    <w:rsid w:val="00DC23C8"/>
    <w:rsid w:val="00DC4B95"/>
    <w:rsid w:val="00DC4D50"/>
    <w:rsid w:val="00DC62F7"/>
    <w:rsid w:val="00DC64E5"/>
    <w:rsid w:val="00DC7C95"/>
    <w:rsid w:val="00DD3D8B"/>
    <w:rsid w:val="00DD4556"/>
    <w:rsid w:val="00DD45E1"/>
    <w:rsid w:val="00DD4B12"/>
    <w:rsid w:val="00DD521E"/>
    <w:rsid w:val="00DD5F55"/>
    <w:rsid w:val="00DD6E02"/>
    <w:rsid w:val="00DE0080"/>
    <w:rsid w:val="00DE06C5"/>
    <w:rsid w:val="00DE170F"/>
    <w:rsid w:val="00DE1A4F"/>
    <w:rsid w:val="00DE1ADD"/>
    <w:rsid w:val="00DE1C2D"/>
    <w:rsid w:val="00DE1DA8"/>
    <w:rsid w:val="00DE56C5"/>
    <w:rsid w:val="00DE7142"/>
    <w:rsid w:val="00DF0D95"/>
    <w:rsid w:val="00DF69B3"/>
    <w:rsid w:val="00E0017F"/>
    <w:rsid w:val="00E016F7"/>
    <w:rsid w:val="00E034B3"/>
    <w:rsid w:val="00E0410A"/>
    <w:rsid w:val="00E07492"/>
    <w:rsid w:val="00E12694"/>
    <w:rsid w:val="00E14051"/>
    <w:rsid w:val="00E1501C"/>
    <w:rsid w:val="00E15B73"/>
    <w:rsid w:val="00E16B7E"/>
    <w:rsid w:val="00E16D67"/>
    <w:rsid w:val="00E17232"/>
    <w:rsid w:val="00E20199"/>
    <w:rsid w:val="00E22437"/>
    <w:rsid w:val="00E2300C"/>
    <w:rsid w:val="00E24B15"/>
    <w:rsid w:val="00E30D86"/>
    <w:rsid w:val="00E335C0"/>
    <w:rsid w:val="00E35CB6"/>
    <w:rsid w:val="00E36103"/>
    <w:rsid w:val="00E36B69"/>
    <w:rsid w:val="00E37668"/>
    <w:rsid w:val="00E40B45"/>
    <w:rsid w:val="00E42D34"/>
    <w:rsid w:val="00E42D7E"/>
    <w:rsid w:val="00E451BD"/>
    <w:rsid w:val="00E45DBE"/>
    <w:rsid w:val="00E50203"/>
    <w:rsid w:val="00E50DC1"/>
    <w:rsid w:val="00E51D62"/>
    <w:rsid w:val="00E55232"/>
    <w:rsid w:val="00E554CF"/>
    <w:rsid w:val="00E56B4A"/>
    <w:rsid w:val="00E56D53"/>
    <w:rsid w:val="00E57762"/>
    <w:rsid w:val="00E635C1"/>
    <w:rsid w:val="00E64D3E"/>
    <w:rsid w:val="00E6559F"/>
    <w:rsid w:val="00E65B95"/>
    <w:rsid w:val="00E70BA1"/>
    <w:rsid w:val="00E71F28"/>
    <w:rsid w:val="00E746FA"/>
    <w:rsid w:val="00E74E76"/>
    <w:rsid w:val="00E75BD8"/>
    <w:rsid w:val="00E75DC6"/>
    <w:rsid w:val="00E77171"/>
    <w:rsid w:val="00E77202"/>
    <w:rsid w:val="00E825CA"/>
    <w:rsid w:val="00E82BBE"/>
    <w:rsid w:val="00E84570"/>
    <w:rsid w:val="00E8779D"/>
    <w:rsid w:val="00E90407"/>
    <w:rsid w:val="00E9040E"/>
    <w:rsid w:val="00E90FA5"/>
    <w:rsid w:val="00E9130D"/>
    <w:rsid w:val="00E92721"/>
    <w:rsid w:val="00E936EF"/>
    <w:rsid w:val="00E93CC6"/>
    <w:rsid w:val="00E94300"/>
    <w:rsid w:val="00E94DE3"/>
    <w:rsid w:val="00E96961"/>
    <w:rsid w:val="00EA2CC6"/>
    <w:rsid w:val="00EA42F3"/>
    <w:rsid w:val="00EA5C0A"/>
    <w:rsid w:val="00EA6450"/>
    <w:rsid w:val="00EA74D2"/>
    <w:rsid w:val="00EB1D50"/>
    <w:rsid w:val="00EB341E"/>
    <w:rsid w:val="00EB3B66"/>
    <w:rsid w:val="00EB5A0F"/>
    <w:rsid w:val="00EB5BEE"/>
    <w:rsid w:val="00EB6211"/>
    <w:rsid w:val="00EC0B7C"/>
    <w:rsid w:val="00EC1F4F"/>
    <w:rsid w:val="00EC3725"/>
    <w:rsid w:val="00EC4987"/>
    <w:rsid w:val="00EC6F04"/>
    <w:rsid w:val="00EC758D"/>
    <w:rsid w:val="00EC790C"/>
    <w:rsid w:val="00ED0249"/>
    <w:rsid w:val="00ED3D56"/>
    <w:rsid w:val="00ED4CD4"/>
    <w:rsid w:val="00ED6A52"/>
    <w:rsid w:val="00ED6B1B"/>
    <w:rsid w:val="00ED7EC3"/>
    <w:rsid w:val="00EE2145"/>
    <w:rsid w:val="00EE42F8"/>
    <w:rsid w:val="00EE66F3"/>
    <w:rsid w:val="00EE700D"/>
    <w:rsid w:val="00EF379F"/>
    <w:rsid w:val="00EF44F5"/>
    <w:rsid w:val="00EF45D2"/>
    <w:rsid w:val="00EF4D18"/>
    <w:rsid w:val="00EF4FDA"/>
    <w:rsid w:val="00EF54C7"/>
    <w:rsid w:val="00EF592D"/>
    <w:rsid w:val="00EF5DD6"/>
    <w:rsid w:val="00F007B1"/>
    <w:rsid w:val="00F00B10"/>
    <w:rsid w:val="00F0152E"/>
    <w:rsid w:val="00F02FA9"/>
    <w:rsid w:val="00F03EEA"/>
    <w:rsid w:val="00F041FB"/>
    <w:rsid w:val="00F04CF8"/>
    <w:rsid w:val="00F06023"/>
    <w:rsid w:val="00F060B6"/>
    <w:rsid w:val="00F0645D"/>
    <w:rsid w:val="00F065ED"/>
    <w:rsid w:val="00F07699"/>
    <w:rsid w:val="00F11994"/>
    <w:rsid w:val="00F13035"/>
    <w:rsid w:val="00F137B0"/>
    <w:rsid w:val="00F138F5"/>
    <w:rsid w:val="00F13CE7"/>
    <w:rsid w:val="00F1598A"/>
    <w:rsid w:val="00F204B6"/>
    <w:rsid w:val="00F258A2"/>
    <w:rsid w:val="00F2793B"/>
    <w:rsid w:val="00F3037E"/>
    <w:rsid w:val="00F31515"/>
    <w:rsid w:val="00F31FE1"/>
    <w:rsid w:val="00F32BA7"/>
    <w:rsid w:val="00F33743"/>
    <w:rsid w:val="00F34B93"/>
    <w:rsid w:val="00F34F96"/>
    <w:rsid w:val="00F35362"/>
    <w:rsid w:val="00F35B40"/>
    <w:rsid w:val="00F365A8"/>
    <w:rsid w:val="00F36DCA"/>
    <w:rsid w:val="00F408FA"/>
    <w:rsid w:val="00F41977"/>
    <w:rsid w:val="00F421B1"/>
    <w:rsid w:val="00F427FD"/>
    <w:rsid w:val="00F44331"/>
    <w:rsid w:val="00F45294"/>
    <w:rsid w:val="00F47870"/>
    <w:rsid w:val="00F5314A"/>
    <w:rsid w:val="00F536DB"/>
    <w:rsid w:val="00F5427B"/>
    <w:rsid w:val="00F54601"/>
    <w:rsid w:val="00F54E56"/>
    <w:rsid w:val="00F5514E"/>
    <w:rsid w:val="00F56347"/>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E36"/>
    <w:rsid w:val="00F74F31"/>
    <w:rsid w:val="00F752E6"/>
    <w:rsid w:val="00F771B9"/>
    <w:rsid w:val="00F80B7B"/>
    <w:rsid w:val="00F815B4"/>
    <w:rsid w:val="00F81D98"/>
    <w:rsid w:val="00F835BC"/>
    <w:rsid w:val="00F83CE2"/>
    <w:rsid w:val="00F90B0A"/>
    <w:rsid w:val="00F91391"/>
    <w:rsid w:val="00F93435"/>
    <w:rsid w:val="00F95262"/>
    <w:rsid w:val="00F95AB2"/>
    <w:rsid w:val="00F962DE"/>
    <w:rsid w:val="00F97BF2"/>
    <w:rsid w:val="00FA1DED"/>
    <w:rsid w:val="00FA23B3"/>
    <w:rsid w:val="00FA4050"/>
    <w:rsid w:val="00FA745B"/>
    <w:rsid w:val="00FB0466"/>
    <w:rsid w:val="00FB0A42"/>
    <w:rsid w:val="00FB1F29"/>
    <w:rsid w:val="00FB3444"/>
    <w:rsid w:val="00FB5705"/>
    <w:rsid w:val="00FB57ED"/>
    <w:rsid w:val="00FB58A6"/>
    <w:rsid w:val="00FB6FA7"/>
    <w:rsid w:val="00FB7F9F"/>
    <w:rsid w:val="00FC036C"/>
    <w:rsid w:val="00FC0865"/>
    <w:rsid w:val="00FC0D6F"/>
    <w:rsid w:val="00FC2AFA"/>
    <w:rsid w:val="00FD1E4E"/>
    <w:rsid w:val="00FD291F"/>
    <w:rsid w:val="00FD6074"/>
    <w:rsid w:val="00FD7566"/>
    <w:rsid w:val="00FE477C"/>
    <w:rsid w:val="00FF0709"/>
    <w:rsid w:val="00FF0E48"/>
    <w:rsid w:val="00FF3C56"/>
    <w:rsid w:val="00FF3C58"/>
    <w:rsid w:val="00FF503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1616225">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70667420">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1295601">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295063390">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2832108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73192567">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756052591">
      <w:bodyDiv w:val="1"/>
      <w:marLeft w:val="0"/>
      <w:marRight w:val="0"/>
      <w:marTop w:val="0"/>
      <w:marBottom w:val="0"/>
      <w:divBdr>
        <w:top w:val="none" w:sz="0" w:space="0" w:color="auto"/>
        <w:left w:val="none" w:sz="0" w:space="0" w:color="auto"/>
        <w:bottom w:val="none" w:sz="0" w:space="0" w:color="auto"/>
        <w:right w:val="none" w:sz="0" w:space="0" w:color="auto"/>
      </w:divBdr>
    </w:div>
    <w:div w:id="777607438">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4282943">
      <w:bodyDiv w:val="1"/>
      <w:marLeft w:val="0"/>
      <w:marRight w:val="0"/>
      <w:marTop w:val="0"/>
      <w:marBottom w:val="0"/>
      <w:divBdr>
        <w:top w:val="none" w:sz="0" w:space="0" w:color="auto"/>
        <w:left w:val="none" w:sz="0" w:space="0" w:color="auto"/>
        <w:bottom w:val="none" w:sz="0" w:space="0" w:color="auto"/>
        <w:right w:val="none" w:sz="0" w:space="0" w:color="auto"/>
      </w:divBdr>
    </w:div>
    <w:div w:id="935670717">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58411874">
      <w:bodyDiv w:val="1"/>
      <w:marLeft w:val="0"/>
      <w:marRight w:val="0"/>
      <w:marTop w:val="0"/>
      <w:marBottom w:val="0"/>
      <w:divBdr>
        <w:top w:val="none" w:sz="0" w:space="0" w:color="auto"/>
        <w:left w:val="none" w:sz="0" w:space="0" w:color="auto"/>
        <w:bottom w:val="none" w:sz="0" w:space="0" w:color="auto"/>
        <w:right w:val="none" w:sz="0" w:space="0" w:color="auto"/>
      </w:divBdr>
    </w:div>
    <w:div w:id="969360847">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20930016">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71390394">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16494502">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60633972">
      <w:bodyDiv w:val="1"/>
      <w:marLeft w:val="0"/>
      <w:marRight w:val="0"/>
      <w:marTop w:val="0"/>
      <w:marBottom w:val="0"/>
      <w:divBdr>
        <w:top w:val="none" w:sz="0" w:space="0" w:color="auto"/>
        <w:left w:val="none" w:sz="0" w:space="0" w:color="auto"/>
        <w:bottom w:val="none" w:sz="0" w:space="0" w:color="auto"/>
        <w:right w:val="none" w:sz="0" w:space="0" w:color="auto"/>
      </w:divBdr>
    </w:div>
    <w:div w:id="1588227089">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07150644">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32511997">
      <w:bodyDiv w:val="1"/>
      <w:marLeft w:val="0"/>
      <w:marRight w:val="0"/>
      <w:marTop w:val="0"/>
      <w:marBottom w:val="0"/>
      <w:divBdr>
        <w:top w:val="none" w:sz="0" w:space="0" w:color="auto"/>
        <w:left w:val="none" w:sz="0" w:space="0" w:color="auto"/>
        <w:bottom w:val="none" w:sz="0" w:space="0" w:color="auto"/>
        <w:right w:val="none" w:sz="0" w:space="0" w:color="auto"/>
      </w:divBdr>
    </w:div>
    <w:div w:id="1649751166">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682659100">
      <w:bodyDiv w:val="1"/>
      <w:marLeft w:val="0"/>
      <w:marRight w:val="0"/>
      <w:marTop w:val="0"/>
      <w:marBottom w:val="0"/>
      <w:divBdr>
        <w:top w:val="none" w:sz="0" w:space="0" w:color="auto"/>
        <w:left w:val="none" w:sz="0" w:space="0" w:color="auto"/>
        <w:bottom w:val="none" w:sz="0" w:space="0" w:color="auto"/>
        <w:right w:val="none" w:sz="0" w:space="0" w:color="auto"/>
      </w:divBdr>
    </w:div>
    <w:div w:id="169623097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23767216">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079207588">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4BBB44-26CF-45F6-9A1B-241B11E7F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8612</TotalTime>
  <Pages>3</Pages>
  <Words>1047</Words>
  <Characters>5969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106</cp:revision>
  <cp:lastPrinted>2025-04-14T15:54:00Z</cp:lastPrinted>
  <dcterms:created xsi:type="dcterms:W3CDTF">2025-01-08T20:24:00Z</dcterms:created>
  <dcterms:modified xsi:type="dcterms:W3CDTF">2025-08-26T16:20:00Z</dcterms:modified>
</cp:coreProperties>
</file>